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04"/>
        <w:gridCol w:w="2607"/>
        <w:gridCol w:w="3006"/>
        <w:gridCol w:w="2664"/>
      </w:tblGrid>
      <w:tr w:rsidR="001D2290" w:rsidRPr="00934563" w:rsidTr="00762D03">
        <w:tc>
          <w:tcPr>
            <w:tcW w:w="9781" w:type="dxa"/>
            <w:gridSpan w:val="4"/>
          </w:tcPr>
          <w:p w:rsidR="001D2290" w:rsidRPr="00934563" w:rsidRDefault="00380B8A" w:rsidP="0016697A">
            <w:pPr>
              <w:jc w:val="center"/>
              <w:rPr>
                <w:sz w:val="28"/>
              </w:rPr>
            </w:pPr>
            <w:r w:rsidRPr="00934563">
              <w:rPr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290" w:rsidRPr="00934563" w:rsidRDefault="001D2290" w:rsidP="0016697A">
            <w:pPr>
              <w:jc w:val="center"/>
              <w:rPr>
                <w:sz w:val="28"/>
              </w:rPr>
            </w:pPr>
            <w:r w:rsidRPr="00934563">
              <w:rPr>
                <w:sz w:val="28"/>
              </w:rPr>
              <w:t>Российская Федерация</w:t>
            </w:r>
          </w:p>
          <w:p w:rsidR="001D2290" w:rsidRPr="00934563" w:rsidRDefault="005D4FB6" w:rsidP="0016697A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 w:rsidR="001D2290" w:rsidRPr="00934563">
              <w:rPr>
                <w:sz w:val="28"/>
              </w:rPr>
              <w:t xml:space="preserve"> города Канска</w:t>
            </w:r>
            <w:r w:rsidR="001D2290" w:rsidRPr="00934563">
              <w:rPr>
                <w:sz w:val="28"/>
              </w:rPr>
              <w:br/>
              <w:t>Красноярского края</w:t>
            </w:r>
          </w:p>
          <w:p w:rsidR="001D2290" w:rsidRPr="00934563" w:rsidRDefault="001D2290" w:rsidP="0016697A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 w:rsidRPr="00934563">
              <w:rPr>
                <w:b/>
                <w:spacing w:val="40"/>
                <w:sz w:val="40"/>
              </w:rPr>
              <w:t>ПОСТАНОВЛЕНИЕ</w:t>
            </w:r>
          </w:p>
          <w:p w:rsidR="001D2290" w:rsidRPr="00934563" w:rsidRDefault="001D2290" w:rsidP="0016697A">
            <w:pPr>
              <w:jc w:val="center"/>
            </w:pPr>
          </w:p>
        </w:tc>
      </w:tr>
      <w:tr w:rsidR="001D2290" w:rsidRPr="00934563" w:rsidTr="00762D03">
        <w:tc>
          <w:tcPr>
            <w:tcW w:w="1504" w:type="dxa"/>
            <w:tcBorders>
              <w:bottom w:val="single" w:sz="6" w:space="0" w:color="auto"/>
            </w:tcBorders>
          </w:tcPr>
          <w:p w:rsidR="001D2290" w:rsidRPr="00713F4A" w:rsidRDefault="00713F4A" w:rsidP="0016697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19.12</w:t>
            </w:r>
          </w:p>
        </w:tc>
        <w:tc>
          <w:tcPr>
            <w:tcW w:w="2607" w:type="dxa"/>
          </w:tcPr>
          <w:p w:rsidR="001D2290" w:rsidRPr="00934563" w:rsidRDefault="001D2290" w:rsidP="00DF5FDA">
            <w:pPr>
              <w:rPr>
                <w:sz w:val="28"/>
              </w:rPr>
            </w:pPr>
            <w:r w:rsidRPr="00934563">
              <w:rPr>
                <w:sz w:val="28"/>
              </w:rPr>
              <w:t>20</w:t>
            </w:r>
            <w:r w:rsidR="001A75A7" w:rsidRPr="00934563">
              <w:rPr>
                <w:sz w:val="28"/>
              </w:rPr>
              <w:t>2</w:t>
            </w:r>
            <w:r w:rsidR="00DF5FDA">
              <w:rPr>
                <w:sz w:val="28"/>
              </w:rPr>
              <w:t>4</w:t>
            </w:r>
            <w:r w:rsidRPr="00934563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:rsidR="001D2290" w:rsidRPr="00934563" w:rsidRDefault="001D2290" w:rsidP="0016697A">
            <w:pPr>
              <w:jc w:val="right"/>
              <w:rPr>
                <w:sz w:val="28"/>
              </w:rPr>
            </w:pPr>
            <w:r w:rsidRPr="00934563">
              <w:rPr>
                <w:sz w:val="28"/>
              </w:rPr>
              <w:t>№</w:t>
            </w:r>
          </w:p>
        </w:tc>
        <w:tc>
          <w:tcPr>
            <w:tcW w:w="2664" w:type="dxa"/>
            <w:tcBorders>
              <w:bottom w:val="single" w:sz="6" w:space="0" w:color="auto"/>
            </w:tcBorders>
          </w:tcPr>
          <w:p w:rsidR="001D2290" w:rsidRPr="00713F4A" w:rsidRDefault="00713F4A" w:rsidP="0016697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1947</w:t>
            </w:r>
          </w:p>
        </w:tc>
      </w:tr>
    </w:tbl>
    <w:p w:rsidR="001D2290" w:rsidRPr="00934563" w:rsidRDefault="001D2290" w:rsidP="0016697A">
      <w:pPr>
        <w:jc w:val="both"/>
        <w:rPr>
          <w:sz w:val="28"/>
          <w:szCs w:val="28"/>
        </w:rPr>
      </w:pPr>
    </w:p>
    <w:p w:rsidR="0077149F" w:rsidRPr="00ED678C" w:rsidRDefault="00EF0B70" w:rsidP="00ED678C">
      <w:pPr>
        <w:jc w:val="both"/>
        <w:rPr>
          <w:sz w:val="28"/>
          <w:szCs w:val="28"/>
        </w:rPr>
      </w:pPr>
      <w:r w:rsidRPr="00ED678C">
        <w:rPr>
          <w:sz w:val="28"/>
          <w:szCs w:val="28"/>
        </w:rPr>
        <w:t>О</w:t>
      </w:r>
      <w:r w:rsidR="007439F4" w:rsidRPr="00ED678C">
        <w:rPr>
          <w:sz w:val="28"/>
          <w:szCs w:val="28"/>
        </w:rPr>
        <w:t xml:space="preserve"> внесении изменений в постановление </w:t>
      </w:r>
    </w:p>
    <w:p w:rsidR="007439F4" w:rsidRPr="00ED678C" w:rsidRDefault="00EA3EB6" w:rsidP="00ED678C">
      <w:pPr>
        <w:jc w:val="both"/>
        <w:rPr>
          <w:sz w:val="28"/>
          <w:szCs w:val="28"/>
        </w:rPr>
      </w:pPr>
      <w:r w:rsidRPr="00ED678C">
        <w:rPr>
          <w:sz w:val="28"/>
          <w:szCs w:val="28"/>
        </w:rPr>
        <w:t>администрации</w:t>
      </w:r>
      <w:r w:rsidR="005017EE" w:rsidRPr="00ED678C">
        <w:rPr>
          <w:sz w:val="28"/>
          <w:szCs w:val="28"/>
        </w:rPr>
        <w:t xml:space="preserve"> г</w:t>
      </w:r>
      <w:r w:rsidR="0077149F" w:rsidRPr="00ED678C">
        <w:rPr>
          <w:sz w:val="28"/>
          <w:szCs w:val="28"/>
        </w:rPr>
        <w:t>.</w:t>
      </w:r>
      <w:r w:rsidR="005017EE" w:rsidRPr="00ED678C">
        <w:rPr>
          <w:sz w:val="28"/>
          <w:szCs w:val="28"/>
        </w:rPr>
        <w:t xml:space="preserve"> Канска от </w:t>
      </w:r>
      <w:r w:rsidR="00DF5FDA" w:rsidRPr="00ED678C">
        <w:rPr>
          <w:sz w:val="28"/>
          <w:szCs w:val="28"/>
        </w:rPr>
        <w:t>15.05.202</w:t>
      </w:r>
      <w:r w:rsidR="00A965A7">
        <w:rPr>
          <w:sz w:val="28"/>
          <w:szCs w:val="28"/>
        </w:rPr>
        <w:t>3</w:t>
      </w:r>
      <w:r w:rsidR="00B97714" w:rsidRPr="00ED678C">
        <w:rPr>
          <w:sz w:val="28"/>
          <w:szCs w:val="28"/>
        </w:rPr>
        <w:t xml:space="preserve"> № </w:t>
      </w:r>
      <w:r w:rsidR="00DF5FDA" w:rsidRPr="00ED678C">
        <w:rPr>
          <w:sz w:val="28"/>
          <w:szCs w:val="28"/>
        </w:rPr>
        <w:t>541</w:t>
      </w:r>
    </w:p>
    <w:p w:rsidR="007439F4" w:rsidRPr="00ED678C" w:rsidRDefault="007439F4" w:rsidP="00ED67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5A0F" w:rsidRPr="00ED678C" w:rsidRDefault="00095A0F" w:rsidP="00ED678C">
      <w:pPr>
        <w:ind w:firstLine="709"/>
        <w:jc w:val="both"/>
        <w:rPr>
          <w:sz w:val="28"/>
          <w:szCs w:val="28"/>
        </w:rPr>
      </w:pPr>
      <w:r w:rsidRPr="00ED678C">
        <w:rPr>
          <w:sz w:val="28"/>
          <w:szCs w:val="28"/>
        </w:rPr>
        <w:t>В целях перевода в электронный формат массовых социально значимых услуг, руководствуясь</w:t>
      </w:r>
      <w:r w:rsidR="00ED678C">
        <w:rPr>
          <w:sz w:val="28"/>
          <w:szCs w:val="28"/>
        </w:rPr>
        <w:t xml:space="preserve"> Р</w:t>
      </w:r>
      <w:r w:rsidRPr="00ED678C">
        <w:rPr>
          <w:sz w:val="28"/>
          <w:szCs w:val="28"/>
        </w:rPr>
        <w:t xml:space="preserve">аспоряжением Правительства Красноярского края от </w:t>
      </w:r>
      <w:r w:rsidR="00DF5FDA" w:rsidRPr="00ED678C">
        <w:rPr>
          <w:sz w:val="28"/>
          <w:szCs w:val="28"/>
        </w:rPr>
        <w:t>15.03.2023</w:t>
      </w:r>
      <w:r w:rsidRPr="00ED678C">
        <w:rPr>
          <w:sz w:val="28"/>
          <w:szCs w:val="28"/>
        </w:rPr>
        <w:t xml:space="preserve"> № 1</w:t>
      </w:r>
      <w:r w:rsidR="00DF5FDA" w:rsidRPr="00ED678C">
        <w:rPr>
          <w:sz w:val="28"/>
          <w:szCs w:val="28"/>
        </w:rPr>
        <w:t>6</w:t>
      </w:r>
      <w:r w:rsidRPr="00ED678C">
        <w:rPr>
          <w:sz w:val="28"/>
          <w:szCs w:val="28"/>
        </w:rPr>
        <w:t>7-р, ст. 30, 35 Устава города Канска, ПОСТАНОВЛЯЮ:</w:t>
      </w:r>
    </w:p>
    <w:p w:rsidR="0030068A" w:rsidRPr="00ED678C" w:rsidRDefault="00EF0B70" w:rsidP="00ED678C">
      <w:pPr>
        <w:ind w:firstLine="567"/>
        <w:jc w:val="both"/>
        <w:rPr>
          <w:bCs/>
          <w:sz w:val="28"/>
          <w:szCs w:val="28"/>
        </w:rPr>
      </w:pPr>
      <w:r w:rsidRPr="00ED678C">
        <w:rPr>
          <w:sz w:val="28"/>
          <w:szCs w:val="28"/>
        </w:rPr>
        <w:t xml:space="preserve">1. </w:t>
      </w:r>
      <w:r w:rsidR="0030068A" w:rsidRPr="00ED678C">
        <w:rPr>
          <w:sz w:val="28"/>
          <w:szCs w:val="28"/>
        </w:rPr>
        <w:t xml:space="preserve">Внести в </w:t>
      </w:r>
      <w:r w:rsidR="00B97714" w:rsidRPr="00ED678C">
        <w:rPr>
          <w:sz w:val="28"/>
          <w:szCs w:val="28"/>
        </w:rPr>
        <w:t xml:space="preserve">Постановление </w:t>
      </w:r>
      <w:r w:rsidR="00EA3EB6" w:rsidRPr="00ED678C">
        <w:rPr>
          <w:sz w:val="28"/>
          <w:szCs w:val="28"/>
        </w:rPr>
        <w:t>администрации</w:t>
      </w:r>
      <w:r w:rsidR="00B97714" w:rsidRPr="00ED678C">
        <w:rPr>
          <w:sz w:val="28"/>
          <w:szCs w:val="28"/>
        </w:rPr>
        <w:t xml:space="preserve"> г. Канска </w:t>
      </w:r>
      <w:r w:rsidR="00DF5FDA" w:rsidRPr="00ED678C">
        <w:rPr>
          <w:sz w:val="28"/>
          <w:szCs w:val="28"/>
        </w:rPr>
        <w:t>от 15.05.202</w:t>
      </w:r>
      <w:r w:rsidR="00A965A7">
        <w:rPr>
          <w:sz w:val="28"/>
          <w:szCs w:val="28"/>
        </w:rPr>
        <w:t>3</w:t>
      </w:r>
      <w:r w:rsidR="00DF5FDA" w:rsidRPr="00ED678C">
        <w:rPr>
          <w:sz w:val="28"/>
          <w:szCs w:val="28"/>
        </w:rPr>
        <w:t xml:space="preserve"> № 541 </w:t>
      </w:r>
      <w:r w:rsidR="00934563" w:rsidRPr="00ED678C">
        <w:rPr>
          <w:sz w:val="28"/>
          <w:szCs w:val="28"/>
        </w:rPr>
        <w:t>«</w:t>
      </w:r>
      <w:r w:rsidR="00762964" w:rsidRPr="00ED678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F5FDA" w:rsidRPr="00ED678C">
        <w:rPr>
          <w:bCs/>
          <w:sz w:val="28"/>
          <w:szCs w:val="28"/>
        </w:rPr>
        <w:t>Отнесение земель или земельных участков к определенной категории или перевод земель и земельных участков из одной категории в другую</w:t>
      </w:r>
      <w:r w:rsidR="00934563" w:rsidRPr="00ED678C">
        <w:rPr>
          <w:sz w:val="28"/>
          <w:szCs w:val="28"/>
        </w:rPr>
        <w:t>»</w:t>
      </w:r>
      <w:r w:rsidR="00B97714" w:rsidRPr="00ED678C">
        <w:rPr>
          <w:sz w:val="28"/>
          <w:szCs w:val="28"/>
        </w:rPr>
        <w:t xml:space="preserve"> </w:t>
      </w:r>
      <w:r w:rsidR="001A75A7" w:rsidRPr="00ED678C">
        <w:rPr>
          <w:sz w:val="28"/>
          <w:szCs w:val="28"/>
        </w:rPr>
        <w:t xml:space="preserve">(далее – Постановление) </w:t>
      </w:r>
      <w:r w:rsidR="0030068A" w:rsidRPr="00ED678C">
        <w:rPr>
          <w:sz w:val="28"/>
          <w:szCs w:val="28"/>
        </w:rPr>
        <w:t>следующие изменения:</w:t>
      </w:r>
    </w:p>
    <w:p w:rsidR="00DF5FDA" w:rsidRPr="00ED678C" w:rsidRDefault="00934563" w:rsidP="00ED678C">
      <w:pPr>
        <w:ind w:firstLine="567"/>
        <w:jc w:val="both"/>
        <w:rPr>
          <w:sz w:val="28"/>
          <w:szCs w:val="28"/>
        </w:rPr>
      </w:pPr>
      <w:r w:rsidRPr="00ED678C">
        <w:rPr>
          <w:sz w:val="28"/>
          <w:szCs w:val="28"/>
        </w:rPr>
        <w:t>1.1</w:t>
      </w:r>
      <w:r w:rsidR="00E11581" w:rsidRPr="00ED678C">
        <w:rPr>
          <w:sz w:val="28"/>
          <w:szCs w:val="28"/>
        </w:rPr>
        <w:t xml:space="preserve">. </w:t>
      </w:r>
      <w:r w:rsidR="00DF5FDA" w:rsidRPr="00ED678C">
        <w:rPr>
          <w:sz w:val="28"/>
          <w:szCs w:val="28"/>
        </w:rPr>
        <w:t>заголовок</w:t>
      </w:r>
      <w:r w:rsidRPr="00ED678C">
        <w:rPr>
          <w:sz w:val="28"/>
          <w:szCs w:val="28"/>
        </w:rPr>
        <w:t xml:space="preserve"> </w:t>
      </w:r>
      <w:r w:rsidR="00A66B79" w:rsidRPr="00ED678C">
        <w:rPr>
          <w:sz w:val="28"/>
          <w:szCs w:val="28"/>
        </w:rPr>
        <w:t>П</w:t>
      </w:r>
      <w:r w:rsidRPr="00ED678C">
        <w:rPr>
          <w:sz w:val="28"/>
          <w:szCs w:val="28"/>
        </w:rPr>
        <w:t xml:space="preserve">остановления </w:t>
      </w:r>
      <w:r w:rsidR="00DF5FDA" w:rsidRPr="00ED678C">
        <w:rPr>
          <w:sz w:val="28"/>
          <w:szCs w:val="28"/>
        </w:rPr>
        <w:t>изложить в новой редакции:</w:t>
      </w:r>
    </w:p>
    <w:p w:rsidR="00934563" w:rsidRPr="00ED678C" w:rsidRDefault="006D35AB" w:rsidP="00ED678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DF5FDA" w:rsidRPr="00ED678C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категорию»;</w:t>
      </w:r>
    </w:p>
    <w:p w:rsidR="00DF5FDA" w:rsidRPr="00ED678C" w:rsidRDefault="0077149F" w:rsidP="00ED678C">
      <w:pPr>
        <w:ind w:firstLine="567"/>
        <w:jc w:val="both"/>
        <w:rPr>
          <w:sz w:val="28"/>
          <w:szCs w:val="28"/>
        </w:rPr>
      </w:pPr>
      <w:r w:rsidRPr="00ED678C">
        <w:rPr>
          <w:sz w:val="28"/>
          <w:szCs w:val="28"/>
        </w:rPr>
        <w:t xml:space="preserve">1.2. </w:t>
      </w:r>
      <w:r w:rsidR="00934563" w:rsidRPr="00ED678C">
        <w:rPr>
          <w:sz w:val="28"/>
          <w:szCs w:val="28"/>
        </w:rPr>
        <w:t xml:space="preserve">пункт1 Постановления </w:t>
      </w:r>
      <w:r w:rsidR="00DF5FDA" w:rsidRPr="00ED678C">
        <w:rPr>
          <w:sz w:val="28"/>
          <w:szCs w:val="28"/>
        </w:rPr>
        <w:t>изложить в новой редакции:</w:t>
      </w:r>
    </w:p>
    <w:p w:rsidR="00934563" w:rsidRPr="00ED678C" w:rsidRDefault="00DF5FDA" w:rsidP="00ED6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8C">
        <w:rPr>
          <w:rFonts w:ascii="Times New Roman" w:hAnsi="Times New Roman" w:cs="Times New Roman"/>
          <w:sz w:val="28"/>
          <w:szCs w:val="28"/>
        </w:rPr>
        <w:t>«1. Утвердить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согласно приложению к настоящему Постановлению.</w:t>
      </w:r>
      <w:r w:rsidR="00934563" w:rsidRPr="00ED678C">
        <w:rPr>
          <w:rFonts w:ascii="Times New Roman" w:hAnsi="Times New Roman" w:cs="Times New Roman"/>
          <w:sz w:val="28"/>
          <w:szCs w:val="28"/>
        </w:rPr>
        <w:t>;</w:t>
      </w:r>
    </w:p>
    <w:p w:rsidR="00DF5FDA" w:rsidRPr="00ED678C" w:rsidRDefault="001A75A7" w:rsidP="00ED678C">
      <w:pPr>
        <w:ind w:firstLine="567"/>
        <w:jc w:val="both"/>
        <w:rPr>
          <w:sz w:val="28"/>
          <w:szCs w:val="28"/>
        </w:rPr>
      </w:pPr>
      <w:r w:rsidRPr="00ED678C">
        <w:rPr>
          <w:sz w:val="28"/>
          <w:szCs w:val="28"/>
        </w:rPr>
        <w:t>1.</w:t>
      </w:r>
      <w:r w:rsidR="00762964" w:rsidRPr="00ED678C">
        <w:rPr>
          <w:sz w:val="28"/>
          <w:szCs w:val="28"/>
        </w:rPr>
        <w:t>3</w:t>
      </w:r>
      <w:r w:rsidRPr="00ED678C">
        <w:rPr>
          <w:sz w:val="28"/>
          <w:szCs w:val="28"/>
        </w:rPr>
        <w:t xml:space="preserve">. </w:t>
      </w:r>
      <w:r w:rsidR="00DF5FDA" w:rsidRPr="00ED678C">
        <w:rPr>
          <w:sz w:val="28"/>
          <w:szCs w:val="28"/>
        </w:rPr>
        <w:t>н</w:t>
      </w:r>
      <w:r w:rsidR="00762964" w:rsidRPr="00ED678C">
        <w:rPr>
          <w:sz w:val="28"/>
          <w:szCs w:val="28"/>
        </w:rPr>
        <w:t xml:space="preserve">аименование приложения к Постановлению </w:t>
      </w:r>
      <w:r w:rsidR="00DF5FDA" w:rsidRPr="00ED678C">
        <w:rPr>
          <w:sz w:val="28"/>
          <w:szCs w:val="28"/>
        </w:rPr>
        <w:t>изложить в новой редакции:</w:t>
      </w:r>
    </w:p>
    <w:p w:rsidR="00762964" w:rsidRPr="00ED678C" w:rsidRDefault="00DF5FDA" w:rsidP="00242538">
      <w:pPr>
        <w:jc w:val="center"/>
        <w:rPr>
          <w:sz w:val="28"/>
          <w:szCs w:val="28"/>
        </w:rPr>
      </w:pPr>
      <w:r w:rsidRPr="00ED678C">
        <w:rPr>
          <w:sz w:val="28"/>
          <w:szCs w:val="28"/>
        </w:rPr>
        <w:t>«Административный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762964" w:rsidRPr="00ED678C">
        <w:rPr>
          <w:sz w:val="28"/>
          <w:szCs w:val="28"/>
        </w:rPr>
        <w:t>;</w:t>
      </w:r>
    </w:p>
    <w:p w:rsidR="00762964" w:rsidRPr="00ED678C" w:rsidRDefault="00762964" w:rsidP="00ED678C">
      <w:pPr>
        <w:ind w:firstLine="567"/>
        <w:jc w:val="both"/>
        <w:rPr>
          <w:sz w:val="28"/>
          <w:szCs w:val="28"/>
        </w:rPr>
      </w:pPr>
      <w:r w:rsidRPr="00ED678C">
        <w:rPr>
          <w:sz w:val="28"/>
          <w:szCs w:val="28"/>
        </w:rPr>
        <w:t xml:space="preserve">1.4. в пункте </w:t>
      </w:r>
      <w:r w:rsidR="00DF5FDA" w:rsidRPr="00ED678C">
        <w:rPr>
          <w:sz w:val="28"/>
          <w:szCs w:val="28"/>
        </w:rPr>
        <w:t>1</w:t>
      </w:r>
      <w:r w:rsidRPr="00ED678C">
        <w:rPr>
          <w:sz w:val="28"/>
          <w:szCs w:val="28"/>
        </w:rPr>
        <w:t>.1. приложения к Постановлению слова «</w:t>
      </w:r>
      <w:r w:rsidR="00DF5FDA" w:rsidRPr="00ED678C">
        <w:rPr>
          <w:sz w:val="28"/>
          <w:szCs w:val="28"/>
        </w:rPr>
        <w:t>Отнесение земель или земельных участков к определенной категории земель или перевод земель и земельных участков из одной категории в другую</w:t>
      </w:r>
      <w:r w:rsidRPr="00ED678C">
        <w:rPr>
          <w:sz w:val="28"/>
          <w:szCs w:val="28"/>
        </w:rPr>
        <w:t xml:space="preserve">» заменить словами </w:t>
      </w:r>
      <w:r w:rsidR="00DF5FDA" w:rsidRPr="00ED678C">
        <w:rPr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Pr="00ED678C">
        <w:rPr>
          <w:sz w:val="28"/>
          <w:szCs w:val="28"/>
        </w:rPr>
        <w:t>.</w:t>
      </w:r>
    </w:p>
    <w:p w:rsidR="00DF5FDA" w:rsidRPr="00ED678C" w:rsidRDefault="00DF5FDA" w:rsidP="00ED678C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sz w:val="28"/>
          <w:szCs w:val="28"/>
        </w:rPr>
        <w:lastRenderedPageBreak/>
        <w:t>2. 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Pr="00ED678C">
        <w:rPr>
          <w:sz w:val="28"/>
          <w:szCs w:val="28"/>
          <w:lang w:val="en-US"/>
        </w:rPr>
        <w:t>www</w:t>
      </w:r>
      <w:r w:rsidRPr="00ED678C">
        <w:rPr>
          <w:sz w:val="28"/>
          <w:szCs w:val="28"/>
        </w:rPr>
        <w:t>.</w:t>
      </w:r>
      <w:proofErr w:type="spellStart"/>
      <w:r w:rsidRPr="00ED678C">
        <w:rPr>
          <w:sz w:val="28"/>
          <w:szCs w:val="28"/>
          <w:lang w:val="en-US"/>
        </w:rPr>
        <w:t>kansk</w:t>
      </w:r>
      <w:proofErr w:type="spellEnd"/>
      <w:r w:rsidRPr="00ED678C">
        <w:rPr>
          <w:sz w:val="28"/>
          <w:szCs w:val="28"/>
        </w:rPr>
        <w:t>-</w:t>
      </w:r>
      <w:proofErr w:type="spellStart"/>
      <w:r w:rsidRPr="00ED678C">
        <w:rPr>
          <w:sz w:val="28"/>
          <w:szCs w:val="28"/>
          <w:lang w:val="en-US"/>
        </w:rPr>
        <w:t>adm</w:t>
      </w:r>
      <w:proofErr w:type="spellEnd"/>
      <w:r w:rsidRPr="00ED678C">
        <w:rPr>
          <w:sz w:val="28"/>
          <w:szCs w:val="28"/>
        </w:rPr>
        <w:t>.</w:t>
      </w:r>
      <w:proofErr w:type="spellStart"/>
      <w:r w:rsidRPr="00ED678C">
        <w:rPr>
          <w:sz w:val="28"/>
          <w:szCs w:val="28"/>
          <w:lang w:val="en-US"/>
        </w:rPr>
        <w:t>ru</w:t>
      </w:r>
      <w:proofErr w:type="spellEnd"/>
      <w:r w:rsidRPr="00ED678C">
        <w:rPr>
          <w:sz w:val="28"/>
          <w:szCs w:val="28"/>
        </w:rPr>
        <w:t>» в сети Интернет.</w:t>
      </w:r>
    </w:p>
    <w:p w:rsidR="00DF5FDA" w:rsidRPr="00ED678C" w:rsidRDefault="00DF5FDA" w:rsidP="00ED678C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iCs/>
          <w:sz w:val="28"/>
          <w:szCs w:val="28"/>
        </w:rPr>
        <w:t>3.Контроль за исполнением настоящего постановления возложить на Управление градостроительства администрации г. Канска.</w:t>
      </w:r>
    </w:p>
    <w:p w:rsidR="00DF5FDA" w:rsidRPr="00ED678C" w:rsidRDefault="00DF5FDA" w:rsidP="00ED678C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iCs/>
          <w:sz w:val="28"/>
          <w:szCs w:val="28"/>
        </w:rPr>
        <w:t>4.Постановление вступает в силу со дня официального опубликования.</w:t>
      </w:r>
    </w:p>
    <w:p w:rsidR="00DF5FDA" w:rsidRPr="00ED678C" w:rsidRDefault="00DF5FDA" w:rsidP="00ED678C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DF5FDA" w:rsidRPr="00ED678C" w:rsidRDefault="00DF5FDA" w:rsidP="00ED678C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DF5FDA" w:rsidRPr="00ED678C" w:rsidRDefault="00DF5FDA" w:rsidP="00ED678C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ED678C">
        <w:rPr>
          <w:sz w:val="28"/>
          <w:szCs w:val="28"/>
        </w:rPr>
        <w:t xml:space="preserve">Глава города Канска                                                                           О.В. </w:t>
      </w:r>
      <w:proofErr w:type="spellStart"/>
      <w:r w:rsidRPr="00ED678C">
        <w:rPr>
          <w:sz w:val="28"/>
          <w:szCs w:val="28"/>
        </w:rPr>
        <w:t>Витман</w:t>
      </w:r>
      <w:proofErr w:type="spellEnd"/>
    </w:p>
    <w:p w:rsidR="00DF5FDA" w:rsidRPr="00117781" w:rsidRDefault="00DF5FDA" w:rsidP="00DF5FDA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1A75A7" w:rsidRPr="00934563" w:rsidRDefault="001A75A7" w:rsidP="00DF5FDA">
      <w:pPr>
        <w:ind w:firstLine="567"/>
        <w:jc w:val="both"/>
        <w:rPr>
          <w:sz w:val="22"/>
          <w:szCs w:val="22"/>
        </w:rPr>
      </w:pPr>
    </w:p>
    <w:sectPr w:rsidR="001A75A7" w:rsidRPr="00934563" w:rsidSect="00547B68">
      <w:headerReference w:type="even" r:id="rId9"/>
      <w:headerReference w:type="default" r:id="rId10"/>
      <w:pgSz w:w="11906" w:h="16838"/>
      <w:pgMar w:top="1134" w:right="851" w:bottom="28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1685" w:rsidRDefault="00431685">
      <w:r>
        <w:separator/>
      </w:r>
    </w:p>
  </w:endnote>
  <w:endnote w:type="continuationSeparator" w:id="0">
    <w:p w:rsidR="00431685" w:rsidRDefault="0043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1685" w:rsidRDefault="00431685">
      <w:r>
        <w:separator/>
      </w:r>
    </w:p>
  </w:footnote>
  <w:footnote w:type="continuationSeparator" w:id="0">
    <w:p w:rsidR="00431685" w:rsidRDefault="0043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2964" w:rsidRDefault="007A5BB6" w:rsidP="005E5B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6296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2964" w:rsidRDefault="0076296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2964" w:rsidRDefault="00762964">
    <w:pPr>
      <w:pStyle w:val="aa"/>
      <w:jc w:val="center"/>
    </w:pPr>
  </w:p>
  <w:p w:rsidR="00762964" w:rsidRDefault="007629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5E5E"/>
    <w:multiLevelType w:val="hybridMultilevel"/>
    <w:tmpl w:val="F104BD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436245"/>
    <w:multiLevelType w:val="hybridMultilevel"/>
    <w:tmpl w:val="78D29C1C"/>
    <w:lvl w:ilvl="0" w:tplc="2432DE30">
      <w:start w:val="1"/>
      <w:numFmt w:val="bullet"/>
      <w:lvlText w:val="-"/>
      <w:lvlJc w:val="left"/>
      <w:pPr>
        <w:tabs>
          <w:tab w:val="num" w:pos="0"/>
        </w:tabs>
        <w:ind w:left="0" w:firstLine="70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27319"/>
    <w:multiLevelType w:val="hybridMultilevel"/>
    <w:tmpl w:val="94C4C2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CA7D50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82A3338"/>
    <w:multiLevelType w:val="hybridMultilevel"/>
    <w:tmpl w:val="56F08E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28563F"/>
    <w:multiLevelType w:val="hybridMultilevel"/>
    <w:tmpl w:val="7256EC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809118">
    <w:abstractNumId w:val="8"/>
  </w:num>
  <w:num w:numId="2" w16cid:durableId="1615014790">
    <w:abstractNumId w:val="3"/>
  </w:num>
  <w:num w:numId="3" w16cid:durableId="825785687">
    <w:abstractNumId w:val="4"/>
  </w:num>
  <w:num w:numId="4" w16cid:durableId="309212622">
    <w:abstractNumId w:val="0"/>
  </w:num>
  <w:num w:numId="5" w16cid:durableId="304971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2276549">
    <w:abstractNumId w:val="9"/>
  </w:num>
  <w:num w:numId="7" w16cid:durableId="128592657">
    <w:abstractNumId w:val="6"/>
  </w:num>
  <w:num w:numId="8" w16cid:durableId="1322541519">
    <w:abstractNumId w:val="5"/>
  </w:num>
  <w:num w:numId="9" w16cid:durableId="1092749455">
    <w:abstractNumId w:val="2"/>
  </w:num>
  <w:num w:numId="10" w16cid:durableId="889267058">
    <w:abstractNumId w:val="7"/>
  </w:num>
  <w:num w:numId="11" w16cid:durableId="74136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30C"/>
    <w:rsid w:val="00001A42"/>
    <w:rsid w:val="00005A35"/>
    <w:rsid w:val="00006FA1"/>
    <w:rsid w:val="00014773"/>
    <w:rsid w:val="00014ADE"/>
    <w:rsid w:val="00017F95"/>
    <w:rsid w:val="00024701"/>
    <w:rsid w:val="0002553E"/>
    <w:rsid w:val="000354AC"/>
    <w:rsid w:val="00037D7F"/>
    <w:rsid w:val="000403A6"/>
    <w:rsid w:val="00041D7E"/>
    <w:rsid w:val="0004427C"/>
    <w:rsid w:val="0004792D"/>
    <w:rsid w:val="0005314A"/>
    <w:rsid w:val="00056216"/>
    <w:rsid w:val="00064B13"/>
    <w:rsid w:val="00070E58"/>
    <w:rsid w:val="00073982"/>
    <w:rsid w:val="00073A63"/>
    <w:rsid w:val="00076709"/>
    <w:rsid w:val="000773C4"/>
    <w:rsid w:val="0008324C"/>
    <w:rsid w:val="00085ED3"/>
    <w:rsid w:val="0008692C"/>
    <w:rsid w:val="00092230"/>
    <w:rsid w:val="00093195"/>
    <w:rsid w:val="00094686"/>
    <w:rsid w:val="00094F7C"/>
    <w:rsid w:val="00095A0F"/>
    <w:rsid w:val="00095AEB"/>
    <w:rsid w:val="00097DB9"/>
    <w:rsid w:val="000A2339"/>
    <w:rsid w:val="000A6905"/>
    <w:rsid w:val="000B1004"/>
    <w:rsid w:val="000B2590"/>
    <w:rsid w:val="000B28AE"/>
    <w:rsid w:val="000B2BB4"/>
    <w:rsid w:val="000B4170"/>
    <w:rsid w:val="000B53F3"/>
    <w:rsid w:val="000C0907"/>
    <w:rsid w:val="000C0C77"/>
    <w:rsid w:val="000C2D3D"/>
    <w:rsid w:val="000C2EF5"/>
    <w:rsid w:val="000C3D54"/>
    <w:rsid w:val="000C499E"/>
    <w:rsid w:val="000C61E3"/>
    <w:rsid w:val="000E4278"/>
    <w:rsid w:val="000E5C07"/>
    <w:rsid w:val="000E6945"/>
    <w:rsid w:val="000F0706"/>
    <w:rsid w:val="001048EF"/>
    <w:rsid w:val="001239DF"/>
    <w:rsid w:val="0012710E"/>
    <w:rsid w:val="001300DF"/>
    <w:rsid w:val="0013048C"/>
    <w:rsid w:val="00133124"/>
    <w:rsid w:val="0014111A"/>
    <w:rsid w:val="001413BB"/>
    <w:rsid w:val="001447BD"/>
    <w:rsid w:val="00145ADC"/>
    <w:rsid w:val="00145EDC"/>
    <w:rsid w:val="00146DD3"/>
    <w:rsid w:val="00153D24"/>
    <w:rsid w:val="00156FD3"/>
    <w:rsid w:val="001575F1"/>
    <w:rsid w:val="001578DE"/>
    <w:rsid w:val="00162F24"/>
    <w:rsid w:val="001648FF"/>
    <w:rsid w:val="0016697A"/>
    <w:rsid w:val="001669F4"/>
    <w:rsid w:val="00170509"/>
    <w:rsid w:val="001716DB"/>
    <w:rsid w:val="001737C4"/>
    <w:rsid w:val="001757DB"/>
    <w:rsid w:val="00177BE6"/>
    <w:rsid w:val="001830FD"/>
    <w:rsid w:val="0018483E"/>
    <w:rsid w:val="00185C0E"/>
    <w:rsid w:val="00186B23"/>
    <w:rsid w:val="001873A3"/>
    <w:rsid w:val="00187786"/>
    <w:rsid w:val="00191BAE"/>
    <w:rsid w:val="00193EE0"/>
    <w:rsid w:val="001A03AF"/>
    <w:rsid w:val="001A1E65"/>
    <w:rsid w:val="001A3139"/>
    <w:rsid w:val="001A4B3E"/>
    <w:rsid w:val="001A6003"/>
    <w:rsid w:val="001A75A7"/>
    <w:rsid w:val="001B1DC9"/>
    <w:rsid w:val="001C0449"/>
    <w:rsid w:val="001C523F"/>
    <w:rsid w:val="001D2290"/>
    <w:rsid w:val="001D23DA"/>
    <w:rsid w:val="001D3F89"/>
    <w:rsid w:val="001E09ED"/>
    <w:rsid w:val="001E25C8"/>
    <w:rsid w:val="001E71DB"/>
    <w:rsid w:val="001F11FA"/>
    <w:rsid w:val="001F1554"/>
    <w:rsid w:val="001F382C"/>
    <w:rsid w:val="001F678B"/>
    <w:rsid w:val="00207132"/>
    <w:rsid w:val="00211986"/>
    <w:rsid w:val="002120F2"/>
    <w:rsid w:val="002142DA"/>
    <w:rsid w:val="00214B1D"/>
    <w:rsid w:val="0021733E"/>
    <w:rsid w:val="00220C0A"/>
    <w:rsid w:val="0022272A"/>
    <w:rsid w:val="00224E76"/>
    <w:rsid w:val="00225B7C"/>
    <w:rsid w:val="002262C4"/>
    <w:rsid w:val="002359B1"/>
    <w:rsid w:val="00235B7C"/>
    <w:rsid w:val="00235F43"/>
    <w:rsid w:val="00242538"/>
    <w:rsid w:val="002425A8"/>
    <w:rsid w:val="0024527C"/>
    <w:rsid w:val="00246485"/>
    <w:rsid w:val="00250258"/>
    <w:rsid w:val="00252CA8"/>
    <w:rsid w:val="00256B63"/>
    <w:rsid w:val="002608EE"/>
    <w:rsid w:val="0026423B"/>
    <w:rsid w:val="002679BA"/>
    <w:rsid w:val="00267BC7"/>
    <w:rsid w:val="002736A4"/>
    <w:rsid w:val="00275380"/>
    <w:rsid w:val="00275F8C"/>
    <w:rsid w:val="00280FF5"/>
    <w:rsid w:val="00282FCF"/>
    <w:rsid w:val="00284A82"/>
    <w:rsid w:val="00284DBB"/>
    <w:rsid w:val="00284F34"/>
    <w:rsid w:val="00295740"/>
    <w:rsid w:val="002974B8"/>
    <w:rsid w:val="002B132B"/>
    <w:rsid w:val="002B695F"/>
    <w:rsid w:val="002B7203"/>
    <w:rsid w:val="002C0B7E"/>
    <w:rsid w:val="002C2ADB"/>
    <w:rsid w:val="002C47B2"/>
    <w:rsid w:val="002C763B"/>
    <w:rsid w:val="002D488C"/>
    <w:rsid w:val="002D5D9B"/>
    <w:rsid w:val="002D6269"/>
    <w:rsid w:val="002D6CF0"/>
    <w:rsid w:val="002D74C1"/>
    <w:rsid w:val="002E0037"/>
    <w:rsid w:val="002E129C"/>
    <w:rsid w:val="002E1330"/>
    <w:rsid w:val="002E1DCE"/>
    <w:rsid w:val="002E3BAB"/>
    <w:rsid w:val="002E40E5"/>
    <w:rsid w:val="002E4519"/>
    <w:rsid w:val="002E5582"/>
    <w:rsid w:val="002E7B8F"/>
    <w:rsid w:val="002E7D33"/>
    <w:rsid w:val="002F1FB3"/>
    <w:rsid w:val="002F5883"/>
    <w:rsid w:val="002F7587"/>
    <w:rsid w:val="0030068A"/>
    <w:rsid w:val="003007FC"/>
    <w:rsid w:val="00311658"/>
    <w:rsid w:val="00313159"/>
    <w:rsid w:val="0033201E"/>
    <w:rsid w:val="00352D45"/>
    <w:rsid w:val="00354CEA"/>
    <w:rsid w:val="0035554D"/>
    <w:rsid w:val="003556CD"/>
    <w:rsid w:val="003618AD"/>
    <w:rsid w:val="00362536"/>
    <w:rsid w:val="00365846"/>
    <w:rsid w:val="003724F0"/>
    <w:rsid w:val="00372EE5"/>
    <w:rsid w:val="00373B83"/>
    <w:rsid w:val="0037688D"/>
    <w:rsid w:val="00380B8A"/>
    <w:rsid w:val="0038135C"/>
    <w:rsid w:val="0039723B"/>
    <w:rsid w:val="00397649"/>
    <w:rsid w:val="003A0717"/>
    <w:rsid w:val="003A6393"/>
    <w:rsid w:val="003A6F7A"/>
    <w:rsid w:val="003B599C"/>
    <w:rsid w:val="003C0C12"/>
    <w:rsid w:val="003C1F50"/>
    <w:rsid w:val="003C75EB"/>
    <w:rsid w:val="003E7212"/>
    <w:rsid w:val="003F17D5"/>
    <w:rsid w:val="003F23DF"/>
    <w:rsid w:val="003F310E"/>
    <w:rsid w:val="003F4C68"/>
    <w:rsid w:val="003F5D70"/>
    <w:rsid w:val="003F6159"/>
    <w:rsid w:val="004000AA"/>
    <w:rsid w:val="00403B30"/>
    <w:rsid w:val="00403E29"/>
    <w:rsid w:val="00403EB1"/>
    <w:rsid w:val="004069BA"/>
    <w:rsid w:val="004118EA"/>
    <w:rsid w:val="00411E0B"/>
    <w:rsid w:val="00412943"/>
    <w:rsid w:val="00414145"/>
    <w:rsid w:val="0042253A"/>
    <w:rsid w:val="00431685"/>
    <w:rsid w:val="0043582A"/>
    <w:rsid w:val="00436495"/>
    <w:rsid w:val="004374CC"/>
    <w:rsid w:val="0044174A"/>
    <w:rsid w:val="004439F4"/>
    <w:rsid w:val="00446C39"/>
    <w:rsid w:val="00450812"/>
    <w:rsid w:val="00451654"/>
    <w:rsid w:val="00452D8D"/>
    <w:rsid w:val="0045605F"/>
    <w:rsid w:val="00474198"/>
    <w:rsid w:val="00480871"/>
    <w:rsid w:val="00486965"/>
    <w:rsid w:val="004953FF"/>
    <w:rsid w:val="004A25AE"/>
    <w:rsid w:val="004A25F8"/>
    <w:rsid w:val="004A4DE9"/>
    <w:rsid w:val="004A6884"/>
    <w:rsid w:val="004B07D3"/>
    <w:rsid w:val="004B2918"/>
    <w:rsid w:val="004B4117"/>
    <w:rsid w:val="004B6C02"/>
    <w:rsid w:val="004B75ED"/>
    <w:rsid w:val="004D1954"/>
    <w:rsid w:val="004D1EB4"/>
    <w:rsid w:val="004D3313"/>
    <w:rsid w:val="004E36E1"/>
    <w:rsid w:val="004E42BD"/>
    <w:rsid w:val="004F1598"/>
    <w:rsid w:val="004F4456"/>
    <w:rsid w:val="005002AC"/>
    <w:rsid w:val="005017EE"/>
    <w:rsid w:val="005025C7"/>
    <w:rsid w:val="005033ED"/>
    <w:rsid w:val="00507905"/>
    <w:rsid w:val="0050791B"/>
    <w:rsid w:val="005109B9"/>
    <w:rsid w:val="00514414"/>
    <w:rsid w:val="0051750E"/>
    <w:rsid w:val="005234EF"/>
    <w:rsid w:val="00526F35"/>
    <w:rsid w:val="00532126"/>
    <w:rsid w:val="005346C0"/>
    <w:rsid w:val="00535F84"/>
    <w:rsid w:val="0054160D"/>
    <w:rsid w:val="00543E89"/>
    <w:rsid w:val="005446E0"/>
    <w:rsid w:val="00547B68"/>
    <w:rsid w:val="00553812"/>
    <w:rsid w:val="005563A6"/>
    <w:rsid w:val="00560430"/>
    <w:rsid w:val="00562959"/>
    <w:rsid w:val="00567154"/>
    <w:rsid w:val="00570368"/>
    <w:rsid w:val="00570717"/>
    <w:rsid w:val="00573E92"/>
    <w:rsid w:val="00576B42"/>
    <w:rsid w:val="0058289A"/>
    <w:rsid w:val="005841B1"/>
    <w:rsid w:val="00584517"/>
    <w:rsid w:val="0058674F"/>
    <w:rsid w:val="00597746"/>
    <w:rsid w:val="005B0E6F"/>
    <w:rsid w:val="005B3C3C"/>
    <w:rsid w:val="005B6A8C"/>
    <w:rsid w:val="005D2EF2"/>
    <w:rsid w:val="005D4FB6"/>
    <w:rsid w:val="005E5BB0"/>
    <w:rsid w:val="005F2531"/>
    <w:rsid w:val="005F317A"/>
    <w:rsid w:val="005F3CCD"/>
    <w:rsid w:val="005F52BD"/>
    <w:rsid w:val="005F6537"/>
    <w:rsid w:val="005F7139"/>
    <w:rsid w:val="006010BD"/>
    <w:rsid w:val="006033A5"/>
    <w:rsid w:val="00603C59"/>
    <w:rsid w:val="00604CE8"/>
    <w:rsid w:val="00607A91"/>
    <w:rsid w:val="00611FEF"/>
    <w:rsid w:val="006149C5"/>
    <w:rsid w:val="006242B9"/>
    <w:rsid w:val="00626380"/>
    <w:rsid w:val="006371AB"/>
    <w:rsid w:val="0063755E"/>
    <w:rsid w:val="0064194F"/>
    <w:rsid w:val="00646706"/>
    <w:rsid w:val="00647BA2"/>
    <w:rsid w:val="006552B5"/>
    <w:rsid w:val="006610B8"/>
    <w:rsid w:val="00671C95"/>
    <w:rsid w:val="0067406C"/>
    <w:rsid w:val="00677152"/>
    <w:rsid w:val="00680F1E"/>
    <w:rsid w:val="00681A2D"/>
    <w:rsid w:val="00695031"/>
    <w:rsid w:val="00695E1A"/>
    <w:rsid w:val="006A0AA2"/>
    <w:rsid w:val="006A3107"/>
    <w:rsid w:val="006B1D47"/>
    <w:rsid w:val="006B5A79"/>
    <w:rsid w:val="006C29DE"/>
    <w:rsid w:val="006C685C"/>
    <w:rsid w:val="006D35AB"/>
    <w:rsid w:val="006D7194"/>
    <w:rsid w:val="006E3A9E"/>
    <w:rsid w:val="006E5423"/>
    <w:rsid w:val="006F0DE8"/>
    <w:rsid w:val="006F350E"/>
    <w:rsid w:val="006F44EF"/>
    <w:rsid w:val="006F58F4"/>
    <w:rsid w:val="007014B0"/>
    <w:rsid w:val="00701FC4"/>
    <w:rsid w:val="00702D44"/>
    <w:rsid w:val="00705B58"/>
    <w:rsid w:val="00707316"/>
    <w:rsid w:val="00713F4A"/>
    <w:rsid w:val="0071450B"/>
    <w:rsid w:val="00714A22"/>
    <w:rsid w:val="00714E1E"/>
    <w:rsid w:val="007206A1"/>
    <w:rsid w:val="00724744"/>
    <w:rsid w:val="0073050D"/>
    <w:rsid w:val="00730D90"/>
    <w:rsid w:val="00732FB4"/>
    <w:rsid w:val="00736383"/>
    <w:rsid w:val="00742BF8"/>
    <w:rsid w:val="00743851"/>
    <w:rsid w:val="007439F4"/>
    <w:rsid w:val="00745051"/>
    <w:rsid w:val="0075014B"/>
    <w:rsid w:val="00750447"/>
    <w:rsid w:val="00751B51"/>
    <w:rsid w:val="00751BB5"/>
    <w:rsid w:val="00754256"/>
    <w:rsid w:val="00755AF2"/>
    <w:rsid w:val="00756534"/>
    <w:rsid w:val="00760300"/>
    <w:rsid w:val="00761C43"/>
    <w:rsid w:val="00762964"/>
    <w:rsid w:val="00762D03"/>
    <w:rsid w:val="0076386E"/>
    <w:rsid w:val="0076496B"/>
    <w:rsid w:val="0077149F"/>
    <w:rsid w:val="00773F36"/>
    <w:rsid w:val="00776F58"/>
    <w:rsid w:val="00783346"/>
    <w:rsid w:val="0078403B"/>
    <w:rsid w:val="00785F24"/>
    <w:rsid w:val="00786BBF"/>
    <w:rsid w:val="00793E10"/>
    <w:rsid w:val="007956C8"/>
    <w:rsid w:val="007A0B40"/>
    <w:rsid w:val="007A12A4"/>
    <w:rsid w:val="007A5BB6"/>
    <w:rsid w:val="007B2CE7"/>
    <w:rsid w:val="007C3AEE"/>
    <w:rsid w:val="007C4542"/>
    <w:rsid w:val="007C6CF0"/>
    <w:rsid w:val="007C6D10"/>
    <w:rsid w:val="007D4901"/>
    <w:rsid w:val="007D5514"/>
    <w:rsid w:val="007D71C5"/>
    <w:rsid w:val="007E1798"/>
    <w:rsid w:val="007E2360"/>
    <w:rsid w:val="007E3AC0"/>
    <w:rsid w:val="00801E8C"/>
    <w:rsid w:val="008076F6"/>
    <w:rsid w:val="0081015B"/>
    <w:rsid w:val="00813DB0"/>
    <w:rsid w:val="00816EDF"/>
    <w:rsid w:val="00817042"/>
    <w:rsid w:val="00820774"/>
    <w:rsid w:val="00823D30"/>
    <w:rsid w:val="0083093E"/>
    <w:rsid w:val="00834D41"/>
    <w:rsid w:val="00840B37"/>
    <w:rsid w:val="00846FC0"/>
    <w:rsid w:val="00850135"/>
    <w:rsid w:val="00853699"/>
    <w:rsid w:val="00856658"/>
    <w:rsid w:val="00863A93"/>
    <w:rsid w:val="00867728"/>
    <w:rsid w:val="00867CB7"/>
    <w:rsid w:val="00870933"/>
    <w:rsid w:val="00870B5C"/>
    <w:rsid w:val="00876561"/>
    <w:rsid w:val="00884876"/>
    <w:rsid w:val="00890AE3"/>
    <w:rsid w:val="008934AB"/>
    <w:rsid w:val="0089525D"/>
    <w:rsid w:val="008A0698"/>
    <w:rsid w:val="008A4A9F"/>
    <w:rsid w:val="008C7DC9"/>
    <w:rsid w:val="008D29EF"/>
    <w:rsid w:val="008D315B"/>
    <w:rsid w:val="008E46C3"/>
    <w:rsid w:val="008E509C"/>
    <w:rsid w:val="008F079A"/>
    <w:rsid w:val="008F5E3F"/>
    <w:rsid w:val="008F6904"/>
    <w:rsid w:val="009130ED"/>
    <w:rsid w:val="00915D80"/>
    <w:rsid w:val="00916322"/>
    <w:rsid w:val="00922135"/>
    <w:rsid w:val="00930154"/>
    <w:rsid w:val="00930707"/>
    <w:rsid w:val="00933C2C"/>
    <w:rsid w:val="00934563"/>
    <w:rsid w:val="009502AB"/>
    <w:rsid w:val="00950781"/>
    <w:rsid w:val="009551A1"/>
    <w:rsid w:val="00963AC0"/>
    <w:rsid w:val="009729B7"/>
    <w:rsid w:val="00973413"/>
    <w:rsid w:val="00973590"/>
    <w:rsid w:val="0098431F"/>
    <w:rsid w:val="00985E33"/>
    <w:rsid w:val="009944D7"/>
    <w:rsid w:val="00994B43"/>
    <w:rsid w:val="00996487"/>
    <w:rsid w:val="009A3B99"/>
    <w:rsid w:val="009A4263"/>
    <w:rsid w:val="009B0477"/>
    <w:rsid w:val="009D2143"/>
    <w:rsid w:val="009D45DD"/>
    <w:rsid w:val="009D4FA4"/>
    <w:rsid w:val="009E1CD9"/>
    <w:rsid w:val="009E2FB6"/>
    <w:rsid w:val="009F20FB"/>
    <w:rsid w:val="00A0121C"/>
    <w:rsid w:val="00A0135C"/>
    <w:rsid w:val="00A01F08"/>
    <w:rsid w:val="00A020E5"/>
    <w:rsid w:val="00A05B19"/>
    <w:rsid w:val="00A06096"/>
    <w:rsid w:val="00A15186"/>
    <w:rsid w:val="00A16EC8"/>
    <w:rsid w:val="00A21ECB"/>
    <w:rsid w:val="00A31456"/>
    <w:rsid w:val="00A36327"/>
    <w:rsid w:val="00A4137F"/>
    <w:rsid w:val="00A4383A"/>
    <w:rsid w:val="00A47FDF"/>
    <w:rsid w:val="00A5731E"/>
    <w:rsid w:val="00A5794E"/>
    <w:rsid w:val="00A61101"/>
    <w:rsid w:val="00A63068"/>
    <w:rsid w:val="00A66B79"/>
    <w:rsid w:val="00A70DDF"/>
    <w:rsid w:val="00A71465"/>
    <w:rsid w:val="00A74AB5"/>
    <w:rsid w:val="00A75D6E"/>
    <w:rsid w:val="00A904B5"/>
    <w:rsid w:val="00A90880"/>
    <w:rsid w:val="00A90FB8"/>
    <w:rsid w:val="00A965A7"/>
    <w:rsid w:val="00AA26F1"/>
    <w:rsid w:val="00AB1D27"/>
    <w:rsid w:val="00AB2619"/>
    <w:rsid w:val="00AB3D4B"/>
    <w:rsid w:val="00AC4B0C"/>
    <w:rsid w:val="00AC5797"/>
    <w:rsid w:val="00AC5911"/>
    <w:rsid w:val="00AD5780"/>
    <w:rsid w:val="00AD75F8"/>
    <w:rsid w:val="00AD7F38"/>
    <w:rsid w:val="00AE0F03"/>
    <w:rsid w:val="00AE1D36"/>
    <w:rsid w:val="00AE2F42"/>
    <w:rsid w:val="00AE7A1C"/>
    <w:rsid w:val="00AF158B"/>
    <w:rsid w:val="00AF4999"/>
    <w:rsid w:val="00B03E7A"/>
    <w:rsid w:val="00B062CB"/>
    <w:rsid w:val="00B167A5"/>
    <w:rsid w:val="00B23573"/>
    <w:rsid w:val="00B3030C"/>
    <w:rsid w:val="00B317B7"/>
    <w:rsid w:val="00B35DA7"/>
    <w:rsid w:val="00B37F34"/>
    <w:rsid w:val="00B41538"/>
    <w:rsid w:val="00B47319"/>
    <w:rsid w:val="00B4774A"/>
    <w:rsid w:val="00B53EF0"/>
    <w:rsid w:val="00B607CA"/>
    <w:rsid w:val="00B60FAF"/>
    <w:rsid w:val="00B62BF6"/>
    <w:rsid w:val="00B65186"/>
    <w:rsid w:val="00B65552"/>
    <w:rsid w:val="00B66FF4"/>
    <w:rsid w:val="00B675D8"/>
    <w:rsid w:val="00B70AB6"/>
    <w:rsid w:val="00B70D52"/>
    <w:rsid w:val="00B81822"/>
    <w:rsid w:val="00B82B33"/>
    <w:rsid w:val="00B97714"/>
    <w:rsid w:val="00BA3CBD"/>
    <w:rsid w:val="00BA5887"/>
    <w:rsid w:val="00BB58C4"/>
    <w:rsid w:val="00BC22EA"/>
    <w:rsid w:val="00BD0F81"/>
    <w:rsid w:val="00BD2A19"/>
    <w:rsid w:val="00BD4149"/>
    <w:rsid w:val="00BD4DFB"/>
    <w:rsid w:val="00BE16D8"/>
    <w:rsid w:val="00BE1818"/>
    <w:rsid w:val="00BE7FCB"/>
    <w:rsid w:val="00BF0F3E"/>
    <w:rsid w:val="00BF52D7"/>
    <w:rsid w:val="00C00BD4"/>
    <w:rsid w:val="00C10AD3"/>
    <w:rsid w:val="00C14445"/>
    <w:rsid w:val="00C1446C"/>
    <w:rsid w:val="00C15373"/>
    <w:rsid w:val="00C203ED"/>
    <w:rsid w:val="00C23304"/>
    <w:rsid w:val="00C23BB9"/>
    <w:rsid w:val="00C30C74"/>
    <w:rsid w:val="00C34F94"/>
    <w:rsid w:val="00C35BEB"/>
    <w:rsid w:val="00C373F5"/>
    <w:rsid w:val="00C377CB"/>
    <w:rsid w:val="00C37930"/>
    <w:rsid w:val="00C44A12"/>
    <w:rsid w:val="00C45E4D"/>
    <w:rsid w:val="00C50582"/>
    <w:rsid w:val="00C521C4"/>
    <w:rsid w:val="00C57559"/>
    <w:rsid w:val="00C605F9"/>
    <w:rsid w:val="00C608D7"/>
    <w:rsid w:val="00C70FE2"/>
    <w:rsid w:val="00C7339F"/>
    <w:rsid w:val="00C73B40"/>
    <w:rsid w:val="00C7523D"/>
    <w:rsid w:val="00C81FAC"/>
    <w:rsid w:val="00C84331"/>
    <w:rsid w:val="00C91631"/>
    <w:rsid w:val="00C928B2"/>
    <w:rsid w:val="00C96146"/>
    <w:rsid w:val="00CA144E"/>
    <w:rsid w:val="00CA1A9F"/>
    <w:rsid w:val="00CA526D"/>
    <w:rsid w:val="00CA67EB"/>
    <w:rsid w:val="00CC284B"/>
    <w:rsid w:val="00CC7B33"/>
    <w:rsid w:val="00CD0036"/>
    <w:rsid w:val="00CD58E4"/>
    <w:rsid w:val="00CD7223"/>
    <w:rsid w:val="00CE26B5"/>
    <w:rsid w:val="00CE2A93"/>
    <w:rsid w:val="00CE2D88"/>
    <w:rsid w:val="00CF6283"/>
    <w:rsid w:val="00CF686E"/>
    <w:rsid w:val="00D00EE5"/>
    <w:rsid w:val="00D054F2"/>
    <w:rsid w:val="00D10232"/>
    <w:rsid w:val="00D10386"/>
    <w:rsid w:val="00D108A2"/>
    <w:rsid w:val="00D11148"/>
    <w:rsid w:val="00D13461"/>
    <w:rsid w:val="00D20C98"/>
    <w:rsid w:val="00D24177"/>
    <w:rsid w:val="00D31DEC"/>
    <w:rsid w:val="00D334D0"/>
    <w:rsid w:val="00D33F5B"/>
    <w:rsid w:val="00D44C21"/>
    <w:rsid w:val="00D459EC"/>
    <w:rsid w:val="00D475C6"/>
    <w:rsid w:val="00D569A8"/>
    <w:rsid w:val="00D57638"/>
    <w:rsid w:val="00D61073"/>
    <w:rsid w:val="00D65238"/>
    <w:rsid w:val="00D65A92"/>
    <w:rsid w:val="00D75419"/>
    <w:rsid w:val="00D7723B"/>
    <w:rsid w:val="00D77BA7"/>
    <w:rsid w:val="00D823A9"/>
    <w:rsid w:val="00D8396B"/>
    <w:rsid w:val="00D92C14"/>
    <w:rsid w:val="00D95A53"/>
    <w:rsid w:val="00DA1D59"/>
    <w:rsid w:val="00DA4188"/>
    <w:rsid w:val="00DA5E6F"/>
    <w:rsid w:val="00DA7C0A"/>
    <w:rsid w:val="00DB2B30"/>
    <w:rsid w:val="00DB4A15"/>
    <w:rsid w:val="00DC1CCD"/>
    <w:rsid w:val="00DD22AB"/>
    <w:rsid w:val="00DD2D2B"/>
    <w:rsid w:val="00DD370D"/>
    <w:rsid w:val="00DD496C"/>
    <w:rsid w:val="00DD4E8D"/>
    <w:rsid w:val="00DD58B5"/>
    <w:rsid w:val="00DD7138"/>
    <w:rsid w:val="00DE401E"/>
    <w:rsid w:val="00DE588D"/>
    <w:rsid w:val="00DE7CD2"/>
    <w:rsid w:val="00DF3B11"/>
    <w:rsid w:val="00DF4732"/>
    <w:rsid w:val="00DF5496"/>
    <w:rsid w:val="00DF5FDA"/>
    <w:rsid w:val="00E00B8A"/>
    <w:rsid w:val="00E015B2"/>
    <w:rsid w:val="00E05357"/>
    <w:rsid w:val="00E11581"/>
    <w:rsid w:val="00E12298"/>
    <w:rsid w:val="00E1428A"/>
    <w:rsid w:val="00E1439F"/>
    <w:rsid w:val="00E2392B"/>
    <w:rsid w:val="00E27375"/>
    <w:rsid w:val="00E312F3"/>
    <w:rsid w:val="00E32547"/>
    <w:rsid w:val="00E32796"/>
    <w:rsid w:val="00E33A4B"/>
    <w:rsid w:val="00E42CDA"/>
    <w:rsid w:val="00E50C3A"/>
    <w:rsid w:val="00E5222F"/>
    <w:rsid w:val="00E56E61"/>
    <w:rsid w:val="00E6150C"/>
    <w:rsid w:val="00E61ADC"/>
    <w:rsid w:val="00E62C7D"/>
    <w:rsid w:val="00E63842"/>
    <w:rsid w:val="00E64B92"/>
    <w:rsid w:val="00E65516"/>
    <w:rsid w:val="00E66D0F"/>
    <w:rsid w:val="00E71608"/>
    <w:rsid w:val="00E71B2A"/>
    <w:rsid w:val="00E71F79"/>
    <w:rsid w:val="00E7321C"/>
    <w:rsid w:val="00E74F7D"/>
    <w:rsid w:val="00E82980"/>
    <w:rsid w:val="00E82FB4"/>
    <w:rsid w:val="00E833DE"/>
    <w:rsid w:val="00E921ED"/>
    <w:rsid w:val="00EA353B"/>
    <w:rsid w:val="00EA3EB6"/>
    <w:rsid w:val="00EA4078"/>
    <w:rsid w:val="00EA47F7"/>
    <w:rsid w:val="00EA7ADC"/>
    <w:rsid w:val="00EB1097"/>
    <w:rsid w:val="00EB1294"/>
    <w:rsid w:val="00EB1822"/>
    <w:rsid w:val="00EB2A72"/>
    <w:rsid w:val="00EB401C"/>
    <w:rsid w:val="00EB7A28"/>
    <w:rsid w:val="00ED678C"/>
    <w:rsid w:val="00EE0B16"/>
    <w:rsid w:val="00EE4765"/>
    <w:rsid w:val="00EE56BC"/>
    <w:rsid w:val="00EE6258"/>
    <w:rsid w:val="00EE6752"/>
    <w:rsid w:val="00EE6ECF"/>
    <w:rsid w:val="00EF0B70"/>
    <w:rsid w:val="00EF193B"/>
    <w:rsid w:val="00EF3DA3"/>
    <w:rsid w:val="00F071FD"/>
    <w:rsid w:val="00F12AA8"/>
    <w:rsid w:val="00F1364F"/>
    <w:rsid w:val="00F222EB"/>
    <w:rsid w:val="00F31E7A"/>
    <w:rsid w:val="00F32645"/>
    <w:rsid w:val="00F340F9"/>
    <w:rsid w:val="00F342EB"/>
    <w:rsid w:val="00F37E73"/>
    <w:rsid w:val="00F440D8"/>
    <w:rsid w:val="00F443DD"/>
    <w:rsid w:val="00F44682"/>
    <w:rsid w:val="00F44D77"/>
    <w:rsid w:val="00F505A7"/>
    <w:rsid w:val="00F523DA"/>
    <w:rsid w:val="00F63132"/>
    <w:rsid w:val="00F6556C"/>
    <w:rsid w:val="00F657D8"/>
    <w:rsid w:val="00F65D91"/>
    <w:rsid w:val="00F708CA"/>
    <w:rsid w:val="00F71F3D"/>
    <w:rsid w:val="00F725BB"/>
    <w:rsid w:val="00F73747"/>
    <w:rsid w:val="00F7407D"/>
    <w:rsid w:val="00F82640"/>
    <w:rsid w:val="00F85BCF"/>
    <w:rsid w:val="00F92AAE"/>
    <w:rsid w:val="00F932B2"/>
    <w:rsid w:val="00F95814"/>
    <w:rsid w:val="00F96934"/>
    <w:rsid w:val="00F9710E"/>
    <w:rsid w:val="00F97763"/>
    <w:rsid w:val="00FA41AB"/>
    <w:rsid w:val="00FA4AA8"/>
    <w:rsid w:val="00FA5134"/>
    <w:rsid w:val="00FA6A0A"/>
    <w:rsid w:val="00FA6D1A"/>
    <w:rsid w:val="00FB1D44"/>
    <w:rsid w:val="00FC22D2"/>
    <w:rsid w:val="00FC2DA8"/>
    <w:rsid w:val="00FC5832"/>
    <w:rsid w:val="00FC5B16"/>
    <w:rsid w:val="00FC6758"/>
    <w:rsid w:val="00FD003E"/>
    <w:rsid w:val="00FD11F8"/>
    <w:rsid w:val="00FD67E4"/>
    <w:rsid w:val="00FE03A3"/>
    <w:rsid w:val="00FE5638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AC89C"/>
  <w15:docId w15:val="{89A8D317-4DB2-48D1-B2CB-7E4AE01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D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75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D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E6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6D0F"/>
    <w:rPr>
      <w:color w:val="0000FF"/>
      <w:u w:val="single"/>
    </w:rPr>
  </w:style>
  <w:style w:type="paragraph" w:customStyle="1" w:styleId="ConsPlusNormal">
    <w:name w:val="ConsPlusNormal"/>
    <w:rsid w:val="00E66D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"/>
    <w:basedOn w:val="a"/>
    <w:rsid w:val="00E66D0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E66D0F"/>
    <w:pPr>
      <w:spacing w:after="120"/>
    </w:pPr>
  </w:style>
  <w:style w:type="paragraph" w:customStyle="1" w:styleId="text">
    <w:name w:val="text"/>
    <w:basedOn w:val="a"/>
    <w:rsid w:val="005B0E6F"/>
    <w:pPr>
      <w:ind w:firstLine="567"/>
      <w:jc w:val="both"/>
    </w:pPr>
    <w:rPr>
      <w:rFonts w:ascii="Arial" w:hAnsi="Arial" w:cs="Arial"/>
    </w:rPr>
  </w:style>
  <w:style w:type="paragraph" w:styleId="a7">
    <w:name w:val="Body Text Indent"/>
    <w:basedOn w:val="a"/>
    <w:rsid w:val="00DD22AB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DD22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576B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E3A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E3AC0"/>
  </w:style>
  <w:style w:type="paragraph" w:styleId="ad">
    <w:name w:val="Balloon Text"/>
    <w:basedOn w:val="a"/>
    <w:semiHidden/>
    <w:rsid w:val="007E3AC0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EF0B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F0B70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EF0B70"/>
    <w:rPr>
      <w:sz w:val="24"/>
      <w:szCs w:val="24"/>
    </w:rPr>
  </w:style>
  <w:style w:type="paragraph" w:customStyle="1" w:styleId="11">
    <w:name w:val="Абзац списка1"/>
    <w:basedOn w:val="a"/>
    <w:rsid w:val="0053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317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317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2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1A75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Цветовое выделение"/>
    <w:uiPriority w:val="99"/>
    <w:rsid w:val="001A75A7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1A75A7"/>
    <w:rPr>
      <w:b/>
      <w:bCs/>
      <w:color w:val="106BBE"/>
    </w:rPr>
  </w:style>
  <w:style w:type="paragraph" w:customStyle="1" w:styleId="af2">
    <w:name w:val="Текст (справка)"/>
    <w:basedOn w:val="a"/>
    <w:next w:val="a"/>
    <w:uiPriority w:val="99"/>
    <w:rsid w:val="001A75A7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3">
    <w:name w:val="Комментарий"/>
    <w:basedOn w:val="af2"/>
    <w:next w:val="a"/>
    <w:uiPriority w:val="99"/>
    <w:rsid w:val="001A75A7"/>
    <w:pPr>
      <w:spacing w:before="75"/>
      <w:ind w:right="0"/>
      <w:jc w:val="both"/>
    </w:pPr>
    <w:rPr>
      <w:color w:val="353842"/>
    </w:rPr>
  </w:style>
  <w:style w:type="paragraph" w:customStyle="1" w:styleId="af4">
    <w:name w:val="Нормальный (таблица)"/>
    <w:basedOn w:val="a"/>
    <w:next w:val="a"/>
    <w:uiPriority w:val="99"/>
    <w:rsid w:val="001A75A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1A75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1A75A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7">
    <w:name w:val="Цветовое выделение для Текст"/>
    <w:uiPriority w:val="99"/>
    <w:rsid w:val="001A75A7"/>
    <w:rPr>
      <w:rFonts w:ascii="Times New Roman CYR" w:hAnsi="Times New Roman CYR" w:cs="Times New Roman CYR"/>
    </w:rPr>
  </w:style>
  <w:style w:type="paragraph" w:customStyle="1" w:styleId="110">
    <w:name w:val="Заголовок 11"/>
    <w:basedOn w:val="a"/>
    <w:uiPriority w:val="1"/>
    <w:qFormat/>
    <w:rsid w:val="00785F24"/>
    <w:pPr>
      <w:widowControl w:val="0"/>
      <w:autoSpaceDE w:val="0"/>
      <w:autoSpaceDN w:val="0"/>
      <w:ind w:left="789"/>
      <w:outlineLvl w:val="1"/>
    </w:pPr>
    <w:rPr>
      <w:b/>
      <w:bCs/>
      <w:sz w:val="28"/>
      <w:szCs w:val="28"/>
      <w:lang w:eastAsia="en-US"/>
    </w:rPr>
  </w:style>
  <w:style w:type="paragraph" w:styleId="af8">
    <w:name w:val="List Paragraph"/>
    <w:basedOn w:val="a"/>
    <w:uiPriority w:val="1"/>
    <w:qFormat/>
    <w:rsid w:val="00785F24"/>
    <w:pPr>
      <w:widowControl w:val="0"/>
      <w:autoSpaceDE w:val="0"/>
      <w:autoSpaceDN w:val="0"/>
      <w:ind w:left="137" w:firstLine="707"/>
    </w:pPr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61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18AD"/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3618A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371A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rmal (Web)"/>
    <w:basedOn w:val="a"/>
    <w:uiPriority w:val="99"/>
    <w:unhideWhenUsed/>
    <w:rsid w:val="00DF5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2FF3-48AA-4D9F-B4B1-DD2F6005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</dc:creator>
  <cp:lastModifiedBy>Ёлкина Галина Владимировна</cp:lastModifiedBy>
  <cp:revision>7</cp:revision>
  <cp:lastPrinted>2024-12-16T03:42:00Z</cp:lastPrinted>
  <dcterms:created xsi:type="dcterms:W3CDTF">2024-12-11T03:13:00Z</dcterms:created>
  <dcterms:modified xsi:type="dcterms:W3CDTF">2024-12-23T10:11:00Z</dcterms:modified>
</cp:coreProperties>
</file>