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652AAF" w:rsidRDefault="00652AAF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18.09.2024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390BC7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652AAF" w:rsidRDefault="00652AAF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1401</w:t>
            </w:r>
          </w:p>
        </w:tc>
      </w:tr>
    </w:tbl>
    <w:p w:rsidR="00927CB7" w:rsidRDefault="00927CB7" w:rsidP="00927CB7">
      <w:pPr>
        <w:ind w:right="-71"/>
      </w:pPr>
    </w:p>
    <w:p w:rsidR="00A8002E" w:rsidRDefault="009244D0" w:rsidP="003047EC">
      <w:pPr>
        <w:jc w:val="both"/>
      </w:pPr>
      <w:bookmarkStart w:id="0" w:name="_Hlk85722766"/>
      <w:r w:rsidRPr="00EA1836">
        <w:t xml:space="preserve">О </w:t>
      </w:r>
      <w:r w:rsidR="00F733F0">
        <w:t xml:space="preserve">проведении </w:t>
      </w:r>
      <w:bookmarkEnd w:id="0"/>
      <w:r w:rsidR="0064095F">
        <w:t>Специальных</w:t>
      </w:r>
      <w:r w:rsidR="0064095F" w:rsidRPr="005344B4">
        <w:t xml:space="preserve"> инклюзивны</w:t>
      </w:r>
      <w:r w:rsidR="0064095F">
        <w:t>х игр</w:t>
      </w:r>
      <w:r w:rsidR="0064095F" w:rsidRPr="005344B4">
        <w:t xml:space="preserve"> Красноярского края «Побеждаем вместе</w:t>
      </w:r>
      <w:r w:rsidR="00786475">
        <w:t>!</w:t>
      </w:r>
      <w:r w:rsidR="0064095F" w:rsidRPr="005344B4">
        <w:t>»</w:t>
      </w:r>
    </w:p>
    <w:p w:rsidR="00374CC5" w:rsidRDefault="00374CC5" w:rsidP="003047EC">
      <w:pPr>
        <w:jc w:val="both"/>
      </w:pPr>
    </w:p>
    <w:p w:rsidR="0054049B" w:rsidRDefault="000E2B76" w:rsidP="00022DB1">
      <w:pPr>
        <w:ind w:firstLine="709"/>
        <w:jc w:val="both"/>
      </w:pPr>
      <w:r w:rsidRPr="00E03B2F">
        <w:t xml:space="preserve">На основании </w:t>
      </w:r>
      <w:r w:rsidR="00C44AFC" w:rsidRPr="00E03B2F">
        <w:t xml:space="preserve">подпункта </w:t>
      </w:r>
      <w:r w:rsidR="00390BC7">
        <w:t>20</w:t>
      </w:r>
      <w:r w:rsidR="00C44AFC" w:rsidRPr="00E03B2F">
        <w:t xml:space="preserve"> </w:t>
      </w:r>
      <w:r w:rsidR="00AC180A" w:rsidRPr="00E03B2F">
        <w:t>пункта</w:t>
      </w:r>
      <w:r w:rsidR="00697EC5" w:rsidRPr="00E03B2F">
        <w:t xml:space="preserve"> </w:t>
      </w:r>
      <w:r w:rsidR="00374CC5">
        <w:t>2.28</w:t>
      </w:r>
      <w:r w:rsidR="003047EC">
        <w:t>.</w:t>
      </w:r>
      <w:r w:rsidR="009244D0" w:rsidRPr="00E03B2F">
        <w:t xml:space="preserve"> раздела </w:t>
      </w:r>
      <w:r w:rsidR="00374CC5">
        <w:t>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EA2073">
        <w:t>в и команд города Канска на 2024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</w:t>
      </w:r>
      <w:proofErr w:type="spellStart"/>
      <w:r w:rsidR="00562A6C" w:rsidRPr="00C44AFC">
        <w:t>ФКСиМП</w:t>
      </w:r>
      <w:proofErr w:type="spellEnd"/>
      <w:r w:rsidR="00562A6C" w:rsidRPr="00C44AFC">
        <w:t xml:space="preserve"> от </w:t>
      </w:r>
      <w:r w:rsidR="00EA2073" w:rsidRPr="00BD104C">
        <w:rPr>
          <w:rFonts w:eastAsia="Times New Roman"/>
          <w:lang w:eastAsia="ru-RU"/>
        </w:rPr>
        <w:t>20.12.2023 г. № 133</w:t>
      </w:r>
      <w:r w:rsidR="00EA2073" w:rsidRPr="00BD104C">
        <w:t>-ОД</w:t>
      </w:r>
      <w:r w:rsidR="007779D1">
        <w:t xml:space="preserve">, </w:t>
      </w:r>
      <w:r w:rsidR="002875A8">
        <w:t xml:space="preserve">с целью </w:t>
      </w:r>
      <w:r w:rsidR="002875A8" w:rsidRPr="00686102">
        <w:t xml:space="preserve">популяризации и пропаганды </w:t>
      </w:r>
      <w:r w:rsidR="002875A8">
        <w:t xml:space="preserve">адаптивной </w:t>
      </w:r>
      <w:r w:rsidR="002875A8" w:rsidRPr="002F0E2F">
        <w:t>физической культуры и спорта, сохранения активного образа жизни и социальной адаптации инвалидов</w:t>
      </w:r>
      <w:r w:rsidR="007779D1" w:rsidRPr="002F0E2F">
        <w:t xml:space="preserve"> </w:t>
      </w:r>
      <w:r w:rsidR="005440E9" w:rsidRPr="002F0E2F">
        <w:t>на территории города Канска, руководствуясь ст. 30, 35 Устава города Канска,</w:t>
      </w:r>
    </w:p>
    <w:p w:rsidR="00511908" w:rsidRDefault="00A8002E" w:rsidP="00022DB1">
      <w:pPr>
        <w:ind w:firstLine="709"/>
        <w:jc w:val="both"/>
      </w:pPr>
      <w:r w:rsidRPr="00B12D5A">
        <w:t>ПОСТАНОВЛЯЮ:</w:t>
      </w:r>
    </w:p>
    <w:p w:rsidR="00DB5CEC" w:rsidRDefault="00511908" w:rsidP="00022DB1">
      <w:pPr>
        <w:ind w:firstLine="709"/>
        <w:jc w:val="both"/>
        <w:textAlignment w:val="baseline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F1112F">
        <w:t xml:space="preserve"> </w:t>
      </w:r>
      <w:r w:rsidR="00927CB7" w:rsidRPr="00B12D5A">
        <w:t>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0C55AE">
        <w:t>, МБУ «ФСК «Текстильщик» (</w:t>
      </w:r>
      <w:r w:rsidR="00941FA3">
        <w:t xml:space="preserve">Н.П. Бурмашева) </w:t>
      </w:r>
      <w:r w:rsidR="00927CB7" w:rsidRPr="0000526F">
        <w:t>организовать и провести</w:t>
      </w:r>
      <w:r w:rsidR="00697EC5">
        <w:t xml:space="preserve"> </w:t>
      </w:r>
      <w:r w:rsidR="0064095F" w:rsidRPr="00FF41DF">
        <w:t>Специальные инклюзивные игры Красноярского кра</w:t>
      </w:r>
      <w:r w:rsidR="0064095F">
        <w:t>я «Побеждаем вместе</w:t>
      </w:r>
      <w:r w:rsidR="00786475">
        <w:t>!</w:t>
      </w:r>
      <w:r w:rsidR="0064095F">
        <w:t>»</w:t>
      </w:r>
      <w:r w:rsidR="00374CC5">
        <w:t xml:space="preserve"> </w:t>
      </w:r>
      <w:r w:rsidR="00051755">
        <w:t>04.10</w:t>
      </w:r>
      <w:r w:rsidR="00062279">
        <w:t>.</w:t>
      </w:r>
      <w:r w:rsidR="0066223C">
        <w:t>2024</w:t>
      </w:r>
      <w:r w:rsidR="004B1B5B">
        <w:t xml:space="preserve"> года</w:t>
      </w:r>
      <w:r w:rsidR="00062279" w:rsidRPr="00DF049A">
        <w:t>.</w:t>
      </w:r>
    </w:p>
    <w:p w:rsidR="00AC0439" w:rsidRDefault="004B4E40" w:rsidP="001C3C29">
      <w:pPr>
        <w:ind w:firstLine="709"/>
        <w:jc w:val="both"/>
        <w:textAlignment w:val="baseline"/>
      </w:pPr>
      <w:r>
        <w:t>2</w:t>
      </w:r>
      <w:r w:rsidR="00AC0439">
        <w:t xml:space="preserve">. </w:t>
      </w:r>
      <w:r w:rsidR="0067626F" w:rsidRPr="0067626F">
        <w:t xml:space="preserve">Рекомендовать Канскому филиалу Всероссийского ордена «Знак почета» обществу глухих (И.Р. </w:t>
      </w:r>
      <w:proofErr w:type="spellStart"/>
      <w:r w:rsidR="0067626F" w:rsidRPr="0067626F">
        <w:t>Высочина</w:t>
      </w:r>
      <w:proofErr w:type="spellEnd"/>
      <w:r w:rsidR="0067626F" w:rsidRPr="0067626F">
        <w:t>),</w:t>
      </w:r>
      <w:r w:rsidR="002525A6" w:rsidRPr="002525A6">
        <w:t xml:space="preserve"> </w:t>
      </w:r>
      <w:r w:rsidR="002525A6">
        <w:t>КГБУ СО «</w:t>
      </w:r>
      <w:r w:rsidR="002525A6" w:rsidRPr="002525A6">
        <w:t>Канский</w:t>
      </w:r>
      <w:r w:rsidR="002525A6">
        <w:t xml:space="preserve"> Психоневрологич</w:t>
      </w:r>
      <w:r>
        <w:t>еский Интернат» (</w:t>
      </w:r>
      <w:r w:rsidR="00366DD7">
        <w:t>О.А. Бабурина</w:t>
      </w:r>
      <w:r w:rsidR="003E45E9">
        <w:t>)</w:t>
      </w:r>
      <w:r>
        <w:t xml:space="preserve"> </w:t>
      </w:r>
      <w:r w:rsidR="002525A6" w:rsidRPr="002525A6">
        <w:t>обеспечить участие команд</w:t>
      </w:r>
      <w:r w:rsidR="0072481C" w:rsidRPr="0072481C">
        <w:t xml:space="preserve"> в </w:t>
      </w:r>
      <w:r w:rsidRPr="00FF41DF">
        <w:t>Специальны</w:t>
      </w:r>
      <w:r w:rsidR="005615C9">
        <w:t>х</w:t>
      </w:r>
      <w:r w:rsidRPr="00FF41DF">
        <w:t xml:space="preserve"> инклюзивны</w:t>
      </w:r>
      <w:r w:rsidR="005615C9">
        <w:t>х</w:t>
      </w:r>
      <w:r w:rsidR="00F4592F">
        <w:t xml:space="preserve"> </w:t>
      </w:r>
      <w:r w:rsidRPr="00FF41DF">
        <w:t>игр</w:t>
      </w:r>
      <w:r w:rsidR="005615C9">
        <w:t>ах</w:t>
      </w:r>
      <w:r w:rsidRPr="00FF41DF">
        <w:t xml:space="preserve"> Красноярского кра</w:t>
      </w:r>
      <w:r w:rsidR="00022DB1">
        <w:t xml:space="preserve">я </w:t>
      </w:r>
      <w:r>
        <w:t>«Побеждаем вместе</w:t>
      </w:r>
      <w:r w:rsidR="00786475">
        <w:t>!</w:t>
      </w:r>
      <w:r>
        <w:t>»</w:t>
      </w:r>
      <w:r w:rsidR="0072481C">
        <w:t>.</w:t>
      </w:r>
    </w:p>
    <w:p w:rsidR="00062279" w:rsidRDefault="002A78EF" w:rsidP="00274060">
      <w:pPr>
        <w:tabs>
          <w:tab w:val="left" w:pos="851"/>
        </w:tabs>
        <w:ind w:firstLine="709"/>
        <w:jc w:val="both"/>
      </w:pPr>
      <w:r>
        <w:t>3</w:t>
      </w:r>
      <w:r w:rsidR="00F1112F" w:rsidRPr="008B4840">
        <w:t xml:space="preserve">. Рекомендовать </w:t>
      </w:r>
      <w:r w:rsidR="00DB5CEC" w:rsidRPr="00DB5CEC">
        <w:t>К</w:t>
      </w:r>
      <w:r w:rsidR="003D13BB">
        <w:t xml:space="preserve">ГАУ «ЦСП» - </w:t>
      </w:r>
      <w:r w:rsidR="00DB5CEC">
        <w:t xml:space="preserve">«Восточный филиал» </w:t>
      </w:r>
      <w:r w:rsidR="00062279">
        <w:t xml:space="preserve">(А.А. </w:t>
      </w:r>
      <w:proofErr w:type="spellStart"/>
      <w:r w:rsidR="00062279">
        <w:t>Адамцев</w:t>
      </w:r>
      <w:proofErr w:type="spellEnd"/>
      <w:r w:rsidR="00062279">
        <w:t>)</w:t>
      </w:r>
      <w:r w:rsidR="000F375F">
        <w:t>,</w:t>
      </w:r>
      <w:r>
        <w:t xml:space="preserve"> </w:t>
      </w:r>
      <w:r w:rsidR="00274060" w:rsidRPr="00C76C5F">
        <w:t xml:space="preserve">КГБПОУ </w:t>
      </w:r>
      <w:r w:rsidR="005615C9">
        <w:t>«</w:t>
      </w:r>
      <w:r w:rsidR="00274060" w:rsidRPr="00C76C5F">
        <w:t>Канский технологический колледж</w:t>
      </w:r>
      <w:r w:rsidR="005615C9">
        <w:t>»</w:t>
      </w:r>
      <w:r w:rsidR="00274060">
        <w:t xml:space="preserve"> (Т.В. Берлинец) </w:t>
      </w:r>
      <w:r w:rsidR="00EE49B3">
        <w:t>оказать содействие</w:t>
      </w:r>
      <w:r w:rsidR="001C3C29">
        <w:t xml:space="preserve"> в организации и п</w:t>
      </w:r>
      <w:r w:rsidR="00387826">
        <w:t>роведении</w:t>
      </w:r>
      <w:r w:rsidR="00AE6AFF" w:rsidRPr="008B4840">
        <w:t xml:space="preserve"> </w:t>
      </w:r>
      <w:r w:rsidR="00274060">
        <w:t>С</w:t>
      </w:r>
      <w:r w:rsidR="00022DB1">
        <w:t>пециальных</w:t>
      </w:r>
      <w:r w:rsidR="00022DB1" w:rsidRPr="005344B4">
        <w:t xml:space="preserve"> </w:t>
      </w:r>
      <w:r>
        <w:t>и</w:t>
      </w:r>
      <w:r w:rsidR="00022DB1" w:rsidRPr="005344B4">
        <w:t>нклюзивны</w:t>
      </w:r>
      <w:r w:rsidR="00022DB1">
        <w:t>х игр</w:t>
      </w:r>
      <w:r w:rsidR="00022DB1" w:rsidRPr="005344B4">
        <w:t xml:space="preserve"> Красноярского края «Побеждаем вместе</w:t>
      </w:r>
      <w:r w:rsidR="00786475">
        <w:t>!</w:t>
      </w:r>
      <w:r w:rsidR="00022DB1" w:rsidRPr="005344B4">
        <w:t>»</w:t>
      </w:r>
      <w:r w:rsidR="00062279">
        <w:t>.</w:t>
      </w:r>
    </w:p>
    <w:p w:rsidR="00815398" w:rsidRDefault="002A78EF" w:rsidP="00274060">
      <w:pPr>
        <w:ind w:firstLine="709"/>
        <w:jc w:val="both"/>
      </w:pPr>
      <w:r>
        <w:t>4</w:t>
      </w:r>
      <w:r w:rsidR="00511908">
        <w:t xml:space="preserve">. </w:t>
      </w:r>
      <w:r w:rsidR="00C5341A">
        <w:t xml:space="preserve">Утвердить программу </w:t>
      </w:r>
      <w:r w:rsidR="00022DB1">
        <w:t>Специальных</w:t>
      </w:r>
      <w:r w:rsidR="00022DB1" w:rsidRPr="005344B4">
        <w:t xml:space="preserve"> инклюзивны</w:t>
      </w:r>
      <w:r w:rsidR="00022DB1">
        <w:t>х игр</w:t>
      </w:r>
      <w:r w:rsidR="00022DB1" w:rsidRPr="005344B4">
        <w:t xml:space="preserve"> Красноярского края «Побеждаем вместе</w:t>
      </w:r>
      <w:r w:rsidR="00786475">
        <w:t>!</w:t>
      </w:r>
      <w:r w:rsidR="00022DB1" w:rsidRPr="005344B4">
        <w:t>»</w:t>
      </w:r>
      <w:r w:rsidR="008D693E" w:rsidRPr="008D693E">
        <w:t xml:space="preserve"> </w:t>
      </w:r>
      <w:r w:rsidR="008D693E">
        <w:t>согласно приложению № 1</w:t>
      </w:r>
      <w:r w:rsidR="008D693E" w:rsidRPr="00C44AFC">
        <w:t xml:space="preserve"> к настоящему постановлению.</w:t>
      </w:r>
      <w:r w:rsidR="008D693E">
        <w:t xml:space="preserve"> </w:t>
      </w:r>
    </w:p>
    <w:p w:rsidR="002A3CFD" w:rsidRDefault="002A78EF" w:rsidP="00022DB1">
      <w:pPr>
        <w:ind w:firstLine="709"/>
        <w:jc w:val="both"/>
      </w:pPr>
      <w:r>
        <w:t>5</w:t>
      </w:r>
      <w:r w:rsidR="0081539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 xml:space="preserve">лан </w:t>
      </w:r>
      <w:r w:rsidR="00305D29">
        <w:t xml:space="preserve">организационный </w:t>
      </w:r>
      <w:r w:rsidR="00927CB7" w:rsidRPr="00C44AFC">
        <w:t>мероприя</w:t>
      </w:r>
      <w:r w:rsidR="00E82D61" w:rsidRPr="00C44AFC">
        <w:t xml:space="preserve">тий по подготовке и проведению </w:t>
      </w:r>
      <w:r w:rsidR="00022DB1">
        <w:t>Специальных</w:t>
      </w:r>
      <w:r w:rsidR="00022DB1" w:rsidRPr="005344B4">
        <w:t xml:space="preserve"> инклюзивны</w:t>
      </w:r>
      <w:r w:rsidR="00022DB1">
        <w:t>х игр</w:t>
      </w:r>
      <w:r w:rsidR="00022DB1" w:rsidRPr="005344B4">
        <w:t xml:space="preserve"> Красноярского края «Побеждаем вместе</w:t>
      </w:r>
      <w:r w:rsidR="00786475">
        <w:t>!</w:t>
      </w:r>
      <w:r w:rsidR="00022DB1" w:rsidRPr="005344B4">
        <w:t>»</w:t>
      </w:r>
      <w:r w:rsidR="00413DC2">
        <w:rPr>
          <w:bCs/>
        </w:rPr>
        <w:t xml:space="preserve"> </w:t>
      </w:r>
      <w:r w:rsidR="008D693E">
        <w:t>согласно приложению № 2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:rsidR="00E55697" w:rsidRPr="00E55697" w:rsidRDefault="002A78EF" w:rsidP="00441F38">
      <w:pPr>
        <w:tabs>
          <w:tab w:val="left" w:pos="851"/>
        </w:tabs>
        <w:ind w:firstLine="709"/>
        <w:jc w:val="both"/>
        <w:rPr>
          <w:iCs/>
        </w:rPr>
      </w:pPr>
      <w:r>
        <w:rPr>
          <w:iCs/>
        </w:rPr>
        <w:lastRenderedPageBreak/>
        <w:t>6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:rsidR="00E55697" w:rsidRPr="00022DB1" w:rsidRDefault="00E55697" w:rsidP="00441F38">
      <w:pPr>
        <w:tabs>
          <w:tab w:val="left" w:pos="851"/>
        </w:tabs>
        <w:ind w:firstLine="709"/>
        <w:jc w:val="both"/>
      </w:pPr>
      <w:r w:rsidRPr="009C4E20">
        <w:rPr>
          <w:iCs/>
        </w:rPr>
        <w:t xml:space="preserve">- отдел г. Канска управления ФСБ России по Красноярскому краю </w:t>
      </w:r>
      <w:r w:rsidRPr="00F733F0">
        <w:rPr>
          <w:iCs/>
        </w:rPr>
        <w:t>(</w:t>
      </w:r>
      <w:r w:rsidR="00F733F0" w:rsidRPr="00F733F0">
        <w:rPr>
          <w:iCs/>
        </w:rPr>
        <w:t xml:space="preserve">С.А. </w:t>
      </w:r>
      <w:proofErr w:type="spellStart"/>
      <w:r w:rsidR="00F733F0" w:rsidRPr="00F733F0">
        <w:rPr>
          <w:iCs/>
        </w:rPr>
        <w:t>Ефаркин</w:t>
      </w:r>
      <w:proofErr w:type="spellEnd"/>
      <w:r w:rsidRPr="00F733F0">
        <w:rPr>
          <w:iCs/>
        </w:rPr>
        <w:t>)</w:t>
      </w:r>
      <w:r w:rsidRPr="00E55697">
        <w:rPr>
          <w:iCs/>
        </w:rPr>
        <w:t xml:space="preserve"> </w:t>
      </w:r>
      <w:r w:rsidR="00401948" w:rsidRPr="00E55697">
        <w:rPr>
          <w:iCs/>
          <w:color w:val="000000" w:themeColor="text1"/>
        </w:rPr>
        <w:t>о проведении</w:t>
      </w:r>
      <w:r w:rsidR="00401948" w:rsidRPr="002A42E9">
        <w:rPr>
          <w:bCs/>
        </w:rPr>
        <w:t xml:space="preserve"> </w:t>
      </w:r>
      <w:r w:rsidR="00022DB1">
        <w:t>Специальных</w:t>
      </w:r>
      <w:r w:rsidR="00022DB1" w:rsidRPr="005344B4">
        <w:t xml:space="preserve"> инклюзивны</w:t>
      </w:r>
      <w:r w:rsidR="00022DB1">
        <w:t>х игр</w:t>
      </w:r>
      <w:r w:rsidR="00022DB1" w:rsidRPr="005344B4">
        <w:t xml:space="preserve"> Красноярского края «Побеждаем вместе</w:t>
      </w:r>
      <w:r w:rsidR="00786475">
        <w:t>!</w:t>
      </w:r>
      <w:r w:rsidR="00022DB1" w:rsidRPr="005344B4">
        <w:t>»</w:t>
      </w:r>
      <w:r w:rsidRPr="00E55697">
        <w:rPr>
          <w:iCs/>
        </w:rPr>
        <w:t>;</w:t>
      </w:r>
    </w:p>
    <w:p w:rsidR="00E55697" w:rsidRPr="00022DB1" w:rsidRDefault="00F733F0" w:rsidP="00441F38">
      <w:pPr>
        <w:tabs>
          <w:tab w:val="left" w:pos="851"/>
        </w:tabs>
        <w:ind w:firstLine="709"/>
        <w:jc w:val="both"/>
      </w:pPr>
      <w:r>
        <w:rPr>
          <w:iCs/>
        </w:rPr>
        <w:t xml:space="preserve">- </w:t>
      </w:r>
      <w:r w:rsidR="00E55697" w:rsidRPr="00E55697">
        <w:rPr>
          <w:iCs/>
        </w:rPr>
        <w:t>Управл</w:t>
      </w:r>
      <w:r>
        <w:rPr>
          <w:iCs/>
        </w:rPr>
        <w:t>ение по делам ГО и ЧС г. Канска</w:t>
      </w:r>
      <w:r w:rsidR="00E55697" w:rsidRPr="00E55697">
        <w:rPr>
          <w:iCs/>
        </w:rPr>
        <w:t xml:space="preserve"> (</w:t>
      </w:r>
      <w:r>
        <w:rPr>
          <w:iCs/>
        </w:rPr>
        <w:t>С</w:t>
      </w:r>
      <w:r w:rsidR="00E55697" w:rsidRPr="00E55697">
        <w:rPr>
          <w:iCs/>
        </w:rPr>
        <w:t>.</w:t>
      </w:r>
      <w:r>
        <w:rPr>
          <w:iCs/>
        </w:rPr>
        <w:t xml:space="preserve">А. </w:t>
      </w:r>
      <w:proofErr w:type="spellStart"/>
      <w:r>
        <w:rPr>
          <w:iCs/>
        </w:rPr>
        <w:t>Цындренко</w:t>
      </w:r>
      <w:proofErr w:type="spellEnd"/>
      <w:r w:rsidR="00E55697" w:rsidRPr="00E55697">
        <w:rPr>
          <w:iCs/>
        </w:rPr>
        <w:t>) о проведении</w:t>
      </w:r>
      <w:r w:rsidR="003C0C65" w:rsidRPr="003C0C65">
        <w:rPr>
          <w:bCs/>
        </w:rPr>
        <w:t xml:space="preserve"> </w:t>
      </w:r>
      <w:r w:rsidR="00022DB1">
        <w:t>Специальных</w:t>
      </w:r>
      <w:r w:rsidR="00022DB1" w:rsidRPr="005344B4">
        <w:t xml:space="preserve"> инклюзивны</w:t>
      </w:r>
      <w:r w:rsidR="00022DB1">
        <w:t>х игр</w:t>
      </w:r>
      <w:r w:rsidR="00022DB1" w:rsidRPr="005344B4">
        <w:t xml:space="preserve"> Красноярского края «Побеждаем вместе</w:t>
      </w:r>
      <w:r w:rsidR="00786475">
        <w:t>!</w:t>
      </w:r>
      <w:r w:rsidR="00022DB1" w:rsidRPr="005344B4">
        <w:t>»</w:t>
      </w:r>
      <w:r w:rsidR="00E55697" w:rsidRPr="00E55697">
        <w:rPr>
          <w:iCs/>
        </w:rPr>
        <w:t>;</w:t>
      </w:r>
    </w:p>
    <w:p w:rsidR="00E55697" w:rsidRDefault="00E55697" w:rsidP="00441F38">
      <w:pPr>
        <w:tabs>
          <w:tab w:val="left" w:pos="851"/>
        </w:tabs>
        <w:ind w:firstLine="709"/>
        <w:jc w:val="both"/>
        <w:rPr>
          <w:iCs/>
        </w:rPr>
      </w:pPr>
      <w:r w:rsidRPr="00E55697">
        <w:rPr>
          <w:iCs/>
          <w:color w:val="000000" w:themeColor="text1"/>
        </w:rPr>
        <w:t xml:space="preserve">- </w:t>
      </w:r>
      <w:r w:rsidR="00BD2364">
        <w:t xml:space="preserve">«10 ПСО ФПС ГПС ГУ МЧС России по Красноярскому краю» (Д.А. </w:t>
      </w:r>
      <w:proofErr w:type="spellStart"/>
      <w:r w:rsidR="00BD2364">
        <w:t>Типикин</w:t>
      </w:r>
      <w:proofErr w:type="spellEnd"/>
      <w:r w:rsidR="00BD2364">
        <w:t>)</w:t>
      </w:r>
      <w:r w:rsidRPr="00E55697">
        <w:rPr>
          <w:iCs/>
          <w:color w:val="000000" w:themeColor="text1"/>
        </w:rPr>
        <w:t xml:space="preserve"> о проведении</w:t>
      </w:r>
      <w:r w:rsidR="002A42E9" w:rsidRPr="002A42E9">
        <w:rPr>
          <w:bCs/>
        </w:rPr>
        <w:t xml:space="preserve"> </w:t>
      </w:r>
      <w:r w:rsidR="00022DB1">
        <w:t>Специальных</w:t>
      </w:r>
      <w:r w:rsidR="00022DB1" w:rsidRPr="005344B4">
        <w:t xml:space="preserve"> инклюзивны</w:t>
      </w:r>
      <w:r w:rsidR="00022DB1">
        <w:t>х игр</w:t>
      </w:r>
      <w:r w:rsidR="00022DB1" w:rsidRPr="005344B4">
        <w:t xml:space="preserve"> Красноярского края «Побеждаем вместе»</w:t>
      </w:r>
      <w:r w:rsidRPr="00E55697">
        <w:rPr>
          <w:iCs/>
          <w:color w:val="000000" w:themeColor="text1"/>
        </w:rPr>
        <w:t>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3C0C65" w:rsidRPr="003C0C65">
        <w:rPr>
          <w:bCs/>
        </w:rPr>
        <w:t xml:space="preserve"> </w:t>
      </w:r>
      <w:r w:rsidR="00022DB1" w:rsidRPr="00FF41DF">
        <w:t>Специальные инклюзивные игры Красноярского кра</w:t>
      </w:r>
      <w:r w:rsidR="00022DB1">
        <w:t>я «Побеждаем вместе</w:t>
      </w:r>
      <w:r w:rsidR="00786475">
        <w:t>!</w:t>
      </w:r>
      <w:r w:rsidR="00022DB1">
        <w:t>»</w:t>
      </w:r>
      <w:r w:rsidRPr="00E55697">
        <w:rPr>
          <w:iCs/>
        </w:rPr>
        <w:t>;</w:t>
      </w:r>
    </w:p>
    <w:p w:rsidR="003B0CEA" w:rsidRPr="003B0CEA" w:rsidRDefault="003B0CEA" w:rsidP="00441F38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t xml:space="preserve">- МО МВД России «Канский» (Н.В. </w:t>
      </w:r>
      <w:proofErr w:type="spellStart"/>
      <w:r w:rsidRPr="00E55697">
        <w:rPr>
          <w:iCs/>
        </w:rPr>
        <w:t>Банин</w:t>
      </w:r>
      <w:proofErr w:type="spellEnd"/>
      <w:r w:rsidRPr="00E55697">
        <w:rPr>
          <w:iCs/>
        </w:rPr>
        <w:t xml:space="preserve">) о проведении </w:t>
      </w:r>
      <w:r>
        <w:t>Специальных</w:t>
      </w:r>
      <w:r w:rsidRPr="005344B4">
        <w:t xml:space="preserve"> инклюзивны</w:t>
      </w:r>
      <w:r>
        <w:t>х игр</w:t>
      </w:r>
      <w:r w:rsidRPr="005344B4">
        <w:t xml:space="preserve"> Красноярского края «Побеждаем вместе</w:t>
      </w:r>
      <w:r w:rsidR="00786475">
        <w:t>!</w:t>
      </w:r>
      <w:r w:rsidRPr="005344B4">
        <w:t>»</w:t>
      </w:r>
      <w:r w:rsidRPr="00E55697">
        <w:rPr>
          <w:iCs/>
        </w:rPr>
        <w:t xml:space="preserve">, рекомендовать организовать охрану в местах проведения </w:t>
      </w:r>
      <w:r>
        <w:rPr>
          <w:iCs/>
        </w:rPr>
        <w:t>соревнований</w:t>
      </w:r>
      <w:r w:rsidRPr="00E55697">
        <w:rPr>
          <w:iCs/>
        </w:rPr>
        <w:t>.</w:t>
      </w:r>
    </w:p>
    <w:p w:rsidR="00E55697" w:rsidRPr="00E55697" w:rsidRDefault="002A78EF" w:rsidP="00441F38">
      <w:pPr>
        <w:tabs>
          <w:tab w:val="left" w:pos="851"/>
        </w:tabs>
        <w:ind w:firstLine="709"/>
        <w:jc w:val="both"/>
        <w:rPr>
          <w:iCs/>
        </w:rPr>
      </w:pPr>
      <w:r>
        <w:rPr>
          <w:iCs/>
        </w:rPr>
        <w:t>7</w:t>
      </w:r>
      <w:r w:rsidR="00041580">
        <w:rPr>
          <w:iCs/>
        </w:rPr>
        <w:t>.</w:t>
      </w:r>
      <w:r w:rsidR="00041580" w:rsidRPr="00041580">
        <w:rPr>
          <w:rFonts w:eastAsia="Times New Roman"/>
          <w:lang w:eastAsia="ru-RU"/>
        </w:rPr>
        <w:t xml:space="preserve"> </w:t>
      </w:r>
      <w:r w:rsidR="00041580" w:rsidRPr="00C42771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</w:t>
      </w:r>
      <w:r w:rsidR="00041580">
        <w:rPr>
          <w:rFonts w:eastAsia="Times New Roman"/>
          <w:lang w:eastAsia="ru-RU"/>
        </w:rPr>
        <w:t xml:space="preserve"> </w:t>
      </w:r>
      <w:r w:rsidR="00E55697" w:rsidRPr="00E55697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E55697" w:rsidRDefault="002A78EF" w:rsidP="00441F38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8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:rsidR="00E55697" w:rsidRPr="00E55697" w:rsidRDefault="002A78EF" w:rsidP="00441F38">
      <w:pPr>
        <w:tabs>
          <w:tab w:val="left" w:pos="426"/>
          <w:tab w:val="left" w:pos="709"/>
          <w:tab w:val="left" w:pos="851"/>
        </w:tabs>
        <w:ind w:firstLine="709"/>
        <w:jc w:val="both"/>
        <w:rPr>
          <w:iCs/>
        </w:rPr>
      </w:pPr>
      <w:r>
        <w:rPr>
          <w:iCs/>
        </w:rPr>
        <w:t>9</w:t>
      </w:r>
      <w:r w:rsidR="00E55697" w:rsidRPr="00E55697">
        <w:rPr>
          <w:iCs/>
        </w:rPr>
        <w:t>. Постановление вступает в силу со дня подписания.</w:t>
      </w:r>
    </w:p>
    <w:p w:rsidR="00E55697" w:rsidRPr="00E55697" w:rsidRDefault="00E55697" w:rsidP="003047EC">
      <w:pPr>
        <w:ind w:left="720"/>
        <w:contextualSpacing/>
        <w:jc w:val="both"/>
        <w:rPr>
          <w:iCs/>
        </w:rPr>
      </w:pPr>
    </w:p>
    <w:p w:rsidR="00E55697" w:rsidRPr="00E55697" w:rsidRDefault="00E55697" w:rsidP="003047EC">
      <w:pPr>
        <w:ind w:firstLine="720"/>
        <w:jc w:val="both"/>
        <w:rPr>
          <w:rFonts w:eastAsia="Times New Roman"/>
          <w:iCs/>
          <w:lang w:eastAsia="ru-RU"/>
        </w:rPr>
      </w:pPr>
    </w:p>
    <w:p w:rsidR="00022DB1" w:rsidRPr="00E55697" w:rsidRDefault="00022DB1" w:rsidP="00022DB1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Pr="00E55697">
        <w:rPr>
          <w:iCs/>
        </w:rPr>
        <w:t xml:space="preserve"> города Канска</w:t>
      </w:r>
      <w:r w:rsidRPr="00E55697">
        <w:rPr>
          <w:iCs/>
        </w:rPr>
        <w:tab/>
      </w:r>
      <w:r w:rsidRPr="00E55697">
        <w:rPr>
          <w:iCs/>
        </w:rPr>
        <w:tab/>
        <w:t xml:space="preserve">   </w:t>
      </w:r>
      <w:r w:rsidRPr="00E55697">
        <w:rPr>
          <w:iCs/>
        </w:rPr>
        <w:tab/>
      </w:r>
      <w:r w:rsidRPr="00E55697">
        <w:rPr>
          <w:iCs/>
        </w:rPr>
        <w:tab/>
        <w:t xml:space="preserve">              </w:t>
      </w:r>
      <w:r>
        <w:rPr>
          <w:iCs/>
        </w:rPr>
        <w:t xml:space="preserve">                                </w:t>
      </w:r>
      <w:r w:rsidR="00F92892">
        <w:rPr>
          <w:iCs/>
        </w:rPr>
        <w:t xml:space="preserve">О.В. </w:t>
      </w:r>
      <w:proofErr w:type="spellStart"/>
      <w:r w:rsidR="00F92892">
        <w:rPr>
          <w:iCs/>
        </w:rPr>
        <w:t>Витман</w:t>
      </w:r>
      <w:proofErr w:type="spellEnd"/>
    </w:p>
    <w:p w:rsidR="000C56D9" w:rsidRDefault="000C56D9" w:rsidP="003047EC">
      <w:pPr>
        <w:outlineLvl w:val="0"/>
        <w:rPr>
          <w:iCs/>
        </w:rPr>
      </w:pPr>
    </w:p>
    <w:p w:rsidR="00E42064" w:rsidRDefault="00E42064" w:rsidP="00E42064">
      <w:pPr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044B25" w:rsidRDefault="00044B25" w:rsidP="002A3610">
      <w:pPr>
        <w:outlineLvl w:val="0"/>
        <w:rPr>
          <w:iCs/>
        </w:rPr>
      </w:pPr>
    </w:p>
    <w:p w:rsidR="002A3610" w:rsidRDefault="002A3610" w:rsidP="002A3610">
      <w:pPr>
        <w:outlineLvl w:val="0"/>
        <w:rPr>
          <w:iCs/>
        </w:rPr>
      </w:pPr>
    </w:p>
    <w:p w:rsidR="002A3610" w:rsidRDefault="002A3610" w:rsidP="002A3610">
      <w:pPr>
        <w:outlineLvl w:val="0"/>
        <w:rPr>
          <w:iCs/>
        </w:rPr>
      </w:pPr>
    </w:p>
    <w:p w:rsidR="002A3610" w:rsidRDefault="002A3610" w:rsidP="002A3610">
      <w:pPr>
        <w:outlineLvl w:val="0"/>
        <w:rPr>
          <w:iCs/>
        </w:rPr>
      </w:pPr>
    </w:p>
    <w:p w:rsidR="002A3610" w:rsidRDefault="002A3610" w:rsidP="002A3610">
      <w:pPr>
        <w:outlineLvl w:val="0"/>
        <w:rPr>
          <w:iCs/>
        </w:rPr>
      </w:pPr>
    </w:p>
    <w:p w:rsidR="002A3610" w:rsidRDefault="002A3610" w:rsidP="002A3610">
      <w:pPr>
        <w:outlineLvl w:val="0"/>
        <w:rPr>
          <w:iCs/>
        </w:rPr>
      </w:pPr>
    </w:p>
    <w:p w:rsidR="002A3610" w:rsidRDefault="002A3610" w:rsidP="002A3610">
      <w:pPr>
        <w:outlineLvl w:val="0"/>
        <w:rPr>
          <w:iCs/>
        </w:rPr>
      </w:pPr>
    </w:p>
    <w:p w:rsidR="002A3610" w:rsidRDefault="002A3610" w:rsidP="002A3610">
      <w:pPr>
        <w:outlineLvl w:val="0"/>
        <w:rPr>
          <w:iCs/>
        </w:rPr>
      </w:pPr>
    </w:p>
    <w:p w:rsidR="002A3610" w:rsidRDefault="002A3610" w:rsidP="002A3610">
      <w:pPr>
        <w:outlineLvl w:val="0"/>
        <w:rPr>
          <w:iCs/>
        </w:rPr>
      </w:pPr>
    </w:p>
    <w:p w:rsidR="002A3610" w:rsidRDefault="002A3610" w:rsidP="002A3610">
      <w:pPr>
        <w:ind w:right="-651"/>
      </w:pPr>
      <w:r>
        <w:lastRenderedPageBreak/>
        <w:t xml:space="preserve">                                                                                Приложение № 1 к постановлению</w:t>
      </w:r>
    </w:p>
    <w:p w:rsidR="002A3610" w:rsidRDefault="002A3610" w:rsidP="002A3610">
      <w:pPr>
        <w:ind w:right="-651"/>
      </w:pPr>
      <w:r>
        <w:t xml:space="preserve">                                                                                администрации города Канска</w:t>
      </w:r>
    </w:p>
    <w:p w:rsidR="002A3610" w:rsidRPr="00E55697" w:rsidRDefault="002A3610" w:rsidP="002A3610">
      <w:pPr>
        <w:outlineLvl w:val="0"/>
        <w:rPr>
          <w:iCs/>
        </w:rPr>
      </w:pPr>
      <w:r>
        <w:t xml:space="preserve">                                                                                от __</w:t>
      </w:r>
      <w:r w:rsidR="00652AAF">
        <w:rPr>
          <w:lang w:val="en-US"/>
        </w:rPr>
        <w:t>18.09</w:t>
      </w:r>
      <w:r>
        <w:t>_2024 г. № ___</w:t>
      </w:r>
      <w:r w:rsidR="00652AAF">
        <w:rPr>
          <w:lang w:val="en-US"/>
        </w:rPr>
        <w:t>1401</w:t>
      </w:r>
      <w:r>
        <w:t>___</w:t>
      </w:r>
    </w:p>
    <w:p w:rsidR="00044B25" w:rsidRPr="004919C9" w:rsidRDefault="00044B25" w:rsidP="002A3610"/>
    <w:p w:rsidR="00166E63" w:rsidRPr="00C139C9" w:rsidRDefault="00EF6FDB" w:rsidP="002A3610">
      <w:pPr>
        <w:pStyle w:val="af0"/>
        <w:ind w:left="709"/>
        <w:jc w:val="center"/>
        <w:rPr>
          <w:bCs/>
          <w:sz w:val="28"/>
          <w:szCs w:val="28"/>
        </w:rPr>
      </w:pPr>
      <w:r w:rsidRPr="00C139C9">
        <w:rPr>
          <w:bCs/>
          <w:sz w:val="28"/>
          <w:szCs w:val="28"/>
        </w:rPr>
        <w:t xml:space="preserve">Программа </w:t>
      </w:r>
    </w:p>
    <w:p w:rsidR="0039215E" w:rsidRDefault="00166E63" w:rsidP="006C410C">
      <w:pPr>
        <w:pStyle w:val="af0"/>
        <w:ind w:left="709"/>
        <w:jc w:val="center"/>
        <w:rPr>
          <w:bCs/>
          <w:sz w:val="28"/>
          <w:szCs w:val="28"/>
        </w:rPr>
      </w:pPr>
      <w:r w:rsidRPr="00C139C9">
        <w:rPr>
          <w:bCs/>
          <w:sz w:val="28"/>
          <w:szCs w:val="28"/>
        </w:rPr>
        <w:t>Специальных инклюзивных игр Красноярского края «Побеждаем вместе</w:t>
      </w:r>
      <w:r w:rsidR="00786475">
        <w:rPr>
          <w:bCs/>
          <w:sz w:val="28"/>
          <w:szCs w:val="28"/>
        </w:rPr>
        <w:t>!</w:t>
      </w:r>
      <w:r w:rsidRPr="00C139C9">
        <w:rPr>
          <w:bCs/>
          <w:sz w:val="28"/>
          <w:szCs w:val="28"/>
        </w:rPr>
        <w:t>»</w:t>
      </w:r>
    </w:p>
    <w:p w:rsidR="006C410C" w:rsidRPr="006C410C" w:rsidRDefault="006C410C" w:rsidP="006C410C">
      <w:pPr>
        <w:pStyle w:val="af0"/>
        <w:ind w:left="709"/>
        <w:jc w:val="center"/>
        <w:rPr>
          <w:bCs/>
          <w:sz w:val="28"/>
          <w:szCs w:val="28"/>
        </w:rPr>
      </w:pPr>
    </w:p>
    <w:tbl>
      <w:tblPr>
        <w:tblStyle w:val="23"/>
        <w:tblW w:w="5000" w:type="pct"/>
        <w:tblLook w:val="04A0" w:firstRow="1" w:lastRow="0" w:firstColumn="1" w:lastColumn="0" w:noHBand="0" w:noVBand="1"/>
      </w:tblPr>
      <w:tblGrid>
        <w:gridCol w:w="2620"/>
        <w:gridCol w:w="1746"/>
        <w:gridCol w:w="5821"/>
      </w:tblGrid>
      <w:tr w:rsidR="006C410C" w:rsidRPr="00B22F4B" w:rsidTr="00751557">
        <w:tc>
          <w:tcPr>
            <w:tcW w:w="1286" w:type="pct"/>
          </w:tcPr>
          <w:p w:rsidR="006C410C" w:rsidRPr="00652AAF" w:rsidRDefault="006C410C" w:rsidP="00751557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b/>
                <w:sz w:val="28"/>
                <w:szCs w:val="28"/>
              </w:rPr>
              <w:t>Место проведения соревнований</w:t>
            </w:r>
          </w:p>
        </w:tc>
        <w:tc>
          <w:tcPr>
            <w:tcW w:w="857" w:type="pct"/>
          </w:tcPr>
          <w:p w:rsidR="006C410C" w:rsidRPr="00652AAF" w:rsidRDefault="006C410C" w:rsidP="00751557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57" w:type="pct"/>
          </w:tcPr>
          <w:p w:rsidR="006C410C" w:rsidRPr="00652AAF" w:rsidRDefault="006C410C" w:rsidP="00751557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6C410C" w:rsidRPr="00B22F4B" w:rsidTr="00751557">
        <w:tc>
          <w:tcPr>
            <w:tcW w:w="1286" w:type="pct"/>
            <w:vMerge w:val="restart"/>
          </w:tcPr>
          <w:p w:rsidR="006C410C" w:rsidRPr="00652AAF" w:rsidRDefault="006C410C" w:rsidP="00751557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Многопрофильный молодежный центр, ул. 40 лет Октября, 5А</w:t>
            </w:r>
          </w:p>
          <w:p w:rsidR="006C410C" w:rsidRPr="00652AAF" w:rsidRDefault="006C410C" w:rsidP="00751557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7" w:type="pct"/>
          </w:tcPr>
          <w:p w:rsidR="006C410C" w:rsidRPr="00652AAF" w:rsidRDefault="006C410C" w:rsidP="00751557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09:00-09:30</w:t>
            </w:r>
          </w:p>
        </w:tc>
        <w:tc>
          <w:tcPr>
            <w:tcW w:w="2857" w:type="pct"/>
          </w:tcPr>
          <w:p w:rsidR="006C410C" w:rsidRPr="00652AAF" w:rsidRDefault="006C410C" w:rsidP="00751557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Встреча участников Специальных инклюзивных игр</w:t>
            </w:r>
          </w:p>
        </w:tc>
      </w:tr>
      <w:tr w:rsidR="006C410C" w:rsidRPr="00B22F4B" w:rsidTr="00751557">
        <w:tc>
          <w:tcPr>
            <w:tcW w:w="1286" w:type="pct"/>
            <w:vMerge/>
          </w:tcPr>
          <w:p w:rsidR="006C410C" w:rsidRPr="00652AAF" w:rsidRDefault="006C410C" w:rsidP="00751557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7" w:type="pct"/>
          </w:tcPr>
          <w:p w:rsidR="006C410C" w:rsidRPr="00652AAF" w:rsidRDefault="006C410C" w:rsidP="00751557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9:30-10:00</w:t>
            </w:r>
          </w:p>
        </w:tc>
        <w:tc>
          <w:tcPr>
            <w:tcW w:w="2857" w:type="pct"/>
          </w:tcPr>
          <w:p w:rsidR="006C410C" w:rsidRPr="00652AAF" w:rsidRDefault="006C410C" w:rsidP="00751557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hAnsi="Times New Roman"/>
                <w:sz w:val="28"/>
                <w:szCs w:val="28"/>
              </w:rPr>
              <w:t>Мандатная комиссия</w:t>
            </w:r>
          </w:p>
        </w:tc>
      </w:tr>
      <w:tr w:rsidR="006C410C" w:rsidRPr="00B22F4B" w:rsidTr="00751557">
        <w:tc>
          <w:tcPr>
            <w:tcW w:w="1286" w:type="pct"/>
            <w:vMerge/>
            <w:tcBorders>
              <w:bottom w:val="single" w:sz="4" w:space="0" w:color="auto"/>
            </w:tcBorders>
          </w:tcPr>
          <w:p w:rsidR="006C410C" w:rsidRPr="00652AAF" w:rsidRDefault="006C410C" w:rsidP="00751557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6C410C" w:rsidRPr="00652AAF" w:rsidRDefault="006C410C" w:rsidP="00751557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10:00-10:20</w:t>
            </w:r>
          </w:p>
        </w:tc>
        <w:tc>
          <w:tcPr>
            <w:tcW w:w="2857" w:type="pct"/>
            <w:tcBorders>
              <w:bottom w:val="single" w:sz="4" w:space="0" w:color="auto"/>
            </w:tcBorders>
          </w:tcPr>
          <w:p w:rsidR="006C410C" w:rsidRPr="00652AAF" w:rsidRDefault="006C410C" w:rsidP="007515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AAF">
              <w:rPr>
                <w:rFonts w:ascii="Times New Roman" w:hAnsi="Times New Roman"/>
                <w:sz w:val="28"/>
                <w:szCs w:val="28"/>
              </w:rPr>
              <w:t>Церемония открытия</w:t>
            </w:r>
          </w:p>
          <w:p w:rsidR="006C410C" w:rsidRPr="00652AAF" w:rsidRDefault="006C410C" w:rsidP="007515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10C" w:rsidRPr="00B22F4B" w:rsidTr="00751557">
        <w:tc>
          <w:tcPr>
            <w:tcW w:w="1286" w:type="pct"/>
          </w:tcPr>
          <w:p w:rsidR="006C410C" w:rsidRPr="00652AAF" w:rsidRDefault="006C410C" w:rsidP="007515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Дом спорта «Текстильщик», ул. 40 лет Октября, 33</w:t>
            </w:r>
          </w:p>
          <w:p w:rsidR="006C410C" w:rsidRPr="00652AAF" w:rsidRDefault="006C410C" w:rsidP="007515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7" w:type="pct"/>
          </w:tcPr>
          <w:p w:rsidR="006C410C" w:rsidRPr="00652AAF" w:rsidRDefault="006C410C" w:rsidP="007515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11:00-13:00</w:t>
            </w:r>
          </w:p>
        </w:tc>
        <w:tc>
          <w:tcPr>
            <w:tcW w:w="2857" w:type="pct"/>
          </w:tcPr>
          <w:p w:rsidR="006C410C" w:rsidRPr="00652AAF" w:rsidRDefault="006C410C" w:rsidP="007515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Настольный теннис</w:t>
            </w:r>
          </w:p>
        </w:tc>
      </w:tr>
      <w:tr w:rsidR="00EE2677" w:rsidRPr="00B22F4B" w:rsidTr="00751557">
        <w:tc>
          <w:tcPr>
            <w:tcW w:w="1286" w:type="pct"/>
          </w:tcPr>
          <w:p w:rsidR="00EE2677" w:rsidRPr="00652AAF" w:rsidRDefault="00EE2677" w:rsidP="007515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Дом спорта «Текстильщик», ул. 40 лет Октября, 33</w:t>
            </w:r>
          </w:p>
        </w:tc>
        <w:tc>
          <w:tcPr>
            <w:tcW w:w="857" w:type="pct"/>
          </w:tcPr>
          <w:p w:rsidR="00EE2677" w:rsidRPr="00652AAF" w:rsidRDefault="00EE2677" w:rsidP="007515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11:00-13:00</w:t>
            </w:r>
          </w:p>
        </w:tc>
        <w:tc>
          <w:tcPr>
            <w:tcW w:w="2857" w:type="pct"/>
          </w:tcPr>
          <w:p w:rsidR="00EE2677" w:rsidRPr="00652AAF" w:rsidRDefault="00EE2677" w:rsidP="000517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Площадка</w:t>
            </w:r>
            <w:r w:rsidR="00051755" w:rsidRPr="00652AAF">
              <w:rPr>
                <w:rFonts w:ascii="Times New Roman" w:eastAsia="Times New Roman" w:hAnsi="Times New Roman"/>
                <w:sz w:val="28"/>
                <w:szCs w:val="28"/>
              </w:rPr>
              <w:t xml:space="preserve"> по спорту</w:t>
            </w: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фиджитал</w:t>
            </w:r>
            <w:proofErr w:type="spellEnd"/>
            <w:r w:rsidR="00051755" w:rsidRPr="00652AAF">
              <w:rPr>
                <w:rFonts w:ascii="Times New Roman" w:eastAsia="Times New Roman" w:hAnsi="Times New Roman"/>
                <w:sz w:val="28"/>
                <w:szCs w:val="28"/>
              </w:rPr>
              <w:t xml:space="preserve"> - настольный теннис</w:t>
            </w: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C410C" w:rsidRPr="00B22F4B" w:rsidTr="00751557">
        <w:tc>
          <w:tcPr>
            <w:tcW w:w="1286" w:type="pct"/>
          </w:tcPr>
          <w:p w:rsidR="006C410C" w:rsidRPr="00652AAF" w:rsidRDefault="006C410C" w:rsidP="00751557">
            <w:pPr>
              <w:rPr>
                <w:rFonts w:ascii="Times New Roman" w:hAnsi="Times New Roman"/>
                <w:sz w:val="28"/>
                <w:szCs w:val="28"/>
              </w:rPr>
            </w:pPr>
            <w:r w:rsidRPr="00652AAF">
              <w:rPr>
                <w:rFonts w:ascii="Times New Roman" w:hAnsi="Times New Roman"/>
                <w:sz w:val="28"/>
                <w:szCs w:val="28"/>
              </w:rPr>
              <w:t>крытый каток с искусственным льдом в г. Канске ледовая арена «Восток», ул.40 лет Октября, 57</w:t>
            </w:r>
          </w:p>
        </w:tc>
        <w:tc>
          <w:tcPr>
            <w:tcW w:w="857" w:type="pct"/>
          </w:tcPr>
          <w:p w:rsidR="006C410C" w:rsidRPr="00652AAF" w:rsidRDefault="006C410C" w:rsidP="007515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11:00-13:00</w:t>
            </w:r>
          </w:p>
        </w:tc>
        <w:tc>
          <w:tcPr>
            <w:tcW w:w="2857" w:type="pct"/>
          </w:tcPr>
          <w:p w:rsidR="006C410C" w:rsidRPr="00652AAF" w:rsidRDefault="006C410C" w:rsidP="007515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hAnsi="Times New Roman"/>
                <w:sz w:val="28"/>
                <w:szCs w:val="28"/>
              </w:rPr>
              <w:t xml:space="preserve">Керлинг, </w:t>
            </w:r>
            <w:proofErr w:type="spellStart"/>
            <w:r w:rsidRPr="00652AAF">
              <w:rPr>
                <w:rFonts w:ascii="Times New Roman" w:hAnsi="Times New Roman"/>
                <w:sz w:val="28"/>
                <w:szCs w:val="28"/>
              </w:rPr>
              <w:t>бочча</w:t>
            </w:r>
            <w:proofErr w:type="spellEnd"/>
          </w:p>
        </w:tc>
      </w:tr>
      <w:tr w:rsidR="006C410C" w:rsidRPr="00B22F4B" w:rsidTr="00751557">
        <w:tc>
          <w:tcPr>
            <w:tcW w:w="1286" w:type="pct"/>
            <w:vMerge w:val="restart"/>
          </w:tcPr>
          <w:p w:rsidR="008D4C1A" w:rsidRPr="00652AAF" w:rsidRDefault="006C410C" w:rsidP="007515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Дом спорта «Текстильщик», ул. 40 лет Октября, 33</w:t>
            </w:r>
          </w:p>
          <w:p w:rsidR="006C410C" w:rsidRPr="00652AAF" w:rsidRDefault="008D4C1A" w:rsidP="007515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(настольный теннис)</w:t>
            </w:r>
          </w:p>
          <w:p w:rsidR="006C410C" w:rsidRPr="00652AAF" w:rsidRDefault="006C410C" w:rsidP="00751557">
            <w:pPr>
              <w:jc w:val="both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7" w:type="pct"/>
          </w:tcPr>
          <w:p w:rsidR="006C410C" w:rsidRPr="00652AAF" w:rsidRDefault="006C410C" w:rsidP="00751557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13:00-13:20</w:t>
            </w:r>
          </w:p>
        </w:tc>
        <w:tc>
          <w:tcPr>
            <w:tcW w:w="2857" w:type="pct"/>
          </w:tcPr>
          <w:p w:rsidR="006C410C" w:rsidRPr="00652AAF" w:rsidRDefault="006C410C" w:rsidP="00751557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Подведение итогов</w:t>
            </w:r>
          </w:p>
        </w:tc>
      </w:tr>
      <w:tr w:rsidR="006C410C" w:rsidRPr="00B22F4B" w:rsidTr="00751557">
        <w:tc>
          <w:tcPr>
            <w:tcW w:w="1286" w:type="pct"/>
            <w:vMerge/>
          </w:tcPr>
          <w:p w:rsidR="006C410C" w:rsidRPr="00652AAF" w:rsidRDefault="006C410C" w:rsidP="007515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7" w:type="pct"/>
          </w:tcPr>
          <w:p w:rsidR="006C410C" w:rsidRPr="00652AAF" w:rsidRDefault="006C410C" w:rsidP="00751557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13:20-13:50</w:t>
            </w:r>
          </w:p>
        </w:tc>
        <w:tc>
          <w:tcPr>
            <w:tcW w:w="2857" w:type="pct"/>
          </w:tcPr>
          <w:p w:rsidR="006C410C" w:rsidRPr="00652AAF" w:rsidRDefault="006C410C" w:rsidP="00751557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Закрытие Специальных инклюзивных игр/награждение</w:t>
            </w:r>
          </w:p>
        </w:tc>
      </w:tr>
      <w:tr w:rsidR="006C410C" w:rsidRPr="00B22F4B" w:rsidTr="00751557">
        <w:tc>
          <w:tcPr>
            <w:tcW w:w="1286" w:type="pct"/>
            <w:vMerge w:val="restart"/>
          </w:tcPr>
          <w:p w:rsidR="008D4C1A" w:rsidRPr="00652AAF" w:rsidRDefault="006C410C" w:rsidP="007515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AAF">
              <w:rPr>
                <w:rFonts w:ascii="Times New Roman" w:hAnsi="Times New Roman"/>
                <w:sz w:val="28"/>
                <w:szCs w:val="28"/>
              </w:rPr>
              <w:t>крытый каток с искусственным льдом в г. Канске ледовая арена «Восток», ул. 40 лет Октября, 57</w:t>
            </w:r>
          </w:p>
          <w:p w:rsidR="006C410C" w:rsidRPr="00652AAF" w:rsidRDefault="008D4C1A" w:rsidP="007515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AA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652AAF">
              <w:rPr>
                <w:rFonts w:ascii="Times New Roman" w:hAnsi="Times New Roman"/>
                <w:sz w:val="28"/>
                <w:szCs w:val="28"/>
              </w:rPr>
              <w:t>бочча</w:t>
            </w:r>
            <w:proofErr w:type="spellEnd"/>
            <w:r w:rsidRPr="00652AAF">
              <w:rPr>
                <w:rFonts w:ascii="Times New Roman" w:hAnsi="Times New Roman"/>
                <w:sz w:val="28"/>
                <w:szCs w:val="28"/>
              </w:rPr>
              <w:t>, керлинг)</w:t>
            </w:r>
          </w:p>
        </w:tc>
        <w:tc>
          <w:tcPr>
            <w:tcW w:w="857" w:type="pct"/>
          </w:tcPr>
          <w:p w:rsidR="006C410C" w:rsidRPr="00652AAF" w:rsidRDefault="006C410C" w:rsidP="00751557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13:00-13:20</w:t>
            </w:r>
          </w:p>
        </w:tc>
        <w:tc>
          <w:tcPr>
            <w:tcW w:w="2857" w:type="pct"/>
          </w:tcPr>
          <w:p w:rsidR="006C410C" w:rsidRPr="00652AAF" w:rsidRDefault="006C410C" w:rsidP="00751557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Подведение итогов</w:t>
            </w:r>
          </w:p>
        </w:tc>
      </w:tr>
      <w:tr w:rsidR="006C410C" w:rsidRPr="00B22F4B" w:rsidTr="00751557">
        <w:tc>
          <w:tcPr>
            <w:tcW w:w="1286" w:type="pct"/>
            <w:vMerge/>
          </w:tcPr>
          <w:p w:rsidR="006C410C" w:rsidRPr="00652AAF" w:rsidRDefault="006C410C" w:rsidP="00751557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pct"/>
          </w:tcPr>
          <w:p w:rsidR="006C410C" w:rsidRPr="00652AAF" w:rsidRDefault="006C410C" w:rsidP="00751557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13:20-13:50</w:t>
            </w:r>
          </w:p>
        </w:tc>
        <w:tc>
          <w:tcPr>
            <w:tcW w:w="2857" w:type="pct"/>
          </w:tcPr>
          <w:p w:rsidR="006C410C" w:rsidRPr="00652AAF" w:rsidRDefault="006C410C" w:rsidP="00751557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AAF">
              <w:rPr>
                <w:rFonts w:ascii="Times New Roman" w:eastAsia="Times New Roman" w:hAnsi="Times New Roman"/>
                <w:sz w:val="28"/>
                <w:szCs w:val="28"/>
              </w:rPr>
              <w:t>Закрытие Специальных инклюзивных игр/награждение</w:t>
            </w:r>
          </w:p>
        </w:tc>
      </w:tr>
    </w:tbl>
    <w:p w:rsidR="002A3610" w:rsidRDefault="002A3610" w:rsidP="002E2F38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5113"/>
      </w:tblGrid>
      <w:tr w:rsidR="004B0CD7" w:rsidTr="00652AAF">
        <w:tc>
          <w:tcPr>
            <w:tcW w:w="5074" w:type="dxa"/>
          </w:tcPr>
          <w:p w:rsidR="004B0CD7" w:rsidRDefault="004B0CD7" w:rsidP="002A3610">
            <w:pPr>
              <w:ind w:right="-651"/>
              <w:jc w:val="center"/>
            </w:pPr>
          </w:p>
        </w:tc>
        <w:tc>
          <w:tcPr>
            <w:tcW w:w="5113" w:type="dxa"/>
          </w:tcPr>
          <w:p w:rsidR="004B0CD7" w:rsidRDefault="00511728" w:rsidP="002A3610">
            <w:pPr>
              <w:ind w:right="-651"/>
            </w:pPr>
            <w:r>
              <w:t>Приложение № 2</w:t>
            </w:r>
            <w:r w:rsidR="004B0CD7">
              <w:t xml:space="preserve"> к постановлению</w:t>
            </w:r>
          </w:p>
          <w:p w:rsidR="004B0CD7" w:rsidRDefault="004B0CD7" w:rsidP="002A3610">
            <w:pPr>
              <w:ind w:right="-651"/>
            </w:pPr>
            <w:r>
              <w:t>администрации города Канска</w:t>
            </w:r>
          </w:p>
          <w:p w:rsidR="004B0CD7" w:rsidRDefault="00F92892" w:rsidP="002A3610">
            <w:pPr>
              <w:ind w:right="-651"/>
            </w:pPr>
            <w:r>
              <w:t>от _</w:t>
            </w:r>
            <w:r w:rsidR="00652AAF">
              <w:rPr>
                <w:lang w:val="en-US"/>
              </w:rPr>
              <w:t>18.09</w:t>
            </w:r>
            <w:r>
              <w:t>_2024</w:t>
            </w:r>
            <w:r w:rsidR="004B0CD7">
              <w:t xml:space="preserve"> г. № _</w:t>
            </w:r>
            <w:r w:rsidR="002A3610">
              <w:t>_</w:t>
            </w:r>
            <w:r w:rsidR="00652AAF">
              <w:rPr>
                <w:lang w:val="en-US"/>
              </w:rPr>
              <w:t>1401</w:t>
            </w:r>
            <w:r w:rsidR="002A3610">
              <w:t>__</w:t>
            </w:r>
          </w:p>
        </w:tc>
      </w:tr>
    </w:tbl>
    <w:p w:rsidR="0039215E" w:rsidRDefault="0039215E" w:rsidP="004B0CD7"/>
    <w:p w:rsidR="00DB78AC" w:rsidRDefault="00DB78AC" w:rsidP="00DB78AC">
      <w:pPr>
        <w:jc w:val="center"/>
      </w:pPr>
      <w:r>
        <w:t>План</w:t>
      </w:r>
    </w:p>
    <w:p w:rsidR="00C2640B" w:rsidRDefault="00C2640B" w:rsidP="00EF6FDB">
      <w:pPr>
        <w:jc w:val="center"/>
        <w:rPr>
          <w:bCs/>
        </w:rPr>
      </w:pPr>
      <w:r>
        <w:t>о</w:t>
      </w:r>
      <w:r w:rsidR="00305D29">
        <w:t xml:space="preserve">рганизационных мероприятий </w:t>
      </w:r>
      <w:r>
        <w:t xml:space="preserve">по подготовке и </w:t>
      </w:r>
      <w:r w:rsidR="007A083F">
        <w:rPr>
          <w:bCs/>
        </w:rPr>
        <w:t>п</w:t>
      </w:r>
      <w:r>
        <w:rPr>
          <w:bCs/>
        </w:rPr>
        <w:t>роведению</w:t>
      </w:r>
    </w:p>
    <w:p w:rsidR="00EF6FDB" w:rsidRDefault="00EF6FDB" w:rsidP="00EF6FDB">
      <w:pPr>
        <w:jc w:val="center"/>
      </w:pPr>
      <w:r>
        <w:t>Специальных</w:t>
      </w:r>
      <w:r w:rsidRPr="005344B4">
        <w:t xml:space="preserve"> инклюзивны</w:t>
      </w:r>
      <w:r>
        <w:t>х игр</w:t>
      </w:r>
      <w:r w:rsidRPr="005344B4">
        <w:t xml:space="preserve"> Красноярского края</w:t>
      </w:r>
    </w:p>
    <w:p w:rsidR="00EF6FDB" w:rsidRDefault="00EF6FDB" w:rsidP="00EF6FDB">
      <w:pPr>
        <w:jc w:val="center"/>
      </w:pPr>
      <w:r w:rsidRPr="005344B4">
        <w:t>«Побеждаем вместе</w:t>
      </w:r>
      <w:r w:rsidR="00786475">
        <w:t>!</w:t>
      </w:r>
      <w:r w:rsidRPr="005344B4">
        <w:t>»</w:t>
      </w:r>
    </w:p>
    <w:p w:rsidR="000B4298" w:rsidRPr="004919C9" w:rsidRDefault="000B4298" w:rsidP="00032C80">
      <w:pPr>
        <w:jc w:val="center"/>
      </w:pPr>
    </w:p>
    <w:tbl>
      <w:tblPr>
        <w:tblW w:w="4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5"/>
        <w:gridCol w:w="4177"/>
        <w:gridCol w:w="1657"/>
        <w:gridCol w:w="3367"/>
      </w:tblGrid>
      <w:tr w:rsidR="00F92892" w:rsidTr="00CE1652">
        <w:trPr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92" w:rsidRDefault="00F92892" w:rsidP="0022050A">
            <w:pPr>
              <w:ind w:right="20"/>
              <w:jc w:val="center"/>
            </w:pPr>
            <w:r>
              <w:t>№</w:t>
            </w:r>
          </w:p>
          <w:p w:rsidR="00F92892" w:rsidRPr="00E029AF" w:rsidRDefault="00F92892" w:rsidP="0022050A">
            <w:pPr>
              <w:ind w:right="20"/>
              <w:jc w:val="center"/>
            </w:pPr>
            <w:r w:rsidRPr="00E029AF">
              <w:t>п/п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E029AF" w:rsidRDefault="00F92892" w:rsidP="0022050A">
            <w:pPr>
              <w:ind w:right="20"/>
              <w:jc w:val="center"/>
            </w:pPr>
            <w:r w:rsidRPr="00E029AF">
              <w:t>Мероприятия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E029AF" w:rsidRDefault="00F92892" w:rsidP="0022050A">
            <w:pPr>
              <w:ind w:right="20"/>
              <w:jc w:val="center"/>
            </w:pPr>
            <w:r>
              <w:t>Сроки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E029AF" w:rsidRDefault="00F92892" w:rsidP="0022050A">
            <w:pPr>
              <w:ind w:right="20"/>
              <w:jc w:val="center"/>
            </w:pPr>
            <w:r w:rsidRPr="00E029AF">
              <w:t>Ответственный</w:t>
            </w:r>
          </w:p>
        </w:tc>
      </w:tr>
      <w:tr w:rsidR="00F92892" w:rsidTr="00CE1652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F92892" w:rsidP="0022050A">
            <w:pPr>
              <w:ind w:right="20"/>
              <w:jc w:val="center"/>
            </w:pPr>
            <w: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412777" w:rsidRDefault="00C139C9" w:rsidP="0022050A">
            <w:pPr>
              <w:ind w:right="20"/>
              <w:rPr>
                <w:rFonts w:eastAsia="Times New Roman"/>
              </w:rPr>
            </w:pPr>
            <w:r w:rsidRPr="00C139C9">
              <w:t xml:space="preserve">Подготовка спортивной площадки </w:t>
            </w:r>
            <w:r w:rsidR="00F92892" w:rsidRPr="00C139C9">
              <w:rPr>
                <w:rFonts w:eastAsia="Times New Roman"/>
              </w:rPr>
              <w:t>МБУ «ФСК «Текстильщик»</w:t>
            </w:r>
            <w:r w:rsidR="00412777">
              <w:rPr>
                <w:rFonts w:eastAsia="Times New Roman"/>
              </w:rPr>
              <w:t xml:space="preserve"> (настольный теннис)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C139C9" w:rsidRDefault="00051755" w:rsidP="0022050A">
            <w:pPr>
              <w:ind w:right="20"/>
              <w:jc w:val="center"/>
            </w:pPr>
            <w:r>
              <w:t>до 04.10</w:t>
            </w:r>
            <w:r w:rsidR="00F92892"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C9" w:rsidRPr="00C139C9" w:rsidRDefault="00C139C9" w:rsidP="00C139C9">
            <w:pPr>
              <w:tabs>
                <w:tab w:val="left" w:pos="851"/>
              </w:tabs>
            </w:pPr>
            <w:r w:rsidRPr="00C139C9">
              <w:t xml:space="preserve">Отдел </w:t>
            </w:r>
            <w:proofErr w:type="spellStart"/>
            <w:r w:rsidRPr="00C139C9">
              <w:t>ФКСиМП</w:t>
            </w:r>
            <w:proofErr w:type="spellEnd"/>
            <w:r w:rsidRPr="00C139C9">
              <w:t xml:space="preserve"> </w:t>
            </w:r>
          </w:p>
          <w:p w:rsidR="00C139C9" w:rsidRPr="00C139C9" w:rsidRDefault="00C139C9" w:rsidP="00C139C9">
            <w:pPr>
              <w:tabs>
                <w:tab w:val="left" w:pos="851"/>
              </w:tabs>
            </w:pPr>
            <w:r w:rsidRPr="00C139C9">
              <w:t>(А.Н. Борисевич)</w:t>
            </w:r>
            <w:r w:rsidR="006C410C">
              <w:t>,</w:t>
            </w:r>
          </w:p>
          <w:p w:rsidR="00F92892" w:rsidRPr="00C139C9" w:rsidRDefault="00F92892" w:rsidP="0022050A">
            <w:pPr>
              <w:tabs>
                <w:tab w:val="left" w:pos="851"/>
              </w:tabs>
            </w:pPr>
            <w:r w:rsidRPr="00C139C9">
              <w:t>МБУ «ФСК «Текстильщик»</w:t>
            </w:r>
          </w:p>
          <w:p w:rsidR="00F92892" w:rsidRPr="00C139C9" w:rsidRDefault="00F92892" w:rsidP="0022050A">
            <w:pPr>
              <w:tabs>
                <w:tab w:val="left" w:pos="851"/>
              </w:tabs>
            </w:pPr>
            <w:r w:rsidRPr="00C139C9">
              <w:t>(</w:t>
            </w:r>
            <w:r w:rsidR="00BF57CC">
              <w:t>Н.П. Бурмашева</w:t>
            </w:r>
            <w:r w:rsidRPr="00C139C9">
              <w:t>)</w:t>
            </w:r>
          </w:p>
        </w:tc>
      </w:tr>
      <w:tr w:rsidR="00C139C9" w:rsidTr="00CE1652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C9" w:rsidRDefault="00C139C9" w:rsidP="0022050A">
            <w:pPr>
              <w:ind w:right="20"/>
              <w:jc w:val="center"/>
            </w:pPr>
            <w:r>
              <w:t>2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C9" w:rsidRPr="00C139C9" w:rsidRDefault="00C139C9" w:rsidP="0022050A">
            <w:pPr>
              <w:ind w:right="20"/>
            </w:pPr>
            <w:r w:rsidRPr="00C139C9">
              <w:t xml:space="preserve">Подготовка спортивной площадки </w:t>
            </w:r>
            <w:r>
              <w:t>крытого катка</w:t>
            </w:r>
            <w:r w:rsidRPr="00C139C9">
              <w:t xml:space="preserve"> с искусственным льдом в г. Канске ледовая арена «Восток»</w:t>
            </w:r>
            <w:r w:rsidR="00412777">
              <w:t xml:space="preserve"> (керлинг, </w:t>
            </w:r>
            <w:proofErr w:type="spellStart"/>
            <w:r w:rsidR="00412777">
              <w:t>бочча</w:t>
            </w:r>
            <w:proofErr w:type="spellEnd"/>
            <w:r w:rsidR="00412777">
              <w:t>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C9" w:rsidRPr="00C139C9" w:rsidRDefault="00C139C9" w:rsidP="0022050A">
            <w:pPr>
              <w:ind w:right="20"/>
              <w:jc w:val="center"/>
            </w:pPr>
            <w:r w:rsidRPr="00C139C9">
              <w:t xml:space="preserve">до </w:t>
            </w:r>
            <w:r w:rsidR="00051755">
              <w:t>04.10</w:t>
            </w:r>
            <w:r w:rsidR="00051755"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C9" w:rsidRPr="00C139C9" w:rsidRDefault="00C139C9" w:rsidP="00C139C9">
            <w:pPr>
              <w:tabs>
                <w:tab w:val="left" w:pos="851"/>
              </w:tabs>
            </w:pPr>
            <w:r w:rsidRPr="00C139C9">
              <w:t xml:space="preserve">Отдел </w:t>
            </w:r>
            <w:proofErr w:type="spellStart"/>
            <w:r w:rsidRPr="00C139C9">
              <w:t>ФКСиМП</w:t>
            </w:r>
            <w:proofErr w:type="spellEnd"/>
            <w:r w:rsidRPr="00C139C9">
              <w:t xml:space="preserve"> </w:t>
            </w:r>
          </w:p>
          <w:p w:rsidR="00C139C9" w:rsidRPr="00C139C9" w:rsidRDefault="00C139C9" w:rsidP="00C139C9">
            <w:pPr>
              <w:tabs>
                <w:tab w:val="left" w:pos="851"/>
              </w:tabs>
            </w:pPr>
            <w:r w:rsidRPr="00C139C9">
              <w:t>(А.Н. Борисевич)</w:t>
            </w:r>
            <w:r w:rsidR="006C410C">
              <w:t>,</w:t>
            </w:r>
          </w:p>
          <w:p w:rsidR="00C139C9" w:rsidRPr="00C139C9" w:rsidRDefault="00C139C9" w:rsidP="00C139C9">
            <w:pPr>
              <w:tabs>
                <w:tab w:val="left" w:pos="851"/>
              </w:tabs>
            </w:pPr>
            <w:r w:rsidRPr="00C139C9">
              <w:t>КГАУ «ЦСП» -  «Восточный филиал»</w:t>
            </w:r>
          </w:p>
          <w:p w:rsidR="00C139C9" w:rsidRPr="00C139C9" w:rsidRDefault="006C410C" w:rsidP="00C139C9">
            <w:pPr>
              <w:tabs>
                <w:tab w:val="left" w:pos="851"/>
              </w:tabs>
            </w:pPr>
            <w:r>
              <w:t xml:space="preserve"> (А.А. </w:t>
            </w:r>
            <w:proofErr w:type="spellStart"/>
            <w:r>
              <w:t>Адамцев</w:t>
            </w:r>
            <w:proofErr w:type="spellEnd"/>
            <w:r>
              <w:t>)</w:t>
            </w:r>
          </w:p>
          <w:p w:rsidR="00C139C9" w:rsidRPr="00C139C9" w:rsidRDefault="00C139C9" w:rsidP="0022050A">
            <w:pPr>
              <w:tabs>
                <w:tab w:val="left" w:pos="851"/>
              </w:tabs>
            </w:pPr>
          </w:p>
        </w:tc>
      </w:tr>
      <w:tr w:rsidR="00C139C9" w:rsidTr="00CE1652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C9" w:rsidRDefault="00553434" w:rsidP="0022050A">
            <w:pPr>
              <w:ind w:right="20"/>
              <w:jc w:val="center"/>
            </w:pPr>
            <w:r>
              <w:t>3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2F" w:rsidRPr="00CE1652" w:rsidRDefault="006C410C" w:rsidP="00051755">
            <w:pPr>
              <w:ind w:right="20"/>
            </w:pPr>
            <w:r w:rsidRPr="00553434">
              <w:t>Организация</w:t>
            </w:r>
            <w:r w:rsidR="00051755">
              <w:t xml:space="preserve"> и проведение</w:t>
            </w:r>
            <w:r w:rsidRPr="00553434">
              <w:t xml:space="preserve"> площадки </w:t>
            </w:r>
            <w:r w:rsidR="00051755">
              <w:t xml:space="preserve">по спорту </w:t>
            </w:r>
            <w:proofErr w:type="spellStart"/>
            <w:r w:rsidRPr="00553434">
              <w:t>фиджитал</w:t>
            </w:r>
            <w:proofErr w:type="spellEnd"/>
            <w:r w:rsidR="00051755">
              <w:t xml:space="preserve"> - настольный теннис</w:t>
            </w:r>
            <w:r w:rsidR="00553434" w:rsidRPr="00553434">
              <w:t xml:space="preserve">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C9" w:rsidRPr="00166E63" w:rsidRDefault="00051755" w:rsidP="0022050A">
            <w:pPr>
              <w:ind w:right="20"/>
              <w:jc w:val="center"/>
              <w:rPr>
                <w:highlight w:val="yellow"/>
              </w:rPr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1A" w:rsidRPr="00C139C9" w:rsidRDefault="008D4C1A" w:rsidP="008D4C1A">
            <w:pPr>
              <w:tabs>
                <w:tab w:val="left" w:pos="851"/>
              </w:tabs>
            </w:pPr>
            <w:r w:rsidRPr="00C139C9">
              <w:t xml:space="preserve">Отдел </w:t>
            </w:r>
            <w:proofErr w:type="spellStart"/>
            <w:r w:rsidRPr="00C139C9">
              <w:t>ФКСиМП</w:t>
            </w:r>
            <w:proofErr w:type="spellEnd"/>
            <w:r w:rsidRPr="00C139C9">
              <w:t xml:space="preserve"> </w:t>
            </w:r>
          </w:p>
          <w:p w:rsidR="008D4C1A" w:rsidRPr="00CE1652" w:rsidRDefault="008D4C1A" w:rsidP="0022050A">
            <w:pPr>
              <w:tabs>
                <w:tab w:val="left" w:pos="851"/>
              </w:tabs>
            </w:pPr>
            <w:r w:rsidRPr="00C139C9">
              <w:t xml:space="preserve">(А.Н. </w:t>
            </w:r>
            <w:r w:rsidRPr="00CE1652">
              <w:t>Борисевич),</w:t>
            </w:r>
          </w:p>
          <w:p w:rsidR="00C139C9" w:rsidRPr="00CE1652" w:rsidRDefault="00C76C5F" w:rsidP="0022050A">
            <w:pPr>
              <w:tabs>
                <w:tab w:val="left" w:pos="851"/>
              </w:tabs>
            </w:pPr>
            <w:r w:rsidRPr="00CE1652">
              <w:t xml:space="preserve">КГБПОУ </w:t>
            </w:r>
            <w:r w:rsidR="00F4592F" w:rsidRPr="00CE1652">
              <w:t>«</w:t>
            </w:r>
            <w:r w:rsidRPr="00CE1652">
              <w:t>Канский технологический колледж</w:t>
            </w:r>
            <w:r w:rsidR="00F4592F" w:rsidRPr="00CE1652">
              <w:t>»</w:t>
            </w:r>
          </w:p>
          <w:p w:rsidR="008D4C1A" w:rsidRPr="00553434" w:rsidRDefault="00C76C5F" w:rsidP="0022050A">
            <w:pPr>
              <w:tabs>
                <w:tab w:val="left" w:pos="851"/>
              </w:tabs>
            </w:pPr>
            <w:r w:rsidRPr="00CE1652">
              <w:t>(Т.В. Берлинец)</w:t>
            </w:r>
          </w:p>
        </w:tc>
      </w:tr>
      <w:tr w:rsidR="00C76C5F" w:rsidTr="00CE1652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5F" w:rsidRDefault="00C76C5F" w:rsidP="0022050A">
            <w:pPr>
              <w:ind w:right="20"/>
              <w:jc w:val="center"/>
            </w:pPr>
            <w:r>
              <w:t>4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1A" w:rsidRDefault="00C76C5F" w:rsidP="00051755">
            <w:pPr>
              <w:ind w:right="20"/>
            </w:pPr>
            <w:r>
              <w:t xml:space="preserve">Предоставление инвентаря для проведения площадки по спорту </w:t>
            </w:r>
            <w:proofErr w:type="spellStart"/>
            <w:r>
              <w:t>фиджитал</w:t>
            </w:r>
            <w:proofErr w:type="spellEnd"/>
            <w:r>
              <w:t xml:space="preserve"> - настольный теннис</w:t>
            </w:r>
            <w:r w:rsidR="008D4C1A">
              <w:t xml:space="preserve"> </w:t>
            </w:r>
          </w:p>
          <w:p w:rsidR="00C76C5F" w:rsidRPr="00553434" w:rsidRDefault="008D4C1A" w:rsidP="00CE1652">
            <w:pPr>
              <w:ind w:right="20"/>
            </w:pPr>
            <w:r>
              <w:t>(1 стол, 2 стула, точка п</w:t>
            </w:r>
            <w:r w:rsidR="00CE1652">
              <w:t>одключения)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5F" w:rsidRDefault="00C76C5F" w:rsidP="0022050A">
            <w:pPr>
              <w:ind w:right="20"/>
              <w:jc w:val="center"/>
            </w:pPr>
            <w:r>
              <w:t>04.10.2024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CC" w:rsidRPr="00C139C9" w:rsidRDefault="00BF57CC" w:rsidP="00BF57CC">
            <w:pPr>
              <w:tabs>
                <w:tab w:val="left" w:pos="851"/>
              </w:tabs>
            </w:pPr>
            <w:r w:rsidRPr="00C139C9">
              <w:t>МБУ «ФСК «Текстильщик»</w:t>
            </w:r>
          </w:p>
          <w:p w:rsidR="00C76C5F" w:rsidRPr="00C139C9" w:rsidRDefault="00BF57CC" w:rsidP="00BF57CC">
            <w:pPr>
              <w:tabs>
                <w:tab w:val="left" w:pos="851"/>
              </w:tabs>
            </w:pPr>
            <w:r w:rsidRPr="00C139C9">
              <w:t>(</w:t>
            </w:r>
            <w:r>
              <w:t>Н.П. Бурмашева</w:t>
            </w:r>
            <w:r w:rsidR="00C76C5F" w:rsidRPr="00C139C9">
              <w:t>)</w:t>
            </w:r>
          </w:p>
        </w:tc>
      </w:tr>
      <w:tr w:rsidR="00F92892" w:rsidTr="00CE1652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C76C5F" w:rsidP="0022050A">
            <w:pPr>
              <w:ind w:right="20"/>
              <w:jc w:val="center"/>
            </w:pPr>
            <w:r>
              <w:t>5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F92892" w:rsidP="0022050A">
            <w:pPr>
              <w:textAlignment w:val="baseline"/>
            </w:pPr>
            <w:r>
              <w:t xml:space="preserve">Установка баннера для торжественного открытия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051755" w:rsidP="0022050A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CC" w:rsidRPr="00C139C9" w:rsidRDefault="00BF57CC" w:rsidP="00BF57CC">
            <w:pPr>
              <w:tabs>
                <w:tab w:val="left" w:pos="851"/>
              </w:tabs>
            </w:pPr>
            <w:r w:rsidRPr="00C139C9">
              <w:t>МБУ «ФСК «Текстильщик»</w:t>
            </w:r>
          </w:p>
          <w:p w:rsidR="00F92892" w:rsidRDefault="00BF57CC" w:rsidP="00BF57CC">
            <w:pPr>
              <w:tabs>
                <w:tab w:val="left" w:pos="851"/>
              </w:tabs>
            </w:pPr>
            <w:r w:rsidRPr="00C139C9">
              <w:t>(</w:t>
            </w:r>
            <w:r>
              <w:t>Н.П. Бурмашева</w:t>
            </w:r>
            <w:r w:rsidR="00F92892">
              <w:t>),</w:t>
            </w:r>
          </w:p>
          <w:p w:rsidR="00F92892" w:rsidRPr="00DC3E4D" w:rsidRDefault="00F92892" w:rsidP="0022050A">
            <w:pPr>
              <w:tabs>
                <w:tab w:val="left" w:pos="851"/>
              </w:tabs>
            </w:pPr>
            <w:r w:rsidRPr="00DC3E4D">
              <w:t xml:space="preserve">Отдел </w:t>
            </w:r>
            <w:proofErr w:type="spellStart"/>
            <w:r w:rsidRPr="00DC3E4D">
              <w:t>ФКСиМП</w:t>
            </w:r>
            <w:proofErr w:type="spellEnd"/>
            <w:r w:rsidRPr="00DC3E4D">
              <w:t xml:space="preserve"> </w:t>
            </w:r>
          </w:p>
          <w:p w:rsidR="00F92892" w:rsidRDefault="00F92892" w:rsidP="0022050A">
            <w:pPr>
              <w:tabs>
                <w:tab w:val="left" w:pos="851"/>
              </w:tabs>
              <w:rPr>
                <w:bCs/>
              </w:rPr>
            </w:pPr>
            <w:r>
              <w:rPr>
                <w:bCs/>
              </w:rPr>
              <w:t>(А.Н. Борисевич)</w:t>
            </w:r>
            <w:r w:rsidR="00166E63">
              <w:rPr>
                <w:bCs/>
              </w:rPr>
              <w:t>,</w:t>
            </w:r>
          </w:p>
          <w:p w:rsidR="00F92892" w:rsidRPr="00F4592F" w:rsidRDefault="00F92892" w:rsidP="0022050A">
            <w:r w:rsidRPr="00F4592F">
              <w:t>МБУ «ММЦ»</w:t>
            </w:r>
          </w:p>
          <w:p w:rsidR="00F92892" w:rsidRPr="00F4592F" w:rsidRDefault="00F92892" w:rsidP="0022050A">
            <w:r w:rsidRPr="00F4592F">
              <w:t>(О. А. Попова)</w:t>
            </w:r>
          </w:p>
        </w:tc>
      </w:tr>
      <w:tr w:rsidR="00553434" w:rsidTr="00CE1652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34" w:rsidRDefault="00553434" w:rsidP="00553434">
            <w:pPr>
              <w:ind w:right="20"/>
            </w:pPr>
            <w:r>
              <w:lastRenderedPageBreak/>
              <w:t xml:space="preserve"> </w:t>
            </w:r>
            <w:r w:rsidR="00C76C5F">
              <w:t>6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34" w:rsidRDefault="00553434" w:rsidP="0022050A">
            <w:pPr>
              <w:textAlignment w:val="baseline"/>
            </w:pPr>
            <w:r>
              <w:t>Предоставление статиста для ростовой куклы на торжественное открытие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34" w:rsidRDefault="00051755" w:rsidP="0022050A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34" w:rsidRDefault="00553434" w:rsidP="00553434">
            <w:r>
              <w:t>МБУ «ММЦ»</w:t>
            </w:r>
          </w:p>
          <w:p w:rsidR="00553434" w:rsidRDefault="00553434" w:rsidP="00553434">
            <w:pPr>
              <w:tabs>
                <w:tab w:val="left" w:pos="851"/>
              </w:tabs>
            </w:pPr>
            <w:r>
              <w:t>(О. А. Попова)</w:t>
            </w:r>
          </w:p>
        </w:tc>
      </w:tr>
      <w:tr w:rsidR="00F92892" w:rsidTr="00CE1652">
        <w:trPr>
          <w:trHeight w:val="706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C76C5F" w:rsidP="0022050A">
            <w:pPr>
              <w:ind w:right="20"/>
              <w:jc w:val="center"/>
            </w:pPr>
            <w:r>
              <w:t>7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1A" w:rsidRDefault="00F92892" w:rsidP="0022050A">
            <w:pPr>
              <w:ind w:right="20"/>
            </w:pPr>
            <w:r w:rsidRPr="009A70F2">
              <w:t xml:space="preserve">Организация медицинского обслуживания соревнований на основании приказа Министерства </w:t>
            </w:r>
            <w:r w:rsidRPr="00553434">
              <w:t>здравоохранения Российской Федерации от 23.10.2020 г. №1144н</w:t>
            </w:r>
            <w:r w:rsidR="00412777" w:rsidRPr="00553434">
              <w:t xml:space="preserve"> </w:t>
            </w:r>
          </w:p>
          <w:p w:rsidR="00F92892" w:rsidRPr="00303AAA" w:rsidRDefault="00412777" w:rsidP="0022050A">
            <w:pPr>
              <w:ind w:right="20"/>
            </w:pPr>
            <w:r w:rsidRPr="00553434">
              <w:t>(настольный теннис</w:t>
            </w:r>
            <w:r>
              <w:t>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276B9C" w:rsidRDefault="00051755" w:rsidP="0022050A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CC" w:rsidRPr="00C139C9" w:rsidRDefault="00BF57CC" w:rsidP="00BF57CC">
            <w:pPr>
              <w:tabs>
                <w:tab w:val="left" w:pos="851"/>
              </w:tabs>
            </w:pPr>
            <w:r w:rsidRPr="00C139C9">
              <w:t>МБУ «ФСК «Текстильщик»</w:t>
            </w:r>
          </w:p>
          <w:p w:rsidR="00F92892" w:rsidRPr="00594E22" w:rsidRDefault="00BF57CC" w:rsidP="00BF57CC">
            <w:pPr>
              <w:tabs>
                <w:tab w:val="left" w:pos="851"/>
              </w:tabs>
            </w:pPr>
            <w:r w:rsidRPr="00C139C9">
              <w:t>(</w:t>
            </w:r>
            <w:r>
              <w:t>Н.П. Бурмашева</w:t>
            </w:r>
            <w:r w:rsidRPr="00C139C9">
              <w:t>)</w:t>
            </w:r>
          </w:p>
        </w:tc>
      </w:tr>
      <w:tr w:rsidR="00166E63" w:rsidTr="00CE1652">
        <w:trPr>
          <w:trHeight w:val="706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63" w:rsidRDefault="00C76C5F" w:rsidP="0022050A">
            <w:pPr>
              <w:ind w:right="20"/>
              <w:jc w:val="center"/>
            </w:pPr>
            <w:r>
              <w:t>8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1A" w:rsidRDefault="00166E63" w:rsidP="0022050A">
            <w:pPr>
              <w:ind w:right="20"/>
            </w:pPr>
            <w:r>
              <w:t xml:space="preserve">Дежурство </w:t>
            </w:r>
            <w:r w:rsidRPr="00553434">
              <w:t>фельдшера</w:t>
            </w:r>
          </w:p>
          <w:p w:rsidR="00166E63" w:rsidRPr="009A70F2" w:rsidRDefault="00412777" w:rsidP="0022050A">
            <w:pPr>
              <w:ind w:right="20"/>
            </w:pPr>
            <w:r w:rsidRPr="00553434">
              <w:t>(</w:t>
            </w:r>
            <w:r>
              <w:t xml:space="preserve">керлинг, </w:t>
            </w:r>
            <w:proofErr w:type="spellStart"/>
            <w:r>
              <w:t>бочча</w:t>
            </w:r>
            <w:proofErr w:type="spellEnd"/>
            <w:r>
              <w:t>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63" w:rsidRDefault="00051755" w:rsidP="0022050A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63" w:rsidRPr="00166E63" w:rsidRDefault="00166E63" w:rsidP="00166E63">
            <w:pPr>
              <w:tabs>
                <w:tab w:val="left" w:pos="851"/>
              </w:tabs>
            </w:pPr>
            <w:r w:rsidRPr="00166E63">
              <w:t>КГАУ «ЦСП» -  «Восточный филиал»</w:t>
            </w:r>
          </w:p>
          <w:p w:rsidR="00166E63" w:rsidRPr="00166E63" w:rsidRDefault="00553434" w:rsidP="00166E63">
            <w:pPr>
              <w:tabs>
                <w:tab w:val="left" w:pos="851"/>
              </w:tabs>
            </w:pPr>
            <w:r>
              <w:t xml:space="preserve"> (А.А. </w:t>
            </w:r>
            <w:proofErr w:type="spellStart"/>
            <w:r>
              <w:t>Адамцев</w:t>
            </w:r>
            <w:proofErr w:type="spellEnd"/>
            <w:r>
              <w:t>)</w:t>
            </w:r>
          </w:p>
          <w:p w:rsidR="00166E63" w:rsidRDefault="00166E63" w:rsidP="0022050A">
            <w:pPr>
              <w:tabs>
                <w:tab w:val="left" w:pos="851"/>
              </w:tabs>
            </w:pPr>
          </w:p>
        </w:tc>
      </w:tr>
      <w:tr w:rsidR="00F92892" w:rsidTr="00CE1652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C76C5F" w:rsidP="0022050A">
            <w:pPr>
              <w:ind w:right="20"/>
              <w:jc w:val="center"/>
            </w:pPr>
            <w:r>
              <w:t>9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9A6860" w:rsidRDefault="00F92892" w:rsidP="0022050A">
            <w:pPr>
              <w:ind w:right="20"/>
              <w:rPr>
                <w:color w:val="auto"/>
              </w:rPr>
            </w:pPr>
            <w:r w:rsidRPr="009A6860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9A6860" w:rsidRDefault="00051755" w:rsidP="0022050A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9A6860" w:rsidRDefault="00F92892" w:rsidP="0022050A">
            <w:pPr>
              <w:tabs>
                <w:tab w:val="left" w:pos="851"/>
              </w:tabs>
            </w:pPr>
            <w:r w:rsidRPr="009A6860">
              <w:t>МО МВД России «Канский»</w:t>
            </w:r>
          </w:p>
          <w:p w:rsidR="00F92892" w:rsidRPr="009A6860" w:rsidRDefault="00F92892" w:rsidP="0022050A">
            <w:pPr>
              <w:tabs>
                <w:tab w:val="left" w:pos="851"/>
              </w:tabs>
            </w:pPr>
            <w:r w:rsidRPr="009A6860">
              <w:t xml:space="preserve">(Н.В. </w:t>
            </w:r>
            <w:proofErr w:type="spellStart"/>
            <w:r w:rsidRPr="009A6860">
              <w:t>Банин</w:t>
            </w:r>
            <w:proofErr w:type="spellEnd"/>
            <w:r w:rsidRPr="009A6860">
              <w:t>)</w:t>
            </w:r>
          </w:p>
        </w:tc>
      </w:tr>
      <w:tr w:rsidR="00F92892" w:rsidTr="00CE1652">
        <w:trPr>
          <w:trHeight w:val="841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C76C5F" w:rsidP="0022050A">
            <w:pPr>
              <w:ind w:right="20"/>
              <w:jc w:val="center"/>
            </w:pPr>
            <w:r>
              <w:t>10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2C570B" w:rsidRDefault="00F92892" w:rsidP="008D4C1A">
            <w:pPr>
              <w:ind w:right="20"/>
            </w:pPr>
            <w:r>
              <w:t xml:space="preserve">Трансфер </w:t>
            </w:r>
            <w:r w:rsidRPr="00570255">
              <w:t>участников Специальных инклюзивных игр согласно графику</w:t>
            </w:r>
            <w:r w:rsidRPr="002C570B">
              <w:t xml:space="preserve"> </w:t>
            </w:r>
            <w:r w:rsidR="00553434">
              <w:t>ЛИН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DD5EEC" w:rsidRDefault="00051755" w:rsidP="0022050A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1A" w:rsidRDefault="008D4C1A" w:rsidP="008D4C1A">
            <w:pPr>
              <w:tabs>
                <w:tab w:val="left" w:pos="851"/>
              </w:tabs>
            </w:pPr>
            <w:r w:rsidRPr="007624AC">
              <w:t>КГБУ СО "Канский Психоневрологический Интернат"</w:t>
            </w:r>
          </w:p>
          <w:p w:rsidR="00F92892" w:rsidRPr="002C570B" w:rsidRDefault="008D4C1A" w:rsidP="0022050A">
            <w:pPr>
              <w:tabs>
                <w:tab w:val="left" w:pos="851"/>
              </w:tabs>
            </w:pPr>
            <w:r>
              <w:t>(О.А. Бабурина)</w:t>
            </w:r>
          </w:p>
        </w:tc>
      </w:tr>
      <w:tr w:rsidR="00E462AA" w:rsidTr="00CE1652">
        <w:trPr>
          <w:trHeight w:val="841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AA" w:rsidRDefault="00553434" w:rsidP="0022050A">
            <w:pPr>
              <w:ind w:right="20"/>
              <w:jc w:val="center"/>
            </w:pPr>
            <w:r>
              <w:t>1</w:t>
            </w:r>
            <w:r w:rsidR="00C76C5F"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AA" w:rsidRDefault="00E462AA" w:rsidP="0022050A">
            <w:pPr>
              <w:ind w:right="20"/>
            </w:pPr>
            <w:r>
              <w:t xml:space="preserve">Трансфер </w:t>
            </w:r>
            <w:r w:rsidRPr="00570255">
              <w:t>участников Специальных инклюзивных игр согласно графику</w:t>
            </w:r>
            <w:r w:rsidRPr="002C570B">
              <w:t xml:space="preserve"> </w:t>
            </w:r>
            <w:proofErr w:type="spellStart"/>
            <w:r>
              <w:t>ПОДа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AA" w:rsidRDefault="00051755" w:rsidP="0022050A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AA" w:rsidRDefault="00E462AA" w:rsidP="00E462AA">
            <w:pPr>
              <w:tabs>
                <w:tab w:val="left" w:pos="851"/>
              </w:tabs>
            </w:pPr>
            <w:r w:rsidRPr="009E6CD1">
              <w:t>КГБУ СО «Комплексный центр социального обслуживания населения «Восточный»</w:t>
            </w:r>
            <w:r>
              <w:t xml:space="preserve"> </w:t>
            </w:r>
          </w:p>
          <w:p w:rsidR="00553434" w:rsidRPr="00A07B1E" w:rsidRDefault="00E462AA" w:rsidP="00E462AA">
            <w:pPr>
              <w:tabs>
                <w:tab w:val="left" w:pos="851"/>
              </w:tabs>
            </w:pPr>
            <w:r>
              <w:t>(Н.А. Морозова)</w:t>
            </w:r>
          </w:p>
        </w:tc>
      </w:tr>
      <w:tr w:rsidR="00F92892" w:rsidTr="00CE1652">
        <w:trPr>
          <w:trHeight w:val="40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553434" w:rsidP="0022050A">
            <w:pPr>
              <w:ind w:right="20"/>
              <w:jc w:val="center"/>
            </w:pPr>
            <w:r>
              <w:t>1</w:t>
            </w:r>
            <w:r w:rsidR="00C76C5F">
              <w:t>2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95717F" w:rsidRDefault="00F92892" w:rsidP="0022050A">
            <w:pPr>
              <w:ind w:right="20"/>
              <w:rPr>
                <w:highlight w:val="yellow"/>
              </w:rPr>
            </w:pPr>
            <w:r>
              <w:t xml:space="preserve">Организация и работа </w:t>
            </w:r>
            <w:r w:rsidRPr="007F6EB5">
              <w:t xml:space="preserve">секретариата и </w:t>
            </w:r>
            <w:r>
              <w:t>мандатной комиссии</w:t>
            </w:r>
            <w:r w:rsidR="000F375F">
              <w:t xml:space="preserve"> в части вида спорта настольный теннис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95717F" w:rsidRDefault="00051755" w:rsidP="0022050A">
            <w:pPr>
              <w:ind w:right="20"/>
              <w:jc w:val="center"/>
              <w:rPr>
                <w:highlight w:val="yellow"/>
              </w:rPr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335F5E" w:rsidRDefault="00F92892" w:rsidP="0022050A">
            <w:pPr>
              <w:tabs>
                <w:tab w:val="left" w:pos="851"/>
              </w:tabs>
            </w:pPr>
            <w:r w:rsidRPr="00335F5E">
              <w:t xml:space="preserve">Отдел </w:t>
            </w:r>
            <w:proofErr w:type="spellStart"/>
            <w:r w:rsidRPr="00335F5E">
              <w:t>ФКСиМП</w:t>
            </w:r>
            <w:proofErr w:type="spellEnd"/>
            <w:r w:rsidRPr="00335F5E">
              <w:t xml:space="preserve"> </w:t>
            </w:r>
          </w:p>
          <w:p w:rsidR="00F92892" w:rsidRDefault="00F92892" w:rsidP="0022050A">
            <w:pPr>
              <w:tabs>
                <w:tab w:val="left" w:pos="851"/>
              </w:tabs>
            </w:pPr>
            <w:r w:rsidRPr="00335F5E">
              <w:t>(А.Н. Борисевич)</w:t>
            </w:r>
            <w:r>
              <w:t>,</w:t>
            </w:r>
          </w:p>
          <w:p w:rsidR="00BF57CC" w:rsidRPr="00C139C9" w:rsidRDefault="00BF57CC" w:rsidP="00BF57CC">
            <w:pPr>
              <w:tabs>
                <w:tab w:val="left" w:pos="851"/>
              </w:tabs>
            </w:pPr>
            <w:r w:rsidRPr="00C139C9">
              <w:t>МБУ «ФСК «Текстильщик»</w:t>
            </w:r>
          </w:p>
          <w:p w:rsidR="00BF57CC" w:rsidRDefault="00BF57CC" w:rsidP="00BF57CC">
            <w:pPr>
              <w:tabs>
                <w:tab w:val="left" w:pos="851"/>
              </w:tabs>
            </w:pPr>
            <w:r w:rsidRPr="00C139C9">
              <w:t>(</w:t>
            </w:r>
            <w:r>
              <w:t>Н.П. Бурмашева</w:t>
            </w:r>
            <w:r w:rsidRPr="00C139C9">
              <w:t>)</w:t>
            </w:r>
            <w:r>
              <w:t>,</w:t>
            </w:r>
          </w:p>
          <w:p w:rsidR="00553434" w:rsidRDefault="00553434" w:rsidP="00BF57CC">
            <w:pPr>
              <w:tabs>
                <w:tab w:val="left" w:pos="851"/>
              </w:tabs>
            </w:pPr>
            <w:r w:rsidRPr="006B7056">
              <w:t>КГБУ «РЦСП по адаптивным видам спорта»</w:t>
            </w:r>
          </w:p>
          <w:p w:rsidR="00553434" w:rsidRPr="000F375F" w:rsidRDefault="00553434" w:rsidP="0022050A">
            <w:pPr>
              <w:tabs>
                <w:tab w:val="left" w:pos="851"/>
              </w:tabs>
            </w:pPr>
            <w:r>
              <w:t>(Н.В. Банникова)</w:t>
            </w:r>
          </w:p>
        </w:tc>
      </w:tr>
      <w:tr w:rsidR="000F375F" w:rsidTr="00CE1652">
        <w:trPr>
          <w:trHeight w:val="40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F" w:rsidRDefault="00553434" w:rsidP="0022050A">
            <w:pPr>
              <w:ind w:right="20"/>
              <w:jc w:val="center"/>
            </w:pPr>
            <w:r>
              <w:t>1</w:t>
            </w:r>
            <w:r w:rsidR="00C76C5F">
              <w:t>3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F" w:rsidRDefault="000F375F" w:rsidP="000F375F">
            <w:pPr>
              <w:ind w:right="20"/>
            </w:pPr>
            <w:r>
              <w:t xml:space="preserve">Организация и работа </w:t>
            </w:r>
            <w:r w:rsidRPr="007F6EB5">
              <w:t xml:space="preserve">секретариата и </w:t>
            </w:r>
            <w:r>
              <w:t>мандатной комиссии в части вида спорта керлинг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F" w:rsidRDefault="00051755" w:rsidP="0022050A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1A" w:rsidRPr="00335F5E" w:rsidRDefault="008D4C1A" w:rsidP="008D4C1A">
            <w:pPr>
              <w:tabs>
                <w:tab w:val="left" w:pos="851"/>
              </w:tabs>
            </w:pPr>
            <w:r w:rsidRPr="00335F5E">
              <w:t xml:space="preserve">Отдел </w:t>
            </w:r>
            <w:proofErr w:type="spellStart"/>
            <w:r w:rsidRPr="00335F5E">
              <w:t>ФКСиМП</w:t>
            </w:r>
            <w:proofErr w:type="spellEnd"/>
            <w:r w:rsidRPr="00335F5E">
              <w:t xml:space="preserve"> </w:t>
            </w:r>
          </w:p>
          <w:p w:rsidR="008D4C1A" w:rsidRDefault="008D4C1A" w:rsidP="008D4C1A">
            <w:r w:rsidRPr="00335F5E">
              <w:t>(А.Н. Борисевич)</w:t>
            </w:r>
            <w:r>
              <w:t>,</w:t>
            </w:r>
          </w:p>
          <w:p w:rsidR="000F375F" w:rsidRDefault="000F375F" w:rsidP="000F375F">
            <w:pPr>
              <w:tabs>
                <w:tab w:val="left" w:pos="851"/>
              </w:tabs>
            </w:pPr>
            <w:r w:rsidRPr="00A07B1E">
              <w:t xml:space="preserve">МБУ </w:t>
            </w:r>
            <w:r>
              <w:t xml:space="preserve">ДО </w:t>
            </w:r>
            <w:r w:rsidRPr="00A07B1E">
              <w:t>«СШ им. М.Ф. Мочалова»</w:t>
            </w:r>
          </w:p>
          <w:p w:rsidR="000F375F" w:rsidRDefault="000F375F" w:rsidP="000F375F">
            <w:pPr>
              <w:tabs>
                <w:tab w:val="left" w:pos="851"/>
              </w:tabs>
            </w:pPr>
            <w:r>
              <w:lastRenderedPageBreak/>
              <w:t xml:space="preserve"> </w:t>
            </w:r>
            <w:r w:rsidRPr="00A07B1E">
              <w:t>(Н.А. Яблокова)</w:t>
            </w:r>
            <w:r>
              <w:t>,</w:t>
            </w:r>
          </w:p>
          <w:p w:rsidR="00553434" w:rsidRDefault="00553434" w:rsidP="00553434">
            <w:pPr>
              <w:tabs>
                <w:tab w:val="left" w:pos="851"/>
              </w:tabs>
            </w:pPr>
            <w:r w:rsidRPr="006B7056">
              <w:t>КГБУ «РЦСП по адаптивным видам спорта»</w:t>
            </w:r>
          </w:p>
          <w:p w:rsidR="00553434" w:rsidRPr="000F375F" w:rsidRDefault="00553434" w:rsidP="00553434">
            <w:pPr>
              <w:tabs>
                <w:tab w:val="left" w:pos="851"/>
              </w:tabs>
            </w:pPr>
            <w:r>
              <w:t>(Н.В. Банникова)</w:t>
            </w:r>
          </w:p>
        </w:tc>
      </w:tr>
      <w:tr w:rsidR="000F375F" w:rsidTr="00CE1652">
        <w:trPr>
          <w:trHeight w:val="40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F" w:rsidRDefault="00553434" w:rsidP="0022050A">
            <w:pPr>
              <w:ind w:right="20"/>
              <w:jc w:val="center"/>
            </w:pPr>
            <w:r>
              <w:lastRenderedPageBreak/>
              <w:t>1</w:t>
            </w:r>
            <w:r w:rsidR="00C76C5F">
              <w:t>4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F" w:rsidRDefault="000F375F" w:rsidP="000F375F">
            <w:pPr>
              <w:ind w:right="20"/>
            </w:pPr>
            <w:r>
              <w:t xml:space="preserve">Организация и работа </w:t>
            </w:r>
            <w:r w:rsidRPr="007F6EB5">
              <w:t xml:space="preserve">секретариата и </w:t>
            </w:r>
            <w:r>
              <w:t xml:space="preserve">мандатной комиссии в части вида спорта </w:t>
            </w:r>
            <w:proofErr w:type="spellStart"/>
            <w:r>
              <w:t>бочча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F" w:rsidRDefault="00051755" w:rsidP="0022050A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1A" w:rsidRPr="00335F5E" w:rsidRDefault="008D4C1A" w:rsidP="008D4C1A">
            <w:pPr>
              <w:tabs>
                <w:tab w:val="left" w:pos="851"/>
              </w:tabs>
            </w:pPr>
            <w:r w:rsidRPr="00335F5E">
              <w:t xml:space="preserve">Отдел </w:t>
            </w:r>
            <w:proofErr w:type="spellStart"/>
            <w:r w:rsidRPr="00335F5E">
              <w:t>ФКСиМП</w:t>
            </w:r>
            <w:proofErr w:type="spellEnd"/>
            <w:r w:rsidRPr="00335F5E">
              <w:t xml:space="preserve"> </w:t>
            </w:r>
          </w:p>
          <w:p w:rsidR="008D4C1A" w:rsidRDefault="008D4C1A" w:rsidP="008D4C1A">
            <w:r w:rsidRPr="00335F5E">
              <w:t>(А.Н. Борисевич)</w:t>
            </w:r>
            <w:r>
              <w:t>,</w:t>
            </w:r>
          </w:p>
          <w:p w:rsidR="000F375F" w:rsidRDefault="000F375F" w:rsidP="000F375F">
            <w:pPr>
              <w:tabs>
                <w:tab w:val="left" w:pos="851"/>
              </w:tabs>
            </w:pPr>
            <w:r w:rsidRPr="007624AC">
              <w:t>КГБУ СО "Канский Психоневрологический Интернат"</w:t>
            </w:r>
          </w:p>
          <w:p w:rsidR="000F375F" w:rsidRDefault="000F375F" w:rsidP="000F375F">
            <w:pPr>
              <w:tabs>
                <w:tab w:val="left" w:pos="851"/>
              </w:tabs>
            </w:pPr>
            <w:r>
              <w:t>(О.А. Бабурина),</w:t>
            </w:r>
          </w:p>
          <w:p w:rsidR="00553434" w:rsidRDefault="00553434" w:rsidP="00553434">
            <w:pPr>
              <w:tabs>
                <w:tab w:val="left" w:pos="851"/>
              </w:tabs>
            </w:pPr>
            <w:r w:rsidRPr="006B7056">
              <w:t>КГБУ «РЦСП по адаптивным видам спорта»</w:t>
            </w:r>
          </w:p>
          <w:p w:rsidR="00553434" w:rsidRPr="00335F5E" w:rsidRDefault="00553434" w:rsidP="00553434">
            <w:pPr>
              <w:tabs>
                <w:tab w:val="left" w:pos="851"/>
              </w:tabs>
            </w:pPr>
            <w:r>
              <w:t>(Н.В. Банникова)</w:t>
            </w:r>
          </w:p>
        </w:tc>
      </w:tr>
      <w:tr w:rsidR="00F92892" w:rsidTr="00CE1652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E462AA" w:rsidP="0022050A">
            <w:pPr>
              <w:ind w:right="20"/>
              <w:jc w:val="center"/>
            </w:pPr>
            <w:r>
              <w:t>1</w:t>
            </w:r>
            <w:r w:rsidR="00C76C5F">
              <w:t>5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303AAA" w:rsidRDefault="00F92892" w:rsidP="0022050A">
            <w:pPr>
              <w:rPr>
                <w:color w:val="auto"/>
              </w:rPr>
            </w:pPr>
            <w:r w:rsidRPr="002162A1">
              <w:t>Обеспечение участия коман</w:t>
            </w:r>
            <w:r>
              <w:t xml:space="preserve">д </w:t>
            </w:r>
            <w:r w:rsidRPr="0072481C">
              <w:t xml:space="preserve">в </w:t>
            </w:r>
            <w:r>
              <w:t>Специальных инклюзивных играх</w:t>
            </w:r>
            <w:r w:rsidRPr="00FF41DF">
              <w:t xml:space="preserve"> Красноярского кра</w:t>
            </w:r>
            <w:r>
              <w:t>я «Побеждаем вместе</w:t>
            </w:r>
            <w:r w:rsidR="00786475">
              <w:t>!</w:t>
            </w:r>
            <w:r>
              <w:t>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DD5EEC" w:rsidRDefault="00051755" w:rsidP="0022050A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335F5E" w:rsidRDefault="00F92892" w:rsidP="0022050A">
            <w:pPr>
              <w:tabs>
                <w:tab w:val="left" w:pos="851"/>
              </w:tabs>
            </w:pPr>
            <w:r w:rsidRPr="00335F5E">
              <w:t xml:space="preserve">Отдел </w:t>
            </w:r>
            <w:proofErr w:type="spellStart"/>
            <w:r w:rsidRPr="00335F5E">
              <w:t>ФКСиМП</w:t>
            </w:r>
            <w:proofErr w:type="spellEnd"/>
            <w:r w:rsidRPr="00335F5E">
              <w:t xml:space="preserve"> </w:t>
            </w:r>
          </w:p>
          <w:p w:rsidR="00F92892" w:rsidRDefault="00F92892" w:rsidP="0022050A">
            <w:pPr>
              <w:tabs>
                <w:tab w:val="left" w:pos="851"/>
              </w:tabs>
            </w:pPr>
            <w:r w:rsidRPr="00335F5E">
              <w:t>(А.Н. Борисевич)</w:t>
            </w:r>
            <w:r w:rsidR="00553434">
              <w:t>,</w:t>
            </w:r>
          </w:p>
          <w:p w:rsidR="008D4C1A" w:rsidRPr="00C139C9" w:rsidRDefault="008D4C1A" w:rsidP="008D4C1A">
            <w:pPr>
              <w:tabs>
                <w:tab w:val="left" w:pos="851"/>
              </w:tabs>
            </w:pPr>
            <w:r w:rsidRPr="00C139C9">
              <w:t>МБУ «ФСК «Текстильщик»</w:t>
            </w:r>
          </w:p>
          <w:p w:rsidR="008D4C1A" w:rsidRDefault="008D4C1A" w:rsidP="0022050A">
            <w:pPr>
              <w:tabs>
                <w:tab w:val="left" w:pos="851"/>
              </w:tabs>
            </w:pPr>
            <w:r w:rsidRPr="00C139C9">
              <w:t>(</w:t>
            </w:r>
            <w:r>
              <w:t>Н.П. Бурмашева</w:t>
            </w:r>
            <w:r w:rsidRPr="00C139C9">
              <w:t>)</w:t>
            </w:r>
            <w:r>
              <w:t>,</w:t>
            </w:r>
          </w:p>
          <w:p w:rsidR="00166E63" w:rsidRPr="00166E63" w:rsidRDefault="00166E63" w:rsidP="00166E63">
            <w:pPr>
              <w:tabs>
                <w:tab w:val="left" w:pos="851"/>
              </w:tabs>
            </w:pPr>
            <w:r w:rsidRPr="00166E63">
              <w:t>КГБУ СО "Канский Психоневрологический Интернат"</w:t>
            </w:r>
          </w:p>
          <w:p w:rsidR="00166E63" w:rsidRDefault="00166E63" w:rsidP="0022050A">
            <w:pPr>
              <w:tabs>
                <w:tab w:val="left" w:pos="851"/>
              </w:tabs>
            </w:pPr>
            <w:r w:rsidRPr="00166E63">
              <w:t>(О.А. Бабурина),</w:t>
            </w:r>
          </w:p>
          <w:p w:rsidR="00570E91" w:rsidRPr="00570E91" w:rsidRDefault="00570E91" w:rsidP="00570E91">
            <w:pPr>
              <w:tabs>
                <w:tab w:val="left" w:pos="851"/>
              </w:tabs>
            </w:pPr>
            <w:r w:rsidRPr="00570E91">
              <w:t xml:space="preserve">Канский филиал </w:t>
            </w:r>
          </w:p>
          <w:p w:rsidR="00166E63" w:rsidRPr="00166E63" w:rsidRDefault="00166E63" w:rsidP="00166E63">
            <w:pPr>
              <w:tabs>
                <w:tab w:val="left" w:pos="851"/>
              </w:tabs>
            </w:pPr>
            <w:r w:rsidRPr="00166E63">
              <w:t xml:space="preserve">Всероссийского ордена «Знак почета» общество глухих </w:t>
            </w:r>
          </w:p>
          <w:p w:rsidR="008D4C1A" w:rsidRPr="0075401D" w:rsidRDefault="00166E63" w:rsidP="00166E63">
            <w:pPr>
              <w:tabs>
                <w:tab w:val="left" w:pos="851"/>
              </w:tabs>
            </w:pPr>
            <w:r w:rsidRPr="00166E63">
              <w:t xml:space="preserve">(И.Р. </w:t>
            </w:r>
            <w:proofErr w:type="spellStart"/>
            <w:r w:rsidRPr="00166E63">
              <w:t>Высочина</w:t>
            </w:r>
            <w:proofErr w:type="spellEnd"/>
            <w:r w:rsidRPr="00166E63">
              <w:t>)</w:t>
            </w:r>
          </w:p>
        </w:tc>
      </w:tr>
      <w:tr w:rsidR="00F92892" w:rsidTr="00CE1652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0F375F" w:rsidP="0022050A">
            <w:pPr>
              <w:ind w:right="20"/>
              <w:jc w:val="center"/>
            </w:pPr>
            <w:r>
              <w:t>1</w:t>
            </w:r>
            <w:r w:rsidR="00C76C5F">
              <w:t>6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2C0EC7" w:rsidRDefault="00F92892" w:rsidP="00456C09">
            <w:r w:rsidRPr="002C0EC7">
              <w:t xml:space="preserve">Подготовка и </w:t>
            </w:r>
            <w:r>
              <w:t>организация торжественного открытия Специальных инклюзивных игр</w:t>
            </w:r>
            <w:r w:rsidRPr="00FF41DF">
              <w:t xml:space="preserve"> Красноярского кра</w:t>
            </w:r>
            <w:r>
              <w:t>я «Побеждаем вместе</w:t>
            </w:r>
            <w:r w:rsidR="00786475">
              <w:t>!</w:t>
            </w:r>
            <w:r>
              <w:t>» (</w:t>
            </w:r>
            <w:r w:rsidR="00456C09">
              <w:t>сценарий, ведущая, музыкальные номера</w:t>
            </w:r>
            <w:r>
              <w:t>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Default="00051755" w:rsidP="00456C09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  <w:p w:rsidR="000F375F" w:rsidRDefault="00456C09" w:rsidP="00456C09">
            <w:pPr>
              <w:ind w:right="20"/>
              <w:jc w:val="center"/>
            </w:pPr>
            <w:r>
              <w:t>1</w:t>
            </w:r>
            <w:r w:rsidR="000F375F">
              <w:t>0:00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F92892" w:rsidP="0022050A">
            <w:r>
              <w:t>МБУ ДО ДДТ</w:t>
            </w:r>
          </w:p>
          <w:p w:rsidR="00F92892" w:rsidRDefault="00F92892" w:rsidP="0022050A">
            <w:r>
              <w:t>(</w:t>
            </w:r>
            <w:r w:rsidRPr="003963DC">
              <w:t>Н.В. Казакова</w:t>
            </w:r>
            <w:r w:rsidR="00456C09">
              <w:t>)</w:t>
            </w:r>
          </w:p>
          <w:p w:rsidR="00F92892" w:rsidRPr="007A00C1" w:rsidRDefault="00F92892" w:rsidP="00456C09"/>
        </w:tc>
      </w:tr>
      <w:tr w:rsidR="00456C09" w:rsidTr="00CE1652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Default="00456C09" w:rsidP="0022050A">
            <w:pPr>
              <w:ind w:right="20"/>
              <w:jc w:val="center"/>
            </w:pPr>
            <w:r>
              <w:t>17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Pr="002C0EC7" w:rsidRDefault="00456C09" w:rsidP="0022050A">
            <w:r w:rsidRPr="002C0EC7">
              <w:t xml:space="preserve">Подготовка и </w:t>
            </w:r>
            <w:r>
              <w:t>организация торжественного открытия Специальных инклюзивных игр</w:t>
            </w:r>
            <w:r w:rsidRPr="00FF41DF">
              <w:t xml:space="preserve"> Красноярского кра</w:t>
            </w:r>
            <w:r>
              <w:t>я «Побеждаем вместе</w:t>
            </w:r>
            <w:r w:rsidR="00786475">
              <w:t>!</w:t>
            </w:r>
            <w:r>
              <w:t xml:space="preserve">» </w:t>
            </w:r>
            <w:r>
              <w:lastRenderedPageBreak/>
              <w:t>(о</w:t>
            </w:r>
            <w:r w:rsidRPr="00AA71A4">
              <w:t>беспечение звукового и музыкального сопровождения</w:t>
            </w:r>
            <w:r>
              <w:t>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Default="00456C09" w:rsidP="00456C09">
            <w:pPr>
              <w:ind w:right="20"/>
              <w:jc w:val="center"/>
            </w:pPr>
            <w:r>
              <w:lastRenderedPageBreak/>
              <w:t>04.10</w:t>
            </w:r>
            <w:r w:rsidRPr="00C139C9">
              <w:t>.2024</w:t>
            </w:r>
          </w:p>
          <w:p w:rsidR="00456C09" w:rsidRDefault="00456C09" w:rsidP="00456C09">
            <w:pPr>
              <w:ind w:right="20"/>
              <w:jc w:val="center"/>
            </w:pPr>
            <w:r>
              <w:t>10:00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Default="00456C09" w:rsidP="00456C09">
            <w:r>
              <w:t>МБУ «ММЦ»</w:t>
            </w:r>
          </w:p>
          <w:p w:rsidR="00456C09" w:rsidRDefault="00456C09" w:rsidP="00456C09">
            <w:r>
              <w:t>(О. А. Попова)</w:t>
            </w:r>
          </w:p>
          <w:p w:rsidR="00456C09" w:rsidRDefault="00456C09" w:rsidP="0022050A"/>
        </w:tc>
      </w:tr>
      <w:tr w:rsidR="000F375F" w:rsidTr="00CE1652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F" w:rsidRDefault="000F375F" w:rsidP="0022050A">
            <w:pPr>
              <w:ind w:right="20"/>
              <w:jc w:val="center"/>
            </w:pPr>
            <w:r>
              <w:t>1</w:t>
            </w:r>
            <w:r w:rsidR="00456C09">
              <w:t>8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F" w:rsidRPr="002C0EC7" w:rsidRDefault="000F375F" w:rsidP="00553434">
            <w:r>
              <w:t xml:space="preserve">Обеспечение сурдопереводчика на </w:t>
            </w:r>
            <w:r w:rsidR="00553434">
              <w:t>торжественном открытии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F" w:rsidRDefault="00051755" w:rsidP="0022050A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91" w:rsidRPr="00570E91" w:rsidRDefault="00570E91" w:rsidP="00570E91">
            <w:r w:rsidRPr="00570E91">
              <w:t xml:space="preserve">Канский филиал </w:t>
            </w:r>
          </w:p>
          <w:p w:rsidR="000F375F" w:rsidRDefault="000F375F" w:rsidP="000F375F">
            <w:r>
              <w:t xml:space="preserve">Всероссийского ордена «Знак почета» общество глухих </w:t>
            </w:r>
          </w:p>
          <w:p w:rsidR="000F375F" w:rsidRDefault="000F375F" w:rsidP="000F375F">
            <w:r>
              <w:t xml:space="preserve">(И.Р. </w:t>
            </w:r>
            <w:proofErr w:type="spellStart"/>
            <w:r>
              <w:t>Высочина</w:t>
            </w:r>
            <w:proofErr w:type="spellEnd"/>
            <w:r>
              <w:t>)</w:t>
            </w:r>
          </w:p>
        </w:tc>
      </w:tr>
      <w:tr w:rsidR="00F92892" w:rsidTr="00CE1652">
        <w:trPr>
          <w:trHeight w:val="41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0F375F" w:rsidP="0022050A">
            <w:pPr>
              <w:ind w:right="20"/>
              <w:jc w:val="center"/>
            </w:pPr>
            <w:r>
              <w:t>1</w:t>
            </w:r>
            <w:r w:rsidR="00456C09">
              <w:t>9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F92892" w:rsidP="0022050A">
            <w:r>
              <w:t>Организация и проведение Специальных инклюзивных игр</w:t>
            </w:r>
            <w:r w:rsidRPr="00FF41DF">
              <w:t xml:space="preserve"> Красноярского кра</w:t>
            </w:r>
            <w:r>
              <w:t>я «Побеждаем вместе</w:t>
            </w:r>
            <w:r w:rsidR="00786475">
              <w:t>!</w:t>
            </w:r>
            <w:r>
              <w:t>» в части соревнований по настольному теннису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051755" w:rsidP="0022050A">
            <w:pPr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335F5E" w:rsidRDefault="00F92892" w:rsidP="0022050A">
            <w:pPr>
              <w:tabs>
                <w:tab w:val="left" w:pos="851"/>
              </w:tabs>
            </w:pPr>
            <w:r w:rsidRPr="00335F5E">
              <w:t xml:space="preserve">Отдел </w:t>
            </w:r>
            <w:proofErr w:type="spellStart"/>
            <w:r w:rsidRPr="00335F5E">
              <w:t>ФКСиМП</w:t>
            </w:r>
            <w:proofErr w:type="spellEnd"/>
            <w:r w:rsidRPr="00335F5E">
              <w:t xml:space="preserve"> </w:t>
            </w:r>
          </w:p>
          <w:p w:rsidR="00F92892" w:rsidRDefault="00F92892" w:rsidP="0022050A">
            <w:r w:rsidRPr="00335F5E">
              <w:t>(А.Н. Борисевич)</w:t>
            </w:r>
            <w:r>
              <w:t>,</w:t>
            </w:r>
          </w:p>
          <w:p w:rsidR="00F92892" w:rsidRDefault="00F92892" w:rsidP="0022050A">
            <w:pPr>
              <w:tabs>
                <w:tab w:val="left" w:pos="851"/>
              </w:tabs>
            </w:pPr>
            <w:r w:rsidRPr="006B7056">
              <w:t>КГБУ «РЦСП по адаптивным видам спорта»</w:t>
            </w:r>
          </w:p>
          <w:p w:rsidR="00F92892" w:rsidRDefault="00F92892" w:rsidP="0022050A">
            <w:pPr>
              <w:tabs>
                <w:tab w:val="left" w:pos="851"/>
              </w:tabs>
            </w:pPr>
            <w:r>
              <w:t>(Н.В. Банникова),</w:t>
            </w:r>
          </w:p>
          <w:p w:rsidR="00BF57CC" w:rsidRPr="00C139C9" w:rsidRDefault="00BF57CC" w:rsidP="00BF57CC">
            <w:pPr>
              <w:tabs>
                <w:tab w:val="left" w:pos="851"/>
              </w:tabs>
            </w:pPr>
            <w:r w:rsidRPr="00C139C9">
              <w:t>МБУ «ФСК «Текстильщик»</w:t>
            </w:r>
          </w:p>
          <w:p w:rsidR="00F92892" w:rsidRDefault="00BF57CC" w:rsidP="00BF57CC">
            <w:pPr>
              <w:tabs>
                <w:tab w:val="left" w:pos="851"/>
              </w:tabs>
            </w:pPr>
            <w:r w:rsidRPr="00C139C9">
              <w:t>(</w:t>
            </w:r>
            <w:r>
              <w:t>Н.П. Бурмашева</w:t>
            </w:r>
            <w:r w:rsidRPr="00C139C9">
              <w:t>)</w:t>
            </w:r>
          </w:p>
        </w:tc>
      </w:tr>
      <w:tr w:rsidR="00F92892" w:rsidTr="00CE1652">
        <w:trPr>
          <w:trHeight w:val="41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456C09" w:rsidP="0022050A">
            <w:pPr>
              <w:ind w:right="20"/>
              <w:jc w:val="center"/>
            </w:pPr>
            <w:r>
              <w:t>20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F92892" w:rsidP="0022050A">
            <w:r>
              <w:t>Организация и проведение Специальных инклюзивных игр</w:t>
            </w:r>
            <w:r w:rsidRPr="00FF41DF">
              <w:t xml:space="preserve"> Красноярского кра</w:t>
            </w:r>
            <w:r>
              <w:t>я «Побеждаем вместе</w:t>
            </w:r>
            <w:r w:rsidR="00786475">
              <w:t>!</w:t>
            </w:r>
            <w:r>
              <w:t>» в части соревнований по кёрлингу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051755" w:rsidP="0022050A">
            <w:pPr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335F5E" w:rsidRDefault="00F92892" w:rsidP="0022050A">
            <w:pPr>
              <w:tabs>
                <w:tab w:val="left" w:pos="851"/>
              </w:tabs>
            </w:pPr>
            <w:r w:rsidRPr="00335F5E">
              <w:t xml:space="preserve">Отдел </w:t>
            </w:r>
            <w:proofErr w:type="spellStart"/>
            <w:r w:rsidRPr="00335F5E">
              <w:t>ФКСиМП</w:t>
            </w:r>
            <w:proofErr w:type="spellEnd"/>
            <w:r w:rsidRPr="00335F5E">
              <w:t xml:space="preserve"> </w:t>
            </w:r>
          </w:p>
          <w:p w:rsidR="00F92892" w:rsidRDefault="00F92892" w:rsidP="0022050A">
            <w:r w:rsidRPr="00335F5E">
              <w:t>(А.Н. Борисевич)</w:t>
            </w:r>
            <w:r>
              <w:t>,</w:t>
            </w:r>
          </w:p>
          <w:p w:rsidR="00F92892" w:rsidRDefault="00F92892" w:rsidP="0022050A">
            <w:pPr>
              <w:tabs>
                <w:tab w:val="left" w:pos="851"/>
              </w:tabs>
            </w:pPr>
            <w:r w:rsidRPr="006B7056">
              <w:t>КГБУ «РЦСП по адаптивным видам спорта»</w:t>
            </w:r>
          </w:p>
          <w:p w:rsidR="00F92892" w:rsidRDefault="00F92892" w:rsidP="0022050A">
            <w:pPr>
              <w:tabs>
                <w:tab w:val="left" w:pos="851"/>
              </w:tabs>
            </w:pPr>
            <w:r>
              <w:t>(Н.В. Банникова),</w:t>
            </w:r>
          </w:p>
          <w:p w:rsidR="00F92892" w:rsidRDefault="00F92892" w:rsidP="0022050A">
            <w:pPr>
              <w:tabs>
                <w:tab w:val="left" w:pos="851"/>
              </w:tabs>
            </w:pPr>
            <w:r w:rsidRPr="002103BC">
              <w:t xml:space="preserve">КГАУ «ЦСП» -  «Восточный филиал» </w:t>
            </w:r>
          </w:p>
          <w:p w:rsidR="00F92892" w:rsidRDefault="00F92892" w:rsidP="0022050A">
            <w:r>
              <w:t xml:space="preserve">(А.А. </w:t>
            </w:r>
            <w:proofErr w:type="spellStart"/>
            <w:r>
              <w:t>Адамцев</w:t>
            </w:r>
            <w:proofErr w:type="spellEnd"/>
            <w:r>
              <w:t>),</w:t>
            </w:r>
          </w:p>
          <w:p w:rsidR="00F92892" w:rsidRDefault="00F92892" w:rsidP="0022050A">
            <w:pPr>
              <w:tabs>
                <w:tab w:val="left" w:pos="851"/>
              </w:tabs>
            </w:pPr>
            <w:r w:rsidRPr="00A07B1E">
              <w:t xml:space="preserve">МБУ </w:t>
            </w:r>
            <w:r>
              <w:t xml:space="preserve">ДО </w:t>
            </w:r>
            <w:r w:rsidRPr="00A07B1E">
              <w:t>«СШ им. М.Ф. Мочалова»</w:t>
            </w:r>
          </w:p>
          <w:p w:rsidR="00F92892" w:rsidRPr="00335F5E" w:rsidRDefault="00F92892" w:rsidP="0022050A">
            <w:r>
              <w:t xml:space="preserve"> </w:t>
            </w:r>
            <w:r w:rsidRPr="00A07B1E">
              <w:t>(Н.А. Яблокова)</w:t>
            </w:r>
          </w:p>
        </w:tc>
      </w:tr>
      <w:tr w:rsidR="006B580E" w:rsidTr="00CE1652">
        <w:trPr>
          <w:trHeight w:val="41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0E" w:rsidRDefault="00C76C5F" w:rsidP="0022050A">
            <w:pPr>
              <w:ind w:right="20"/>
              <w:jc w:val="center"/>
            </w:pPr>
            <w:r>
              <w:t>2</w:t>
            </w:r>
            <w:r w:rsidR="00456C09"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0E" w:rsidRDefault="00553434" w:rsidP="00553434">
            <w:r>
              <w:t>Обеспечение сурдопереводчика на соревнованиях по</w:t>
            </w:r>
            <w:r w:rsidR="00051755">
              <w:t xml:space="preserve"> виду спорта</w:t>
            </w:r>
            <w:r>
              <w:t xml:space="preserve"> керлинг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0E" w:rsidRDefault="00051755" w:rsidP="0022050A">
            <w:pPr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34" w:rsidRPr="00570E91" w:rsidRDefault="00553434" w:rsidP="00553434">
            <w:r w:rsidRPr="00570E91">
              <w:t xml:space="preserve">Канский филиал </w:t>
            </w:r>
          </w:p>
          <w:p w:rsidR="00553434" w:rsidRDefault="00553434" w:rsidP="00553434">
            <w:r>
              <w:t xml:space="preserve">Всероссийского ордена «Знак почета» общество глухих </w:t>
            </w:r>
          </w:p>
          <w:p w:rsidR="006B580E" w:rsidRPr="00335F5E" w:rsidRDefault="00553434" w:rsidP="00553434">
            <w:pPr>
              <w:tabs>
                <w:tab w:val="left" w:pos="851"/>
              </w:tabs>
            </w:pPr>
            <w:r>
              <w:t xml:space="preserve">(И.Р. </w:t>
            </w:r>
            <w:proofErr w:type="spellStart"/>
            <w:r>
              <w:t>Высочина</w:t>
            </w:r>
            <w:proofErr w:type="spellEnd"/>
            <w:r>
              <w:t>)</w:t>
            </w:r>
          </w:p>
        </w:tc>
      </w:tr>
      <w:tr w:rsidR="00F92892" w:rsidTr="00CE1652">
        <w:trPr>
          <w:trHeight w:val="41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553434" w:rsidP="0022050A">
            <w:pPr>
              <w:ind w:right="20"/>
              <w:jc w:val="center"/>
            </w:pPr>
            <w:r>
              <w:t>2</w:t>
            </w:r>
            <w:r w:rsidR="00456C09">
              <w:t>2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F92892" w:rsidP="0022050A">
            <w:r>
              <w:t>Организация и проведение Специальных инклюзивных игр</w:t>
            </w:r>
            <w:r w:rsidRPr="00FF41DF">
              <w:t xml:space="preserve"> Красноярского кра</w:t>
            </w:r>
            <w:r>
              <w:t>я «Побеждаем вмест</w:t>
            </w:r>
            <w:r w:rsidR="006B580E">
              <w:t>е</w:t>
            </w:r>
            <w:r w:rsidR="00786475">
              <w:t>!</w:t>
            </w:r>
            <w:r w:rsidR="006B580E">
              <w:t xml:space="preserve">» в части соревнований по </w:t>
            </w:r>
            <w:proofErr w:type="spellStart"/>
            <w:r w:rsidR="006B580E">
              <w:t>бочч</w:t>
            </w:r>
            <w:r w:rsidR="00553434">
              <w:t>е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051755" w:rsidP="0022050A">
            <w:pPr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335F5E" w:rsidRDefault="00F92892" w:rsidP="0022050A">
            <w:pPr>
              <w:tabs>
                <w:tab w:val="left" w:pos="851"/>
              </w:tabs>
            </w:pPr>
            <w:r w:rsidRPr="00335F5E">
              <w:t xml:space="preserve">Отдел </w:t>
            </w:r>
            <w:proofErr w:type="spellStart"/>
            <w:r w:rsidRPr="00335F5E">
              <w:t>ФКСиМП</w:t>
            </w:r>
            <w:proofErr w:type="spellEnd"/>
            <w:r w:rsidRPr="00335F5E">
              <w:t xml:space="preserve"> </w:t>
            </w:r>
          </w:p>
          <w:p w:rsidR="00F92892" w:rsidRDefault="00F92892" w:rsidP="0022050A">
            <w:r w:rsidRPr="00335F5E">
              <w:t>(А.Н. Борисевич)</w:t>
            </w:r>
            <w:r>
              <w:t>,</w:t>
            </w:r>
          </w:p>
          <w:p w:rsidR="00F92892" w:rsidRDefault="00F92892" w:rsidP="0022050A">
            <w:pPr>
              <w:tabs>
                <w:tab w:val="left" w:pos="851"/>
              </w:tabs>
            </w:pPr>
            <w:r w:rsidRPr="006B7056">
              <w:t>КГБУ «РЦСП по адаптивным видам спорта»</w:t>
            </w:r>
          </w:p>
          <w:p w:rsidR="00F92892" w:rsidRDefault="00F92892" w:rsidP="0022050A">
            <w:pPr>
              <w:tabs>
                <w:tab w:val="left" w:pos="851"/>
              </w:tabs>
            </w:pPr>
            <w:r>
              <w:t>(Н.В. Банникова),</w:t>
            </w:r>
          </w:p>
          <w:p w:rsidR="00F92892" w:rsidRDefault="00F92892" w:rsidP="0022050A">
            <w:pPr>
              <w:tabs>
                <w:tab w:val="left" w:pos="851"/>
              </w:tabs>
            </w:pPr>
            <w:r w:rsidRPr="002103BC">
              <w:t xml:space="preserve">КГАУ «ЦСП» -  «Восточный филиал» </w:t>
            </w:r>
          </w:p>
          <w:p w:rsidR="00F92892" w:rsidRDefault="00F92892" w:rsidP="0022050A">
            <w:r>
              <w:lastRenderedPageBreak/>
              <w:t xml:space="preserve">(А.А. </w:t>
            </w:r>
            <w:proofErr w:type="spellStart"/>
            <w:r>
              <w:t>Адамцев</w:t>
            </w:r>
            <w:proofErr w:type="spellEnd"/>
            <w:r>
              <w:t>),</w:t>
            </w:r>
          </w:p>
          <w:p w:rsidR="00F92892" w:rsidRDefault="00F92892" w:rsidP="0022050A">
            <w:pPr>
              <w:tabs>
                <w:tab w:val="left" w:pos="851"/>
              </w:tabs>
            </w:pPr>
            <w:r w:rsidRPr="007624AC">
              <w:t xml:space="preserve">КГБУ СО </w:t>
            </w:r>
            <w:r w:rsidR="005615C9">
              <w:t>«</w:t>
            </w:r>
            <w:r w:rsidRPr="007624AC">
              <w:t>Канский Психоневрологический Интернат</w:t>
            </w:r>
            <w:r w:rsidR="005615C9">
              <w:t>»</w:t>
            </w:r>
          </w:p>
          <w:p w:rsidR="00F92892" w:rsidRPr="00335F5E" w:rsidRDefault="00F92892" w:rsidP="0022050A">
            <w:pPr>
              <w:tabs>
                <w:tab w:val="left" w:pos="851"/>
              </w:tabs>
            </w:pPr>
            <w:r>
              <w:t>(О.А. Бабурина)</w:t>
            </w:r>
          </w:p>
        </w:tc>
      </w:tr>
      <w:tr w:rsidR="00F92892" w:rsidTr="00CE1652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553434" w:rsidP="0022050A">
            <w:pPr>
              <w:ind w:right="20"/>
            </w:pPr>
            <w:r>
              <w:lastRenderedPageBreak/>
              <w:t xml:space="preserve"> 2</w:t>
            </w:r>
            <w:r w:rsidR="00456C09">
              <w:t>3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F92892" w:rsidP="0022050A">
            <w:r>
              <w:rPr>
                <w:color w:val="auto"/>
              </w:rPr>
              <w:t xml:space="preserve">Подготовка наградной атрибутики </w:t>
            </w:r>
            <w:r w:rsidRPr="00303AAA">
              <w:rPr>
                <w:color w:val="auto"/>
              </w:rPr>
              <w:t xml:space="preserve">для награждения </w:t>
            </w:r>
            <w:r>
              <w:rPr>
                <w:color w:val="auto"/>
              </w:rPr>
              <w:t xml:space="preserve">победителей </w:t>
            </w:r>
            <w:r w:rsidRPr="00303AAA">
              <w:rPr>
                <w:color w:val="auto"/>
              </w:rPr>
              <w:t xml:space="preserve">и призеров </w:t>
            </w:r>
            <w:r>
              <w:rPr>
                <w:color w:val="auto"/>
              </w:rPr>
              <w:t>инклюзивных игр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335F5E" w:rsidRDefault="00051755" w:rsidP="0022050A"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F92892" w:rsidP="0022050A">
            <w:pPr>
              <w:tabs>
                <w:tab w:val="left" w:pos="851"/>
              </w:tabs>
            </w:pPr>
            <w:r w:rsidRPr="006B7056">
              <w:t>КГБУ «РЦСП по адаптивным видам спорта»</w:t>
            </w:r>
          </w:p>
          <w:p w:rsidR="00F92892" w:rsidRPr="00335F5E" w:rsidRDefault="00F92892" w:rsidP="0022050A">
            <w:pPr>
              <w:tabs>
                <w:tab w:val="left" w:pos="851"/>
              </w:tabs>
            </w:pPr>
            <w:r>
              <w:t>(Н.В. Банникова)</w:t>
            </w:r>
          </w:p>
        </w:tc>
      </w:tr>
      <w:tr w:rsidR="00F92892" w:rsidTr="00CE1652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553434" w:rsidP="0022050A">
            <w:pPr>
              <w:ind w:right="20"/>
            </w:pPr>
            <w:r>
              <w:t xml:space="preserve"> 2</w:t>
            </w:r>
            <w:r w:rsidR="00456C09">
              <w:t>4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F92892" w:rsidP="0022050A">
            <w:pPr>
              <w:rPr>
                <w:color w:val="auto"/>
              </w:rPr>
            </w:pPr>
            <w:r>
              <w:rPr>
                <w:color w:val="auto"/>
              </w:rPr>
              <w:t>Организация, проведение награждения</w:t>
            </w:r>
            <w:r w:rsidR="000F375F">
              <w:rPr>
                <w:color w:val="auto"/>
              </w:rPr>
              <w:t xml:space="preserve"> по виду спорта настольный теннис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051755" w:rsidP="0022050A"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F92892" w:rsidP="0022050A">
            <w:pPr>
              <w:tabs>
                <w:tab w:val="left" w:pos="851"/>
              </w:tabs>
            </w:pPr>
            <w:r w:rsidRPr="006B7056">
              <w:t>КГБУ «РЦСП по адаптивным видам спорта»</w:t>
            </w:r>
          </w:p>
          <w:p w:rsidR="00F92892" w:rsidRDefault="00F92892" w:rsidP="0022050A">
            <w:pPr>
              <w:tabs>
                <w:tab w:val="left" w:pos="851"/>
              </w:tabs>
            </w:pPr>
            <w:r>
              <w:t>(Н.В. Банникова),</w:t>
            </w:r>
          </w:p>
          <w:p w:rsidR="00BF57CC" w:rsidRPr="00C139C9" w:rsidRDefault="00BF57CC" w:rsidP="00BF57CC">
            <w:pPr>
              <w:tabs>
                <w:tab w:val="left" w:pos="851"/>
              </w:tabs>
            </w:pPr>
            <w:r w:rsidRPr="00C139C9">
              <w:t>МБУ «ФСК «Текстильщик»</w:t>
            </w:r>
          </w:p>
          <w:p w:rsidR="00BF57CC" w:rsidRDefault="00BF57CC" w:rsidP="00BF57CC">
            <w:pPr>
              <w:tabs>
                <w:tab w:val="left" w:pos="851"/>
              </w:tabs>
            </w:pPr>
            <w:r w:rsidRPr="00C139C9">
              <w:t>(</w:t>
            </w:r>
            <w:r>
              <w:t>Н.П. Бурмашева</w:t>
            </w:r>
            <w:r w:rsidRPr="00C139C9">
              <w:t>)</w:t>
            </w:r>
            <w:r>
              <w:t>,</w:t>
            </w:r>
          </w:p>
          <w:p w:rsidR="00F92892" w:rsidRPr="00335F5E" w:rsidRDefault="00F92892" w:rsidP="00BF57CC">
            <w:pPr>
              <w:tabs>
                <w:tab w:val="left" w:pos="851"/>
              </w:tabs>
            </w:pPr>
            <w:r w:rsidRPr="00335F5E">
              <w:t xml:space="preserve">Отдел </w:t>
            </w:r>
            <w:proofErr w:type="spellStart"/>
            <w:r w:rsidRPr="00335F5E">
              <w:t>ФКСиМП</w:t>
            </w:r>
            <w:proofErr w:type="spellEnd"/>
            <w:r w:rsidRPr="00335F5E">
              <w:t xml:space="preserve"> </w:t>
            </w:r>
          </w:p>
          <w:p w:rsidR="00F92892" w:rsidRPr="006B7056" w:rsidRDefault="00F92892" w:rsidP="0022050A">
            <w:r w:rsidRPr="00335F5E">
              <w:t>(А.Н. Борисевич)</w:t>
            </w:r>
          </w:p>
        </w:tc>
      </w:tr>
      <w:tr w:rsidR="000F375F" w:rsidTr="00CE1652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F" w:rsidRDefault="00553434" w:rsidP="0022050A">
            <w:pPr>
              <w:ind w:right="20"/>
            </w:pPr>
            <w:r>
              <w:t xml:space="preserve"> 2</w:t>
            </w:r>
            <w:r w:rsidR="00456C09">
              <w:t>5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F" w:rsidRDefault="000F375F" w:rsidP="0022050A">
            <w:pPr>
              <w:rPr>
                <w:color w:val="auto"/>
              </w:rPr>
            </w:pPr>
            <w:r>
              <w:rPr>
                <w:color w:val="auto"/>
              </w:rPr>
              <w:t>Организация, проведение награждения по виду спорта керлинг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F" w:rsidRDefault="00051755" w:rsidP="0022050A"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F" w:rsidRDefault="000F375F" w:rsidP="000F375F">
            <w:pPr>
              <w:tabs>
                <w:tab w:val="left" w:pos="851"/>
              </w:tabs>
            </w:pPr>
            <w:r w:rsidRPr="006B7056">
              <w:t>КГБУ «РЦСП по адаптивным видам спорта»</w:t>
            </w:r>
          </w:p>
          <w:p w:rsidR="000F375F" w:rsidRDefault="000F375F" w:rsidP="000F375F">
            <w:pPr>
              <w:tabs>
                <w:tab w:val="left" w:pos="851"/>
              </w:tabs>
            </w:pPr>
            <w:r>
              <w:t>(Н.В. Банникова),</w:t>
            </w:r>
          </w:p>
          <w:p w:rsidR="000F375F" w:rsidRDefault="000F375F" w:rsidP="000F375F">
            <w:pPr>
              <w:tabs>
                <w:tab w:val="left" w:pos="851"/>
              </w:tabs>
            </w:pPr>
            <w:r w:rsidRPr="00A07B1E">
              <w:t xml:space="preserve">МБУ </w:t>
            </w:r>
            <w:r>
              <w:t xml:space="preserve">ДО </w:t>
            </w:r>
            <w:r w:rsidRPr="00A07B1E">
              <w:t>«СШ им. М.Ф. Мочалова»</w:t>
            </w:r>
          </w:p>
          <w:p w:rsidR="000F375F" w:rsidRDefault="000F375F" w:rsidP="000F375F">
            <w:pPr>
              <w:tabs>
                <w:tab w:val="left" w:pos="851"/>
              </w:tabs>
            </w:pPr>
            <w:r>
              <w:t xml:space="preserve"> </w:t>
            </w:r>
            <w:r w:rsidRPr="00A07B1E">
              <w:t>(Н.А. Яблокова)</w:t>
            </w:r>
            <w:r>
              <w:t>,</w:t>
            </w:r>
          </w:p>
          <w:p w:rsidR="000F375F" w:rsidRPr="00335F5E" w:rsidRDefault="000F375F" w:rsidP="000F375F">
            <w:pPr>
              <w:tabs>
                <w:tab w:val="left" w:pos="851"/>
              </w:tabs>
            </w:pPr>
            <w:r w:rsidRPr="00335F5E">
              <w:t xml:space="preserve">Отдел </w:t>
            </w:r>
            <w:proofErr w:type="spellStart"/>
            <w:r w:rsidRPr="00335F5E">
              <w:t>ФКСиМП</w:t>
            </w:r>
            <w:proofErr w:type="spellEnd"/>
            <w:r w:rsidRPr="00335F5E">
              <w:t xml:space="preserve"> </w:t>
            </w:r>
          </w:p>
          <w:p w:rsidR="000F375F" w:rsidRPr="006B7056" w:rsidRDefault="000F375F" w:rsidP="000F375F">
            <w:r w:rsidRPr="00335F5E">
              <w:t>(А.Н. Борисевич)</w:t>
            </w:r>
          </w:p>
        </w:tc>
      </w:tr>
      <w:tr w:rsidR="000F375F" w:rsidTr="00CE1652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F" w:rsidRDefault="00553434" w:rsidP="0022050A">
            <w:pPr>
              <w:ind w:right="20"/>
            </w:pPr>
            <w:r>
              <w:t>2</w:t>
            </w:r>
            <w:r w:rsidR="00456C09">
              <w:t>6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F" w:rsidRDefault="000F375F" w:rsidP="0022050A">
            <w:pPr>
              <w:rPr>
                <w:color w:val="auto"/>
              </w:rPr>
            </w:pPr>
            <w:r>
              <w:rPr>
                <w:color w:val="auto"/>
              </w:rPr>
              <w:t xml:space="preserve">Организация, проведение награждения по виду спорта </w:t>
            </w:r>
            <w:proofErr w:type="spellStart"/>
            <w:r>
              <w:rPr>
                <w:color w:val="auto"/>
              </w:rPr>
              <w:t>бочча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F" w:rsidRDefault="00051755" w:rsidP="0022050A"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F" w:rsidRDefault="000F375F" w:rsidP="000F375F">
            <w:pPr>
              <w:tabs>
                <w:tab w:val="left" w:pos="851"/>
              </w:tabs>
            </w:pPr>
            <w:r w:rsidRPr="006B7056">
              <w:t>КГБУ «РЦСП по адаптивным видам спорта»</w:t>
            </w:r>
          </w:p>
          <w:p w:rsidR="000F375F" w:rsidRDefault="000F375F" w:rsidP="000F375F">
            <w:pPr>
              <w:tabs>
                <w:tab w:val="left" w:pos="851"/>
              </w:tabs>
            </w:pPr>
            <w:r>
              <w:t>(Н.В. Банникова),</w:t>
            </w:r>
          </w:p>
          <w:p w:rsidR="000F375F" w:rsidRDefault="000F375F" w:rsidP="000F375F">
            <w:pPr>
              <w:tabs>
                <w:tab w:val="left" w:pos="851"/>
              </w:tabs>
            </w:pPr>
            <w:r w:rsidRPr="007624AC">
              <w:t xml:space="preserve">КГБУ СО </w:t>
            </w:r>
            <w:r w:rsidR="005615C9">
              <w:t>«</w:t>
            </w:r>
            <w:r w:rsidRPr="007624AC">
              <w:t>Канский Психоневрологический Интернат</w:t>
            </w:r>
            <w:r w:rsidR="005615C9">
              <w:t>»</w:t>
            </w:r>
          </w:p>
          <w:p w:rsidR="000F375F" w:rsidRDefault="000F375F" w:rsidP="000F375F">
            <w:pPr>
              <w:tabs>
                <w:tab w:val="left" w:pos="851"/>
              </w:tabs>
            </w:pPr>
            <w:r>
              <w:t>(О.А. Бабурина),</w:t>
            </w:r>
          </w:p>
          <w:p w:rsidR="000F375F" w:rsidRPr="00335F5E" w:rsidRDefault="000F375F" w:rsidP="000F375F">
            <w:pPr>
              <w:tabs>
                <w:tab w:val="left" w:pos="851"/>
              </w:tabs>
            </w:pPr>
            <w:r w:rsidRPr="00335F5E">
              <w:t xml:space="preserve">Отдел </w:t>
            </w:r>
            <w:proofErr w:type="spellStart"/>
            <w:r w:rsidRPr="00335F5E">
              <w:t>ФКСиМП</w:t>
            </w:r>
            <w:proofErr w:type="spellEnd"/>
            <w:r w:rsidRPr="00335F5E">
              <w:t xml:space="preserve"> </w:t>
            </w:r>
          </w:p>
          <w:p w:rsidR="000F375F" w:rsidRPr="006B7056" w:rsidRDefault="000F375F" w:rsidP="000F375F">
            <w:pPr>
              <w:tabs>
                <w:tab w:val="left" w:pos="851"/>
              </w:tabs>
            </w:pPr>
            <w:r w:rsidRPr="00335F5E">
              <w:t>(А.Н. Борисевич)</w:t>
            </w:r>
          </w:p>
        </w:tc>
      </w:tr>
      <w:tr w:rsidR="00456C09" w:rsidTr="00CE1652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Default="00456C09" w:rsidP="0022050A">
            <w:pPr>
              <w:ind w:right="20"/>
            </w:pPr>
            <w:r>
              <w:t>27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Pr="00303AAA" w:rsidRDefault="00456C09" w:rsidP="0024340F">
            <w:pPr>
              <w:ind w:right="20"/>
            </w:pPr>
            <w:r>
              <w:t>Подготовка информации для освещения проведения Специальных инклюзивных игр</w:t>
            </w:r>
            <w:r w:rsidRPr="00FF41DF">
              <w:t xml:space="preserve"> Красноярского кра</w:t>
            </w:r>
            <w:r>
              <w:t xml:space="preserve">я </w:t>
            </w:r>
            <w:r>
              <w:lastRenderedPageBreak/>
              <w:t>«Побеждаем вместе</w:t>
            </w:r>
            <w:r w:rsidR="00786475">
              <w:t>!</w:t>
            </w:r>
            <w:r>
              <w:t>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Default="00456C09" w:rsidP="0024340F">
            <w:pPr>
              <w:ind w:right="20"/>
              <w:jc w:val="center"/>
            </w:pPr>
            <w:r>
              <w:lastRenderedPageBreak/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Default="00456C09" w:rsidP="0024340F">
            <w:pPr>
              <w:tabs>
                <w:tab w:val="left" w:pos="851"/>
              </w:tabs>
            </w:pPr>
            <w:r w:rsidRPr="00303AAA">
              <w:t xml:space="preserve">Отдел </w:t>
            </w:r>
            <w:proofErr w:type="spellStart"/>
            <w:r w:rsidRPr="00303AAA">
              <w:t>ФКСиМП</w:t>
            </w:r>
            <w:proofErr w:type="spellEnd"/>
            <w:r w:rsidRPr="00303AAA">
              <w:t xml:space="preserve"> </w:t>
            </w:r>
          </w:p>
          <w:p w:rsidR="00456C09" w:rsidRDefault="00456C09" w:rsidP="0024340F">
            <w:pPr>
              <w:ind w:right="20"/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</w:tc>
      </w:tr>
      <w:tr w:rsidR="00F92892" w:rsidTr="00CE1652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Default="00E462AA" w:rsidP="0022050A">
            <w:pPr>
              <w:ind w:right="20"/>
            </w:pPr>
            <w:r>
              <w:t>2</w:t>
            </w:r>
            <w:r w:rsidR="00456C09">
              <w:t>8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303AAA" w:rsidRDefault="00F92892" w:rsidP="0022050A">
            <w:pPr>
              <w:ind w:right="20"/>
              <w:rPr>
                <w:color w:val="auto"/>
              </w:rPr>
            </w:pPr>
            <w:r w:rsidRPr="00303AAA">
              <w:t xml:space="preserve">Организация работы СМИ по освещению проведения </w:t>
            </w:r>
            <w:r>
              <w:t>Специальных инклюзивных игр</w:t>
            </w:r>
            <w:r w:rsidRPr="00FF41DF">
              <w:t xml:space="preserve"> Красноярского кра</w:t>
            </w:r>
            <w:r>
              <w:t>я «Побеждаем вместе</w:t>
            </w:r>
            <w:r w:rsidR="00786475">
              <w:t>!</w:t>
            </w:r>
            <w:r>
              <w:t>»:</w:t>
            </w:r>
          </w:p>
          <w:p w:rsidR="00F92892" w:rsidRPr="00303AAA" w:rsidRDefault="00F92892" w:rsidP="0022050A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 xml:space="preserve">размещение анонса </w:t>
            </w:r>
            <w:r>
              <w:t xml:space="preserve">мероприятия </w:t>
            </w:r>
            <w:r w:rsidRPr="00303AAA">
              <w:t>на сайте администрации города Канска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DD5EEC" w:rsidRDefault="00051755" w:rsidP="0022050A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92" w:rsidRPr="00874AB1" w:rsidRDefault="00F92892" w:rsidP="0022050A">
            <w:pPr>
              <w:ind w:right="20"/>
            </w:pPr>
            <w:r>
              <w:t xml:space="preserve">Администрация города </w:t>
            </w:r>
            <w:r w:rsidRPr="00874AB1">
              <w:t>Канска</w:t>
            </w:r>
          </w:p>
          <w:p w:rsidR="00F92892" w:rsidRPr="00874AB1" w:rsidRDefault="00456C09" w:rsidP="0022050A">
            <w:pPr>
              <w:ind w:right="20"/>
            </w:pPr>
            <w:r>
              <w:t>(Г.В. Елкина)</w:t>
            </w:r>
          </w:p>
          <w:p w:rsidR="00F92892" w:rsidRPr="00303AAA" w:rsidRDefault="00F92892" w:rsidP="0022050A">
            <w:pPr>
              <w:tabs>
                <w:tab w:val="left" w:pos="851"/>
              </w:tabs>
            </w:pPr>
          </w:p>
          <w:p w:rsidR="00F92892" w:rsidRPr="0075401D" w:rsidRDefault="00F92892" w:rsidP="0022050A">
            <w:pPr>
              <w:tabs>
                <w:tab w:val="left" w:pos="851"/>
              </w:tabs>
            </w:pPr>
          </w:p>
        </w:tc>
      </w:tr>
    </w:tbl>
    <w:p w:rsidR="009E383F" w:rsidRDefault="009E383F" w:rsidP="00BB3DE8"/>
    <w:p w:rsidR="0052073A" w:rsidRDefault="0052073A" w:rsidP="005D0803">
      <w:pPr>
        <w:outlineLvl w:val="0"/>
      </w:pPr>
    </w:p>
    <w:sectPr w:rsidR="0052073A" w:rsidSect="00F4592F">
      <w:headerReference w:type="even" r:id="rId9"/>
      <w:headerReference w:type="default" r:id="rId10"/>
      <w:pgSz w:w="12240" w:h="15840"/>
      <w:pgMar w:top="1134" w:right="851" w:bottom="1134" w:left="1418" w:header="35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79B9" w:rsidRDefault="000D79B9">
      <w:r>
        <w:separator/>
      </w:r>
    </w:p>
  </w:endnote>
  <w:endnote w:type="continuationSeparator" w:id="0">
    <w:p w:rsidR="000D79B9" w:rsidRDefault="000D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79B9" w:rsidRDefault="000D79B9">
      <w:r>
        <w:separator/>
      </w:r>
    </w:p>
  </w:footnote>
  <w:footnote w:type="continuationSeparator" w:id="0">
    <w:p w:rsidR="000D79B9" w:rsidRDefault="000D7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3DC5" w:rsidRDefault="00341FE6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3D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3DC5" w:rsidRDefault="00643DC5">
    <w:pPr>
      <w:pStyle w:val="a5"/>
    </w:pPr>
  </w:p>
  <w:p w:rsidR="00643DC5" w:rsidRDefault="00643D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3DC5" w:rsidRDefault="00341FE6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3D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6475">
      <w:rPr>
        <w:rStyle w:val="a7"/>
        <w:noProof/>
      </w:rPr>
      <w:t>2</w:t>
    </w:r>
    <w:r>
      <w:rPr>
        <w:rStyle w:val="a7"/>
      </w:rPr>
      <w:fldChar w:fldCharType="end"/>
    </w:r>
  </w:p>
  <w:p w:rsidR="00643DC5" w:rsidRDefault="00643DC5">
    <w:pPr>
      <w:pStyle w:val="a5"/>
    </w:pPr>
  </w:p>
  <w:p w:rsidR="00643DC5" w:rsidRDefault="00643D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F213862"/>
    <w:multiLevelType w:val="hybridMultilevel"/>
    <w:tmpl w:val="3FEED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650D7EF0"/>
    <w:multiLevelType w:val="multilevel"/>
    <w:tmpl w:val="2974C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0825872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453785423">
    <w:abstractNumId w:val="16"/>
  </w:num>
  <w:num w:numId="3" w16cid:durableId="1628775894">
    <w:abstractNumId w:val="17"/>
  </w:num>
  <w:num w:numId="4" w16cid:durableId="1412852141">
    <w:abstractNumId w:val="7"/>
  </w:num>
  <w:num w:numId="5" w16cid:durableId="1384477050">
    <w:abstractNumId w:val="13"/>
  </w:num>
  <w:num w:numId="6" w16cid:durableId="1479108342">
    <w:abstractNumId w:val="21"/>
  </w:num>
  <w:num w:numId="7" w16cid:durableId="1785225795">
    <w:abstractNumId w:val="18"/>
  </w:num>
  <w:num w:numId="8" w16cid:durableId="1783107086">
    <w:abstractNumId w:val="9"/>
  </w:num>
  <w:num w:numId="9" w16cid:durableId="312220043">
    <w:abstractNumId w:val="6"/>
  </w:num>
  <w:num w:numId="10" w16cid:durableId="1472868764">
    <w:abstractNumId w:val="10"/>
  </w:num>
  <w:num w:numId="11" w16cid:durableId="1185168741">
    <w:abstractNumId w:val="2"/>
  </w:num>
  <w:num w:numId="12" w16cid:durableId="305626537">
    <w:abstractNumId w:val="4"/>
  </w:num>
  <w:num w:numId="13" w16cid:durableId="429935196">
    <w:abstractNumId w:val="3"/>
  </w:num>
  <w:num w:numId="14" w16cid:durableId="1292252001">
    <w:abstractNumId w:val="11"/>
  </w:num>
  <w:num w:numId="15" w16cid:durableId="704213342">
    <w:abstractNumId w:val="20"/>
  </w:num>
  <w:num w:numId="16" w16cid:durableId="1430853306">
    <w:abstractNumId w:val="5"/>
  </w:num>
  <w:num w:numId="17" w16cid:durableId="1991131423">
    <w:abstractNumId w:val="1"/>
  </w:num>
  <w:num w:numId="18" w16cid:durableId="1808741235">
    <w:abstractNumId w:val="19"/>
  </w:num>
  <w:num w:numId="19" w16cid:durableId="331488043">
    <w:abstractNumId w:val="8"/>
  </w:num>
  <w:num w:numId="20" w16cid:durableId="706493767">
    <w:abstractNumId w:val="14"/>
  </w:num>
  <w:num w:numId="21" w16cid:durableId="1835294580">
    <w:abstractNumId w:val="12"/>
  </w:num>
  <w:num w:numId="22" w16cid:durableId="9498215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05DE"/>
    <w:rsid w:val="0000526F"/>
    <w:rsid w:val="00012BA8"/>
    <w:rsid w:val="00012CFA"/>
    <w:rsid w:val="00013B21"/>
    <w:rsid w:val="00015FA9"/>
    <w:rsid w:val="00016EFA"/>
    <w:rsid w:val="0002056F"/>
    <w:rsid w:val="00022DB1"/>
    <w:rsid w:val="000242BD"/>
    <w:rsid w:val="0002660C"/>
    <w:rsid w:val="00032C80"/>
    <w:rsid w:val="0003337C"/>
    <w:rsid w:val="00034F19"/>
    <w:rsid w:val="00036F90"/>
    <w:rsid w:val="00041580"/>
    <w:rsid w:val="00043737"/>
    <w:rsid w:val="00044B25"/>
    <w:rsid w:val="0005064A"/>
    <w:rsid w:val="00051755"/>
    <w:rsid w:val="00055918"/>
    <w:rsid w:val="00056C94"/>
    <w:rsid w:val="00056CF8"/>
    <w:rsid w:val="000609EF"/>
    <w:rsid w:val="00060D68"/>
    <w:rsid w:val="00062279"/>
    <w:rsid w:val="000703F8"/>
    <w:rsid w:val="00076028"/>
    <w:rsid w:val="000762CA"/>
    <w:rsid w:val="000777F4"/>
    <w:rsid w:val="00077947"/>
    <w:rsid w:val="00077950"/>
    <w:rsid w:val="00082B88"/>
    <w:rsid w:val="000837F3"/>
    <w:rsid w:val="0008439E"/>
    <w:rsid w:val="00085679"/>
    <w:rsid w:val="00085E6E"/>
    <w:rsid w:val="00087062"/>
    <w:rsid w:val="00087B21"/>
    <w:rsid w:val="00091EE5"/>
    <w:rsid w:val="00093446"/>
    <w:rsid w:val="000939F8"/>
    <w:rsid w:val="000960C5"/>
    <w:rsid w:val="000A556C"/>
    <w:rsid w:val="000B1E09"/>
    <w:rsid w:val="000B4298"/>
    <w:rsid w:val="000B66F6"/>
    <w:rsid w:val="000B75E2"/>
    <w:rsid w:val="000C3703"/>
    <w:rsid w:val="000C55AE"/>
    <w:rsid w:val="000C56D9"/>
    <w:rsid w:val="000C7A23"/>
    <w:rsid w:val="000D4203"/>
    <w:rsid w:val="000D79B9"/>
    <w:rsid w:val="000E2B76"/>
    <w:rsid w:val="000E5F06"/>
    <w:rsid w:val="000F1F3D"/>
    <w:rsid w:val="000F375F"/>
    <w:rsid w:val="000F5C81"/>
    <w:rsid w:val="00101C75"/>
    <w:rsid w:val="001074C5"/>
    <w:rsid w:val="001144EF"/>
    <w:rsid w:val="001200DB"/>
    <w:rsid w:val="00123E2E"/>
    <w:rsid w:val="00131B8F"/>
    <w:rsid w:val="00133803"/>
    <w:rsid w:val="00136C23"/>
    <w:rsid w:val="0013797F"/>
    <w:rsid w:val="001451CE"/>
    <w:rsid w:val="00146835"/>
    <w:rsid w:val="00147384"/>
    <w:rsid w:val="001500AA"/>
    <w:rsid w:val="00151BB7"/>
    <w:rsid w:val="00151F06"/>
    <w:rsid w:val="001664BB"/>
    <w:rsid w:val="00166E63"/>
    <w:rsid w:val="00171B39"/>
    <w:rsid w:val="001723C6"/>
    <w:rsid w:val="00174160"/>
    <w:rsid w:val="0017514E"/>
    <w:rsid w:val="00181F30"/>
    <w:rsid w:val="0018241B"/>
    <w:rsid w:val="00185891"/>
    <w:rsid w:val="001866F3"/>
    <w:rsid w:val="001956AB"/>
    <w:rsid w:val="001959DD"/>
    <w:rsid w:val="001A5117"/>
    <w:rsid w:val="001A5352"/>
    <w:rsid w:val="001A73D7"/>
    <w:rsid w:val="001B2F8B"/>
    <w:rsid w:val="001C3023"/>
    <w:rsid w:val="001C3900"/>
    <w:rsid w:val="001C3C29"/>
    <w:rsid w:val="001D41AD"/>
    <w:rsid w:val="001E31BC"/>
    <w:rsid w:val="001E6118"/>
    <w:rsid w:val="001F3897"/>
    <w:rsid w:val="001F51DE"/>
    <w:rsid w:val="002038D4"/>
    <w:rsid w:val="00204AF8"/>
    <w:rsid w:val="002103BC"/>
    <w:rsid w:val="00211D39"/>
    <w:rsid w:val="00220987"/>
    <w:rsid w:val="002223D7"/>
    <w:rsid w:val="00231512"/>
    <w:rsid w:val="00231FD2"/>
    <w:rsid w:val="00235D11"/>
    <w:rsid w:val="00242C7C"/>
    <w:rsid w:val="00247FF8"/>
    <w:rsid w:val="002504CB"/>
    <w:rsid w:val="00250E77"/>
    <w:rsid w:val="00252332"/>
    <w:rsid w:val="002525A6"/>
    <w:rsid w:val="00254E7E"/>
    <w:rsid w:val="00260535"/>
    <w:rsid w:val="002609C4"/>
    <w:rsid w:val="002619FE"/>
    <w:rsid w:val="00261FBC"/>
    <w:rsid w:val="00264CAF"/>
    <w:rsid w:val="0026639E"/>
    <w:rsid w:val="00274060"/>
    <w:rsid w:val="00276B9C"/>
    <w:rsid w:val="00280055"/>
    <w:rsid w:val="00281C9D"/>
    <w:rsid w:val="00281EE5"/>
    <w:rsid w:val="002875A8"/>
    <w:rsid w:val="00292DF0"/>
    <w:rsid w:val="002950F9"/>
    <w:rsid w:val="002A3610"/>
    <w:rsid w:val="002A3CFD"/>
    <w:rsid w:val="002A42E9"/>
    <w:rsid w:val="002A53F5"/>
    <w:rsid w:val="002A78EF"/>
    <w:rsid w:val="002B0830"/>
    <w:rsid w:val="002B4EAC"/>
    <w:rsid w:val="002B52B1"/>
    <w:rsid w:val="002B5391"/>
    <w:rsid w:val="002B714B"/>
    <w:rsid w:val="002C0C5A"/>
    <w:rsid w:val="002C1185"/>
    <w:rsid w:val="002C36C4"/>
    <w:rsid w:val="002C570B"/>
    <w:rsid w:val="002C5CD1"/>
    <w:rsid w:val="002C5D8E"/>
    <w:rsid w:val="002C7EF6"/>
    <w:rsid w:val="002D0EBD"/>
    <w:rsid w:val="002D49CF"/>
    <w:rsid w:val="002D7F58"/>
    <w:rsid w:val="002E072A"/>
    <w:rsid w:val="002E1485"/>
    <w:rsid w:val="002E2F38"/>
    <w:rsid w:val="002E3E12"/>
    <w:rsid w:val="002E3F6E"/>
    <w:rsid w:val="002F0E2F"/>
    <w:rsid w:val="002F2F36"/>
    <w:rsid w:val="002F5E38"/>
    <w:rsid w:val="003047EC"/>
    <w:rsid w:val="00305CDD"/>
    <w:rsid w:val="00305D29"/>
    <w:rsid w:val="00305FE2"/>
    <w:rsid w:val="00321C2D"/>
    <w:rsid w:val="00322442"/>
    <w:rsid w:val="00325E37"/>
    <w:rsid w:val="00330564"/>
    <w:rsid w:val="00331301"/>
    <w:rsid w:val="00334B88"/>
    <w:rsid w:val="00335F5E"/>
    <w:rsid w:val="00341FE6"/>
    <w:rsid w:val="00344B33"/>
    <w:rsid w:val="00352684"/>
    <w:rsid w:val="00352B1D"/>
    <w:rsid w:val="00353507"/>
    <w:rsid w:val="003545DC"/>
    <w:rsid w:val="00355F8E"/>
    <w:rsid w:val="003625C2"/>
    <w:rsid w:val="00366DD7"/>
    <w:rsid w:val="003732FC"/>
    <w:rsid w:val="00374793"/>
    <w:rsid w:val="00374CC5"/>
    <w:rsid w:val="00375966"/>
    <w:rsid w:val="00376E02"/>
    <w:rsid w:val="00383707"/>
    <w:rsid w:val="00383B9F"/>
    <w:rsid w:val="003862DC"/>
    <w:rsid w:val="00387826"/>
    <w:rsid w:val="00390467"/>
    <w:rsid w:val="00390BC7"/>
    <w:rsid w:val="0039137F"/>
    <w:rsid w:val="0039215E"/>
    <w:rsid w:val="003966E8"/>
    <w:rsid w:val="003A416C"/>
    <w:rsid w:val="003B0CEA"/>
    <w:rsid w:val="003B14C2"/>
    <w:rsid w:val="003B4074"/>
    <w:rsid w:val="003B496C"/>
    <w:rsid w:val="003B7831"/>
    <w:rsid w:val="003C0C65"/>
    <w:rsid w:val="003C1B89"/>
    <w:rsid w:val="003C4895"/>
    <w:rsid w:val="003C622B"/>
    <w:rsid w:val="003C6358"/>
    <w:rsid w:val="003C7825"/>
    <w:rsid w:val="003D13BB"/>
    <w:rsid w:val="003E2F3F"/>
    <w:rsid w:val="003E33A1"/>
    <w:rsid w:val="003E45E9"/>
    <w:rsid w:val="003F044B"/>
    <w:rsid w:val="003F2946"/>
    <w:rsid w:val="003F5224"/>
    <w:rsid w:val="003F6DBA"/>
    <w:rsid w:val="00401948"/>
    <w:rsid w:val="004076BD"/>
    <w:rsid w:val="00411CA7"/>
    <w:rsid w:val="00412777"/>
    <w:rsid w:val="00413B23"/>
    <w:rsid w:val="00413DC2"/>
    <w:rsid w:val="00414510"/>
    <w:rsid w:val="0041465C"/>
    <w:rsid w:val="00414FE8"/>
    <w:rsid w:val="004212C5"/>
    <w:rsid w:val="00424AC1"/>
    <w:rsid w:val="0043005D"/>
    <w:rsid w:val="0043034A"/>
    <w:rsid w:val="004311EA"/>
    <w:rsid w:val="00433B7D"/>
    <w:rsid w:val="00434DFF"/>
    <w:rsid w:val="0043615B"/>
    <w:rsid w:val="00440FD0"/>
    <w:rsid w:val="00441F38"/>
    <w:rsid w:val="004422A3"/>
    <w:rsid w:val="004473F2"/>
    <w:rsid w:val="00447C7E"/>
    <w:rsid w:val="00450E7A"/>
    <w:rsid w:val="00456AD5"/>
    <w:rsid w:val="00456C09"/>
    <w:rsid w:val="0045711C"/>
    <w:rsid w:val="00463C3C"/>
    <w:rsid w:val="00463FBF"/>
    <w:rsid w:val="004655AF"/>
    <w:rsid w:val="00465BAD"/>
    <w:rsid w:val="00467941"/>
    <w:rsid w:val="00471C9B"/>
    <w:rsid w:val="00472683"/>
    <w:rsid w:val="00473EF8"/>
    <w:rsid w:val="00475EDA"/>
    <w:rsid w:val="00481CA4"/>
    <w:rsid w:val="00482F8E"/>
    <w:rsid w:val="00487529"/>
    <w:rsid w:val="004932F1"/>
    <w:rsid w:val="00493F5A"/>
    <w:rsid w:val="00496BC6"/>
    <w:rsid w:val="004B0CD7"/>
    <w:rsid w:val="004B1B5B"/>
    <w:rsid w:val="004B4E40"/>
    <w:rsid w:val="004B71BF"/>
    <w:rsid w:val="004C0C64"/>
    <w:rsid w:val="004C38CE"/>
    <w:rsid w:val="004C4581"/>
    <w:rsid w:val="004C655D"/>
    <w:rsid w:val="004D1EF4"/>
    <w:rsid w:val="004E7C3E"/>
    <w:rsid w:val="004F003C"/>
    <w:rsid w:val="004F130D"/>
    <w:rsid w:val="004F2A43"/>
    <w:rsid w:val="00503728"/>
    <w:rsid w:val="005038C9"/>
    <w:rsid w:val="00504F7E"/>
    <w:rsid w:val="005063AE"/>
    <w:rsid w:val="00506D7F"/>
    <w:rsid w:val="00511728"/>
    <w:rsid w:val="00511908"/>
    <w:rsid w:val="00511C8A"/>
    <w:rsid w:val="005139A8"/>
    <w:rsid w:val="00515185"/>
    <w:rsid w:val="00515F60"/>
    <w:rsid w:val="005200DF"/>
    <w:rsid w:val="0052073A"/>
    <w:rsid w:val="00523337"/>
    <w:rsid w:val="00523DCF"/>
    <w:rsid w:val="00531C50"/>
    <w:rsid w:val="00534DCD"/>
    <w:rsid w:val="00535161"/>
    <w:rsid w:val="0054049B"/>
    <w:rsid w:val="005440E9"/>
    <w:rsid w:val="0054678B"/>
    <w:rsid w:val="00553434"/>
    <w:rsid w:val="00557105"/>
    <w:rsid w:val="00557505"/>
    <w:rsid w:val="005615C9"/>
    <w:rsid w:val="00561778"/>
    <w:rsid w:val="00562A6C"/>
    <w:rsid w:val="00570E91"/>
    <w:rsid w:val="00575823"/>
    <w:rsid w:val="00576D52"/>
    <w:rsid w:val="00580712"/>
    <w:rsid w:val="00585726"/>
    <w:rsid w:val="00594E22"/>
    <w:rsid w:val="0059776A"/>
    <w:rsid w:val="00597D50"/>
    <w:rsid w:val="00597E51"/>
    <w:rsid w:val="005A39A0"/>
    <w:rsid w:val="005A6ABC"/>
    <w:rsid w:val="005B36C9"/>
    <w:rsid w:val="005B42F2"/>
    <w:rsid w:val="005C062C"/>
    <w:rsid w:val="005C0FAC"/>
    <w:rsid w:val="005C33FE"/>
    <w:rsid w:val="005C3F9A"/>
    <w:rsid w:val="005D0803"/>
    <w:rsid w:val="005D27D0"/>
    <w:rsid w:val="005D6994"/>
    <w:rsid w:val="005E32BB"/>
    <w:rsid w:val="005E3605"/>
    <w:rsid w:val="005E73B1"/>
    <w:rsid w:val="005F1ED4"/>
    <w:rsid w:val="005F381C"/>
    <w:rsid w:val="005F3BCE"/>
    <w:rsid w:val="005F4621"/>
    <w:rsid w:val="005F6D7B"/>
    <w:rsid w:val="00600B0A"/>
    <w:rsid w:val="00604905"/>
    <w:rsid w:val="00614196"/>
    <w:rsid w:val="00615932"/>
    <w:rsid w:val="0062607D"/>
    <w:rsid w:val="00626822"/>
    <w:rsid w:val="006269AE"/>
    <w:rsid w:val="00627572"/>
    <w:rsid w:val="00630C80"/>
    <w:rsid w:val="00637402"/>
    <w:rsid w:val="0064095F"/>
    <w:rsid w:val="00643DC5"/>
    <w:rsid w:val="0064596A"/>
    <w:rsid w:val="00650F27"/>
    <w:rsid w:val="00652AAF"/>
    <w:rsid w:val="00652E1B"/>
    <w:rsid w:val="006542BB"/>
    <w:rsid w:val="0065491D"/>
    <w:rsid w:val="0066202E"/>
    <w:rsid w:val="0066223C"/>
    <w:rsid w:val="00665F9A"/>
    <w:rsid w:val="0067626F"/>
    <w:rsid w:val="006762F7"/>
    <w:rsid w:val="0068381C"/>
    <w:rsid w:val="006946DD"/>
    <w:rsid w:val="00697EC5"/>
    <w:rsid w:val="006A23DC"/>
    <w:rsid w:val="006B36B0"/>
    <w:rsid w:val="006B4890"/>
    <w:rsid w:val="006B580E"/>
    <w:rsid w:val="006B75E1"/>
    <w:rsid w:val="006C1752"/>
    <w:rsid w:val="006C410C"/>
    <w:rsid w:val="006C7160"/>
    <w:rsid w:val="006C7308"/>
    <w:rsid w:val="006D0630"/>
    <w:rsid w:val="006D127D"/>
    <w:rsid w:val="006D176D"/>
    <w:rsid w:val="006D7BB9"/>
    <w:rsid w:val="006E0AE5"/>
    <w:rsid w:val="006E5BF0"/>
    <w:rsid w:val="006F1529"/>
    <w:rsid w:val="006F3AEB"/>
    <w:rsid w:val="006F4A5E"/>
    <w:rsid w:val="006F73AE"/>
    <w:rsid w:val="006F7CC4"/>
    <w:rsid w:val="00710F70"/>
    <w:rsid w:val="0072481C"/>
    <w:rsid w:val="00725412"/>
    <w:rsid w:val="0072794E"/>
    <w:rsid w:val="00730776"/>
    <w:rsid w:val="007314B2"/>
    <w:rsid w:val="00736482"/>
    <w:rsid w:val="007410AC"/>
    <w:rsid w:val="00747F60"/>
    <w:rsid w:val="00753FA8"/>
    <w:rsid w:val="0075401D"/>
    <w:rsid w:val="00760396"/>
    <w:rsid w:val="00762756"/>
    <w:rsid w:val="00764EE6"/>
    <w:rsid w:val="0076764F"/>
    <w:rsid w:val="007710E0"/>
    <w:rsid w:val="00774244"/>
    <w:rsid w:val="00774E3E"/>
    <w:rsid w:val="007779D1"/>
    <w:rsid w:val="00777D68"/>
    <w:rsid w:val="007819DB"/>
    <w:rsid w:val="00782809"/>
    <w:rsid w:val="00786475"/>
    <w:rsid w:val="00787067"/>
    <w:rsid w:val="00791F5A"/>
    <w:rsid w:val="00792DC7"/>
    <w:rsid w:val="00795F48"/>
    <w:rsid w:val="007964A1"/>
    <w:rsid w:val="007A00C1"/>
    <w:rsid w:val="007A05E2"/>
    <w:rsid w:val="007A083F"/>
    <w:rsid w:val="007A0E1D"/>
    <w:rsid w:val="007B08A2"/>
    <w:rsid w:val="007B1B2E"/>
    <w:rsid w:val="007B4D8A"/>
    <w:rsid w:val="007B6E8D"/>
    <w:rsid w:val="007C0940"/>
    <w:rsid w:val="007C1E60"/>
    <w:rsid w:val="007C41D2"/>
    <w:rsid w:val="007C51E1"/>
    <w:rsid w:val="007D08D5"/>
    <w:rsid w:val="007D43F6"/>
    <w:rsid w:val="007D5909"/>
    <w:rsid w:val="007D6197"/>
    <w:rsid w:val="007E1C7A"/>
    <w:rsid w:val="007E21AD"/>
    <w:rsid w:val="007E2634"/>
    <w:rsid w:val="007E3877"/>
    <w:rsid w:val="007E3DDD"/>
    <w:rsid w:val="007E4BE4"/>
    <w:rsid w:val="007F10B7"/>
    <w:rsid w:val="007F2082"/>
    <w:rsid w:val="007F6EB5"/>
    <w:rsid w:val="007F7234"/>
    <w:rsid w:val="00802432"/>
    <w:rsid w:val="00804267"/>
    <w:rsid w:val="00814B8F"/>
    <w:rsid w:val="00815398"/>
    <w:rsid w:val="008155B2"/>
    <w:rsid w:val="0082073F"/>
    <w:rsid w:val="00823D27"/>
    <w:rsid w:val="00824A2E"/>
    <w:rsid w:val="008306C6"/>
    <w:rsid w:val="00831590"/>
    <w:rsid w:val="00835A7E"/>
    <w:rsid w:val="00837D02"/>
    <w:rsid w:val="00841784"/>
    <w:rsid w:val="00843D6E"/>
    <w:rsid w:val="008451C6"/>
    <w:rsid w:val="0085042B"/>
    <w:rsid w:val="008506B2"/>
    <w:rsid w:val="00853BDA"/>
    <w:rsid w:val="00856B07"/>
    <w:rsid w:val="00857C1D"/>
    <w:rsid w:val="00862C98"/>
    <w:rsid w:val="00864961"/>
    <w:rsid w:val="00865B6B"/>
    <w:rsid w:val="00865EAA"/>
    <w:rsid w:val="00873511"/>
    <w:rsid w:val="0087617E"/>
    <w:rsid w:val="00876851"/>
    <w:rsid w:val="0087767A"/>
    <w:rsid w:val="0088102E"/>
    <w:rsid w:val="008844D4"/>
    <w:rsid w:val="008850DB"/>
    <w:rsid w:val="00890C0C"/>
    <w:rsid w:val="0089137D"/>
    <w:rsid w:val="008920CC"/>
    <w:rsid w:val="00892596"/>
    <w:rsid w:val="00892A88"/>
    <w:rsid w:val="008B08CD"/>
    <w:rsid w:val="008B24FA"/>
    <w:rsid w:val="008B4840"/>
    <w:rsid w:val="008B4DE0"/>
    <w:rsid w:val="008B77C1"/>
    <w:rsid w:val="008D4C1A"/>
    <w:rsid w:val="008D5ED6"/>
    <w:rsid w:val="008D693E"/>
    <w:rsid w:val="008E05A0"/>
    <w:rsid w:val="008E073A"/>
    <w:rsid w:val="008E694A"/>
    <w:rsid w:val="008F40D4"/>
    <w:rsid w:val="008F50E1"/>
    <w:rsid w:val="00902763"/>
    <w:rsid w:val="00907C89"/>
    <w:rsid w:val="009117DA"/>
    <w:rsid w:val="009117F4"/>
    <w:rsid w:val="00915FCF"/>
    <w:rsid w:val="00916B9C"/>
    <w:rsid w:val="009244D0"/>
    <w:rsid w:val="00925F7B"/>
    <w:rsid w:val="00927CB7"/>
    <w:rsid w:val="009309F7"/>
    <w:rsid w:val="00932928"/>
    <w:rsid w:val="0093426B"/>
    <w:rsid w:val="0094048B"/>
    <w:rsid w:val="00941FA3"/>
    <w:rsid w:val="009453C7"/>
    <w:rsid w:val="009524F4"/>
    <w:rsid w:val="0095717F"/>
    <w:rsid w:val="0095784C"/>
    <w:rsid w:val="00960792"/>
    <w:rsid w:val="00960998"/>
    <w:rsid w:val="00961EE5"/>
    <w:rsid w:val="0096264C"/>
    <w:rsid w:val="00967C18"/>
    <w:rsid w:val="00967F0C"/>
    <w:rsid w:val="00970FD3"/>
    <w:rsid w:val="00972128"/>
    <w:rsid w:val="009726C1"/>
    <w:rsid w:val="0097284C"/>
    <w:rsid w:val="009753EB"/>
    <w:rsid w:val="009762D9"/>
    <w:rsid w:val="0097670A"/>
    <w:rsid w:val="009818D5"/>
    <w:rsid w:val="009849F6"/>
    <w:rsid w:val="00987452"/>
    <w:rsid w:val="00996927"/>
    <w:rsid w:val="009A3976"/>
    <w:rsid w:val="009A429E"/>
    <w:rsid w:val="009A7931"/>
    <w:rsid w:val="009B224B"/>
    <w:rsid w:val="009C4E20"/>
    <w:rsid w:val="009D095F"/>
    <w:rsid w:val="009D674F"/>
    <w:rsid w:val="009E383F"/>
    <w:rsid w:val="009E3F42"/>
    <w:rsid w:val="009F06BE"/>
    <w:rsid w:val="009F6A2E"/>
    <w:rsid w:val="00A04AE5"/>
    <w:rsid w:val="00A07B1E"/>
    <w:rsid w:val="00A15090"/>
    <w:rsid w:val="00A159EE"/>
    <w:rsid w:val="00A207A9"/>
    <w:rsid w:val="00A2360E"/>
    <w:rsid w:val="00A33B7C"/>
    <w:rsid w:val="00A5170B"/>
    <w:rsid w:val="00A525D9"/>
    <w:rsid w:val="00A65176"/>
    <w:rsid w:val="00A655FF"/>
    <w:rsid w:val="00A665FA"/>
    <w:rsid w:val="00A67EA0"/>
    <w:rsid w:val="00A70C9D"/>
    <w:rsid w:val="00A7782C"/>
    <w:rsid w:val="00A8002E"/>
    <w:rsid w:val="00A824C8"/>
    <w:rsid w:val="00A82899"/>
    <w:rsid w:val="00A83EB5"/>
    <w:rsid w:val="00A846EB"/>
    <w:rsid w:val="00A85F5C"/>
    <w:rsid w:val="00A861D4"/>
    <w:rsid w:val="00A86ED4"/>
    <w:rsid w:val="00A87344"/>
    <w:rsid w:val="00A914D4"/>
    <w:rsid w:val="00A925FF"/>
    <w:rsid w:val="00A93519"/>
    <w:rsid w:val="00A94EE8"/>
    <w:rsid w:val="00A956DB"/>
    <w:rsid w:val="00A9696E"/>
    <w:rsid w:val="00A972D9"/>
    <w:rsid w:val="00AA1D9A"/>
    <w:rsid w:val="00AA32E9"/>
    <w:rsid w:val="00AA387E"/>
    <w:rsid w:val="00AA4EFB"/>
    <w:rsid w:val="00AA71A4"/>
    <w:rsid w:val="00AB001C"/>
    <w:rsid w:val="00AB3C9B"/>
    <w:rsid w:val="00AB4D2A"/>
    <w:rsid w:val="00AB571C"/>
    <w:rsid w:val="00AB7A81"/>
    <w:rsid w:val="00AC0439"/>
    <w:rsid w:val="00AC180A"/>
    <w:rsid w:val="00AC368A"/>
    <w:rsid w:val="00AD1FDE"/>
    <w:rsid w:val="00AD6F46"/>
    <w:rsid w:val="00AD745F"/>
    <w:rsid w:val="00AE20EB"/>
    <w:rsid w:val="00AE6AFF"/>
    <w:rsid w:val="00AF643C"/>
    <w:rsid w:val="00AF79AB"/>
    <w:rsid w:val="00B012EE"/>
    <w:rsid w:val="00B06487"/>
    <w:rsid w:val="00B06DC9"/>
    <w:rsid w:val="00B10BCB"/>
    <w:rsid w:val="00B11161"/>
    <w:rsid w:val="00B11FC2"/>
    <w:rsid w:val="00B12D5A"/>
    <w:rsid w:val="00B14F4F"/>
    <w:rsid w:val="00B16A50"/>
    <w:rsid w:val="00B214E6"/>
    <w:rsid w:val="00B246E0"/>
    <w:rsid w:val="00B3061B"/>
    <w:rsid w:val="00B3313C"/>
    <w:rsid w:val="00B332B8"/>
    <w:rsid w:val="00B41EE3"/>
    <w:rsid w:val="00B42C20"/>
    <w:rsid w:val="00B45433"/>
    <w:rsid w:val="00B472A6"/>
    <w:rsid w:val="00B50E20"/>
    <w:rsid w:val="00B5310D"/>
    <w:rsid w:val="00B55F9F"/>
    <w:rsid w:val="00B56624"/>
    <w:rsid w:val="00B57CC2"/>
    <w:rsid w:val="00B60BF5"/>
    <w:rsid w:val="00B62FE4"/>
    <w:rsid w:val="00B71347"/>
    <w:rsid w:val="00B71FDA"/>
    <w:rsid w:val="00B9196E"/>
    <w:rsid w:val="00B946DC"/>
    <w:rsid w:val="00BA07C3"/>
    <w:rsid w:val="00BA1C99"/>
    <w:rsid w:val="00BA38F7"/>
    <w:rsid w:val="00BA48EA"/>
    <w:rsid w:val="00BA5A32"/>
    <w:rsid w:val="00BA5D06"/>
    <w:rsid w:val="00BA7189"/>
    <w:rsid w:val="00BB2D1B"/>
    <w:rsid w:val="00BB3DE8"/>
    <w:rsid w:val="00BB55C6"/>
    <w:rsid w:val="00BB7068"/>
    <w:rsid w:val="00BC64E6"/>
    <w:rsid w:val="00BC6ADA"/>
    <w:rsid w:val="00BD08F1"/>
    <w:rsid w:val="00BD2364"/>
    <w:rsid w:val="00BD2A4B"/>
    <w:rsid w:val="00BD4728"/>
    <w:rsid w:val="00BD4F92"/>
    <w:rsid w:val="00BE1AEE"/>
    <w:rsid w:val="00BF1A4A"/>
    <w:rsid w:val="00BF4D98"/>
    <w:rsid w:val="00BF57CC"/>
    <w:rsid w:val="00BF68FC"/>
    <w:rsid w:val="00BF6A8D"/>
    <w:rsid w:val="00C0172C"/>
    <w:rsid w:val="00C03988"/>
    <w:rsid w:val="00C03993"/>
    <w:rsid w:val="00C10A7F"/>
    <w:rsid w:val="00C139C9"/>
    <w:rsid w:val="00C20891"/>
    <w:rsid w:val="00C226E2"/>
    <w:rsid w:val="00C2640B"/>
    <w:rsid w:val="00C274E1"/>
    <w:rsid w:val="00C317DE"/>
    <w:rsid w:val="00C33C32"/>
    <w:rsid w:val="00C432F0"/>
    <w:rsid w:val="00C43A5B"/>
    <w:rsid w:val="00C44AFC"/>
    <w:rsid w:val="00C451B9"/>
    <w:rsid w:val="00C45C8E"/>
    <w:rsid w:val="00C46B51"/>
    <w:rsid w:val="00C47E2E"/>
    <w:rsid w:val="00C52A6D"/>
    <w:rsid w:val="00C5341A"/>
    <w:rsid w:val="00C55EC2"/>
    <w:rsid w:val="00C5766A"/>
    <w:rsid w:val="00C61713"/>
    <w:rsid w:val="00C6252A"/>
    <w:rsid w:val="00C663A1"/>
    <w:rsid w:val="00C725A6"/>
    <w:rsid w:val="00C742DE"/>
    <w:rsid w:val="00C7499A"/>
    <w:rsid w:val="00C76C5F"/>
    <w:rsid w:val="00C802B3"/>
    <w:rsid w:val="00C86A95"/>
    <w:rsid w:val="00C875F7"/>
    <w:rsid w:val="00CA0CE6"/>
    <w:rsid w:val="00CA35F1"/>
    <w:rsid w:val="00CA36D1"/>
    <w:rsid w:val="00CA57D5"/>
    <w:rsid w:val="00CA6CE2"/>
    <w:rsid w:val="00CA6F15"/>
    <w:rsid w:val="00CB3B5D"/>
    <w:rsid w:val="00CB68FC"/>
    <w:rsid w:val="00CC4267"/>
    <w:rsid w:val="00CC640E"/>
    <w:rsid w:val="00CC6FF0"/>
    <w:rsid w:val="00CD4CD8"/>
    <w:rsid w:val="00CE1652"/>
    <w:rsid w:val="00CE229B"/>
    <w:rsid w:val="00CE32C7"/>
    <w:rsid w:val="00CE44D7"/>
    <w:rsid w:val="00CE6A43"/>
    <w:rsid w:val="00CF1645"/>
    <w:rsid w:val="00CF5F73"/>
    <w:rsid w:val="00CF7807"/>
    <w:rsid w:val="00D00203"/>
    <w:rsid w:val="00D06F79"/>
    <w:rsid w:val="00D12F94"/>
    <w:rsid w:val="00D14F95"/>
    <w:rsid w:val="00D22750"/>
    <w:rsid w:val="00D22C2A"/>
    <w:rsid w:val="00D23C4E"/>
    <w:rsid w:val="00D24C3D"/>
    <w:rsid w:val="00D2644E"/>
    <w:rsid w:val="00D3066B"/>
    <w:rsid w:val="00D30F4B"/>
    <w:rsid w:val="00D32C97"/>
    <w:rsid w:val="00D422DE"/>
    <w:rsid w:val="00D423EB"/>
    <w:rsid w:val="00D45F5F"/>
    <w:rsid w:val="00D474E8"/>
    <w:rsid w:val="00D54117"/>
    <w:rsid w:val="00D5415A"/>
    <w:rsid w:val="00D568F2"/>
    <w:rsid w:val="00D63EC3"/>
    <w:rsid w:val="00D82387"/>
    <w:rsid w:val="00D8524C"/>
    <w:rsid w:val="00D85B17"/>
    <w:rsid w:val="00D91BD3"/>
    <w:rsid w:val="00D93252"/>
    <w:rsid w:val="00D97234"/>
    <w:rsid w:val="00DA5EEF"/>
    <w:rsid w:val="00DA631A"/>
    <w:rsid w:val="00DA6F75"/>
    <w:rsid w:val="00DB277C"/>
    <w:rsid w:val="00DB34F5"/>
    <w:rsid w:val="00DB51C9"/>
    <w:rsid w:val="00DB59FE"/>
    <w:rsid w:val="00DB5CEC"/>
    <w:rsid w:val="00DB714C"/>
    <w:rsid w:val="00DB7568"/>
    <w:rsid w:val="00DB78AC"/>
    <w:rsid w:val="00DC08EC"/>
    <w:rsid w:val="00DC0BC4"/>
    <w:rsid w:val="00DC21AF"/>
    <w:rsid w:val="00DC250D"/>
    <w:rsid w:val="00DC3E4D"/>
    <w:rsid w:val="00DD5EEC"/>
    <w:rsid w:val="00DE16A6"/>
    <w:rsid w:val="00DE65DD"/>
    <w:rsid w:val="00DE7450"/>
    <w:rsid w:val="00DE7D93"/>
    <w:rsid w:val="00DF144A"/>
    <w:rsid w:val="00DF1C57"/>
    <w:rsid w:val="00DF263E"/>
    <w:rsid w:val="00DF3118"/>
    <w:rsid w:val="00DF40A2"/>
    <w:rsid w:val="00DF59B2"/>
    <w:rsid w:val="00DF6722"/>
    <w:rsid w:val="00E03B2F"/>
    <w:rsid w:val="00E102C5"/>
    <w:rsid w:val="00E1420A"/>
    <w:rsid w:val="00E16629"/>
    <w:rsid w:val="00E17E23"/>
    <w:rsid w:val="00E206E5"/>
    <w:rsid w:val="00E20959"/>
    <w:rsid w:val="00E20EEC"/>
    <w:rsid w:val="00E2320D"/>
    <w:rsid w:val="00E2697A"/>
    <w:rsid w:val="00E2778A"/>
    <w:rsid w:val="00E312F1"/>
    <w:rsid w:val="00E33220"/>
    <w:rsid w:val="00E41882"/>
    <w:rsid w:val="00E42064"/>
    <w:rsid w:val="00E43461"/>
    <w:rsid w:val="00E4453E"/>
    <w:rsid w:val="00E44ADB"/>
    <w:rsid w:val="00E462AA"/>
    <w:rsid w:val="00E466B8"/>
    <w:rsid w:val="00E506D2"/>
    <w:rsid w:val="00E53096"/>
    <w:rsid w:val="00E55697"/>
    <w:rsid w:val="00E558E3"/>
    <w:rsid w:val="00E55E60"/>
    <w:rsid w:val="00E675C2"/>
    <w:rsid w:val="00E67B07"/>
    <w:rsid w:val="00E70491"/>
    <w:rsid w:val="00E7229A"/>
    <w:rsid w:val="00E73549"/>
    <w:rsid w:val="00E82D61"/>
    <w:rsid w:val="00E85EC7"/>
    <w:rsid w:val="00E869A3"/>
    <w:rsid w:val="00E93D3D"/>
    <w:rsid w:val="00E96460"/>
    <w:rsid w:val="00EA0035"/>
    <w:rsid w:val="00EA010F"/>
    <w:rsid w:val="00EA2073"/>
    <w:rsid w:val="00EA54A4"/>
    <w:rsid w:val="00EA6AC8"/>
    <w:rsid w:val="00EB0A49"/>
    <w:rsid w:val="00EB2760"/>
    <w:rsid w:val="00EB5319"/>
    <w:rsid w:val="00EB6598"/>
    <w:rsid w:val="00EC296C"/>
    <w:rsid w:val="00EC32FE"/>
    <w:rsid w:val="00EC7D67"/>
    <w:rsid w:val="00EC7E0F"/>
    <w:rsid w:val="00ED2AE0"/>
    <w:rsid w:val="00EE2651"/>
    <w:rsid w:val="00EE2677"/>
    <w:rsid w:val="00EE49B3"/>
    <w:rsid w:val="00EF6FDB"/>
    <w:rsid w:val="00F01245"/>
    <w:rsid w:val="00F077BA"/>
    <w:rsid w:val="00F1112F"/>
    <w:rsid w:val="00F21B19"/>
    <w:rsid w:val="00F22D3E"/>
    <w:rsid w:val="00F24278"/>
    <w:rsid w:val="00F25DF8"/>
    <w:rsid w:val="00F32387"/>
    <w:rsid w:val="00F4044C"/>
    <w:rsid w:val="00F420ED"/>
    <w:rsid w:val="00F4222C"/>
    <w:rsid w:val="00F4592F"/>
    <w:rsid w:val="00F51C42"/>
    <w:rsid w:val="00F52D23"/>
    <w:rsid w:val="00F554CA"/>
    <w:rsid w:val="00F579E2"/>
    <w:rsid w:val="00F60EB2"/>
    <w:rsid w:val="00F628F4"/>
    <w:rsid w:val="00F671F9"/>
    <w:rsid w:val="00F70577"/>
    <w:rsid w:val="00F733F0"/>
    <w:rsid w:val="00F746A8"/>
    <w:rsid w:val="00F74CE2"/>
    <w:rsid w:val="00F81879"/>
    <w:rsid w:val="00F82050"/>
    <w:rsid w:val="00F829E8"/>
    <w:rsid w:val="00F839FE"/>
    <w:rsid w:val="00F8631C"/>
    <w:rsid w:val="00F877B1"/>
    <w:rsid w:val="00F9253F"/>
    <w:rsid w:val="00F92892"/>
    <w:rsid w:val="00F94791"/>
    <w:rsid w:val="00F950A4"/>
    <w:rsid w:val="00FA16B5"/>
    <w:rsid w:val="00FA1D70"/>
    <w:rsid w:val="00FA57F9"/>
    <w:rsid w:val="00FB46F0"/>
    <w:rsid w:val="00FB57CF"/>
    <w:rsid w:val="00FB5A32"/>
    <w:rsid w:val="00FB7B5E"/>
    <w:rsid w:val="00FC33CC"/>
    <w:rsid w:val="00FC3DF3"/>
    <w:rsid w:val="00FC4284"/>
    <w:rsid w:val="00FC5A8E"/>
    <w:rsid w:val="00FC5C95"/>
    <w:rsid w:val="00FC6846"/>
    <w:rsid w:val="00FC7182"/>
    <w:rsid w:val="00FD04DA"/>
    <w:rsid w:val="00FD25C5"/>
    <w:rsid w:val="00FD292C"/>
    <w:rsid w:val="00FD42FB"/>
    <w:rsid w:val="00FD52D9"/>
    <w:rsid w:val="00FD5437"/>
    <w:rsid w:val="00FD6A05"/>
    <w:rsid w:val="00FE2FB8"/>
    <w:rsid w:val="00FE4D55"/>
    <w:rsid w:val="00FE633C"/>
    <w:rsid w:val="00FE67C9"/>
    <w:rsid w:val="00FF07D0"/>
    <w:rsid w:val="00FF0F39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67EC"/>
  <w15:docId w15:val="{FB3D71C9-390F-44A4-9AC4-A453D6DE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012B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7C0940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1">
    <w:name w:val="Основной текст (2)_"/>
    <w:basedOn w:val="a0"/>
    <w:link w:val="22"/>
    <w:rsid w:val="000B75E2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rsid w:val="006D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9259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2"/>
    <w:rsid w:val="00463C3C"/>
    <w:rPr>
      <w:rFonts w:eastAsia="Times New Roman"/>
      <w:shd w:val="clear" w:color="auto" w:fill="FFFFFF"/>
    </w:rPr>
  </w:style>
  <w:style w:type="paragraph" w:customStyle="1" w:styleId="12">
    <w:name w:val="Основной текст1"/>
    <w:basedOn w:val="a"/>
    <w:link w:val="af1"/>
    <w:rsid w:val="00463C3C"/>
    <w:pPr>
      <w:widowControl w:val="0"/>
      <w:shd w:val="clear" w:color="auto" w:fill="FFFFFF"/>
      <w:ind w:firstLine="400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7C0940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2BA8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customStyle="1" w:styleId="13">
    <w:name w:val="Сетка таблицы1"/>
    <w:basedOn w:val="a1"/>
    <w:next w:val="af"/>
    <w:uiPriority w:val="59"/>
    <w:rsid w:val="0039215E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34F19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64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76789">
                  <w:marLeft w:val="0"/>
                  <w:marRight w:val="22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A6F4E-02AC-4D86-803C-2D40A7A6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9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20</cp:revision>
  <cp:lastPrinted>2023-05-23T01:57:00Z</cp:lastPrinted>
  <dcterms:created xsi:type="dcterms:W3CDTF">2024-09-05T03:23:00Z</dcterms:created>
  <dcterms:modified xsi:type="dcterms:W3CDTF">2024-09-24T09:26:00Z</dcterms:modified>
</cp:coreProperties>
</file>